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475C" w14:textId="77777777" w:rsidR="00E16BC5" w:rsidRPr="00E16BC5" w:rsidRDefault="00E16BC5"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b/>
          <w:sz w:val="28"/>
          <w:szCs w:val="28"/>
        </w:rPr>
      </w:pPr>
      <w:r>
        <w:rPr>
          <w:rFonts w:ascii="Arial" w:hAnsi="Arial"/>
          <w:b/>
          <w:sz w:val="28"/>
          <w:szCs w:val="28"/>
        </w:rPr>
        <w:t xml:space="preserve">OAKLAND COUNTY </w:t>
      </w:r>
      <w:r w:rsidR="0017482A">
        <w:rPr>
          <w:rFonts w:ascii="Arial" w:hAnsi="Arial"/>
          <w:b/>
          <w:sz w:val="28"/>
          <w:szCs w:val="28"/>
        </w:rPr>
        <w:t>ART INSTITUTE AUTHORITY</w:t>
      </w:r>
    </w:p>
    <w:p w14:paraId="715F8257" w14:textId="77777777" w:rsidR="007C19F4" w:rsidRDefault="009B7F3E"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jc w:val="center"/>
        <w:rPr>
          <w:rFonts w:ascii="Arial" w:hAnsi="Arial"/>
          <w:sz w:val="20"/>
        </w:rPr>
      </w:pPr>
      <w:r>
        <w:rPr>
          <w:rFonts w:ascii="Arial" w:hAnsi="Arial"/>
          <w:sz w:val="20"/>
        </w:rPr>
        <w:t>1200 NORTH TELEGRAPH ROAD, P</w:t>
      </w:r>
      <w:r w:rsidR="007C19F4">
        <w:rPr>
          <w:rFonts w:ascii="Arial" w:hAnsi="Arial"/>
          <w:sz w:val="20"/>
        </w:rPr>
        <w:t>ONTIAC, MICHIGAN  48341-0470</w:t>
      </w:r>
    </w:p>
    <w:p w14:paraId="78182F59" w14:textId="77777777" w:rsidR="007C19F4" w:rsidRDefault="007C19F4"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sz w:val="20"/>
        </w:rPr>
      </w:pPr>
      <w:r>
        <w:rPr>
          <w:rFonts w:ascii="Arial" w:hAnsi="Arial"/>
          <w:sz w:val="20"/>
        </w:rPr>
        <w:t>Telephone: (248) 858-0100   FAX: (248) 858-1572</w:t>
      </w:r>
    </w:p>
    <w:p w14:paraId="52DD7153" w14:textId="77777777" w:rsidR="007C19F4" w:rsidRDefault="007C19F4" w:rsidP="005B5225">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jc w:val="center"/>
        <w:rPr>
          <w:rFonts w:ascii="Arial" w:hAnsi="Arial"/>
          <w:sz w:val="20"/>
        </w:rPr>
      </w:pPr>
    </w:p>
    <w:p w14:paraId="14517112" w14:textId="4BC89971" w:rsidR="006A48CE" w:rsidRPr="006A48CE" w:rsidRDefault="00AF4AC7" w:rsidP="00A56FF9">
      <w:pPr>
        <w:framePr w:w="6826" w:h="1336" w:hRule="exact" w:vSpace="240" w:wrap="auto" w:vAnchor="text" w:hAnchor="page" w:x="2761" w:y="-644"/>
        <w:pBdr>
          <w:top w:val="single" w:sz="6" w:space="0" w:color="FFFFFF"/>
          <w:left w:val="single" w:sz="6" w:space="0" w:color="FFFFFF"/>
          <w:bottom w:val="single" w:sz="6" w:space="0" w:color="FFFFFF"/>
          <w:right w:val="single" w:sz="6" w:space="0" w:color="FFFFFF"/>
        </w:pBdr>
        <w:tabs>
          <w:tab w:val="center" w:pos="4676"/>
        </w:tabs>
        <w:jc w:val="center"/>
        <w:rPr>
          <w:rFonts w:ascii="Arial" w:hAnsi="Arial"/>
          <w:i/>
          <w:sz w:val="22"/>
          <w:szCs w:val="22"/>
        </w:rPr>
      </w:pPr>
      <w:r>
        <w:rPr>
          <w:rFonts w:ascii="Arial" w:hAnsi="Arial"/>
          <w:i/>
          <w:sz w:val="22"/>
          <w:szCs w:val="22"/>
        </w:rPr>
        <w:t xml:space="preserve">Dr. </w:t>
      </w:r>
      <w:r w:rsidR="00FD0254">
        <w:rPr>
          <w:rFonts w:ascii="Arial" w:hAnsi="Arial"/>
          <w:i/>
          <w:sz w:val="22"/>
          <w:szCs w:val="22"/>
        </w:rPr>
        <w:t>Swarn Rajpal</w:t>
      </w:r>
      <w:r w:rsidR="006A48CE" w:rsidRPr="006A48CE">
        <w:rPr>
          <w:rFonts w:ascii="Arial" w:hAnsi="Arial"/>
          <w:i/>
          <w:sz w:val="22"/>
          <w:szCs w:val="22"/>
        </w:rPr>
        <w:t>, Chairperson</w:t>
      </w:r>
    </w:p>
    <w:p w14:paraId="136B72F1" w14:textId="282BC3A7" w:rsidR="00195E57" w:rsidRDefault="00A07384" w:rsidP="00126DD7">
      <w:pPr>
        <w:jc w:val="both"/>
        <w:rPr>
          <w:rFonts w:ascii="Arial" w:hAnsi="Arial" w:cs="Arial"/>
          <w:szCs w:val="24"/>
        </w:rPr>
      </w:pPr>
      <w:r>
        <w:rPr>
          <w:rFonts w:ascii="Arial" w:hAnsi="Arial" w:cs="Arial"/>
          <w:szCs w:val="24"/>
        </w:rPr>
        <w:t xml:space="preserve">  </w:t>
      </w:r>
      <w:r w:rsidR="003D1638">
        <w:rPr>
          <w:rFonts w:ascii="Arial" w:hAnsi="Arial" w:cs="Arial"/>
          <w:szCs w:val="24"/>
        </w:rPr>
        <w:t xml:space="preserve">             </w:t>
      </w:r>
    </w:p>
    <w:p w14:paraId="1C255242" w14:textId="6A5767E4" w:rsidR="008576EB" w:rsidRDefault="008576EB" w:rsidP="008576EB">
      <w:pPr>
        <w:jc w:val="center"/>
        <w:rPr>
          <w:rFonts w:ascii="Arial" w:hAnsi="Arial" w:cs="Arial"/>
          <w:sz w:val="22"/>
          <w:szCs w:val="22"/>
        </w:rPr>
      </w:pPr>
      <w:r>
        <w:rPr>
          <w:rFonts w:ascii="Arial" w:hAnsi="Arial" w:cs="Arial"/>
          <w:sz w:val="22"/>
          <w:szCs w:val="22"/>
        </w:rPr>
        <w:t xml:space="preserve">                </w:t>
      </w:r>
    </w:p>
    <w:p w14:paraId="5ED1651F" w14:textId="36397750" w:rsidR="008576EB" w:rsidRDefault="00A56FF9" w:rsidP="008576EB">
      <w:pPr>
        <w:jc w:val="center"/>
        <w:rPr>
          <w:rFonts w:ascii="Arial" w:hAnsi="Arial" w:cs="Arial"/>
          <w:sz w:val="22"/>
          <w:szCs w:val="22"/>
        </w:rPr>
      </w:pPr>
      <w:r>
        <w:rPr>
          <w:rFonts w:ascii="Arial" w:hAnsi="Arial"/>
          <w:noProof/>
          <w:snapToGrid/>
        </w:rPr>
        <mc:AlternateContent>
          <mc:Choice Requires="wps">
            <w:drawing>
              <wp:anchor distT="0" distB="0" distL="114300" distR="114300" simplePos="0" relativeHeight="251659776" behindDoc="1" locked="0" layoutInCell="1" allowOverlap="1" wp14:anchorId="37912734" wp14:editId="26B6C06C">
                <wp:simplePos x="0" y="0"/>
                <wp:positionH relativeFrom="column">
                  <wp:posOffset>4543425</wp:posOffset>
                </wp:positionH>
                <wp:positionV relativeFrom="paragraph">
                  <wp:posOffset>111125</wp:posOffset>
                </wp:positionV>
                <wp:extent cx="1752600" cy="37147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52600" cy="371475"/>
                        </a:xfrm>
                        <a:prstGeom prst="rect">
                          <a:avLst/>
                        </a:prstGeom>
                        <a:solidFill>
                          <a:srgbClr val="FFFFFF"/>
                        </a:solidFill>
                        <a:ln w="9525">
                          <a:solidFill>
                            <a:srgbClr val="FFFFFF"/>
                          </a:solidFill>
                          <a:miter lim="800000"/>
                          <a:headEnd/>
                          <a:tailEnd/>
                        </a:ln>
                      </wps:spPr>
                      <wps:txbx>
                        <w:txbxContent>
                          <w:p w14:paraId="40155DE8" w14:textId="77777777" w:rsidR="00A56FF9" w:rsidRDefault="00A56FF9" w:rsidP="00A56FF9">
                            <w:pPr>
                              <w:pBdr>
                                <w:top w:val="single" w:sz="6" w:space="0" w:color="FFFFFF"/>
                                <w:left w:val="single" w:sz="6" w:space="0" w:color="FFFFFF"/>
                                <w:bottom w:val="single" w:sz="6" w:space="0" w:color="FFFFFF"/>
                                <w:right w:val="single" w:sz="6" w:space="0" w:color="FFFFFF"/>
                              </w:pBdr>
                              <w:tabs>
                                <w:tab w:val="center" w:pos="1620"/>
                              </w:tabs>
                            </w:pPr>
                            <w:r>
                              <w:rPr>
                                <w:rFonts w:ascii="Arial" w:hAnsi="Arial" w:cs="Arial"/>
                                <w:sz w:val="18"/>
                              </w:rPr>
                              <w:t xml:space="preserve">Gretchen Adler, </w:t>
                            </w:r>
                            <w:r>
                              <w:rPr>
                                <w:rFonts w:ascii="Arial" w:hAnsi="Arial" w:cs="Arial"/>
                                <w:i/>
                                <w:sz w:val="18"/>
                              </w:rPr>
                              <w:t>Secretary</w:t>
                            </w:r>
                          </w:p>
                          <w:p w14:paraId="661BBB10" w14:textId="3FD4EBC0" w:rsidR="00EE2145" w:rsidRPr="006B5BD1" w:rsidRDefault="00B42B0F" w:rsidP="00A56FF9">
                            <w:pPr>
                              <w:pBdr>
                                <w:top w:val="single" w:sz="6" w:space="0" w:color="FFFFFF"/>
                                <w:left w:val="single" w:sz="6" w:space="0" w:color="FFFFFF"/>
                                <w:bottom w:val="single" w:sz="6" w:space="0" w:color="FFFFFF"/>
                                <w:right w:val="single" w:sz="6" w:space="0" w:color="FFFFFF"/>
                              </w:pBdr>
                              <w:tabs>
                                <w:tab w:val="center" w:pos="1620"/>
                              </w:tabs>
                              <w:rPr>
                                <w:rFonts w:ascii="Arial" w:hAnsi="Arial" w:cs="Arial"/>
                              </w:rPr>
                            </w:pPr>
                            <w:r>
                              <w:rPr>
                                <w:rFonts w:ascii="Arial" w:hAnsi="Arial" w:cs="Arial"/>
                                <w:sz w:val="18"/>
                              </w:rPr>
                              <w:t>Jen Miller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12734" id="_x0000_t202" coordsize="21600,21600" o:spt="202" path="m,l,21600r21600,l21600,xe">
                <v:stroke joinstyle="miter"/>
                <v:path gradientshapeok="t" o:connecttype="rect"/>
              </v:shapetype>
              <v:shape id="Text Box 3" o:spid="_x0000_s1026" type="#_x0000_t202" style="position:absolute;left:0;text-align:left;margin-left:357.75pt;margin-top:8.75pt;width:138pt;height:29.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" strokecolor="white">
                <v:textbox>
                  <w:txbxContent>
                    <w:p w14:paraId="40155DE8" w14:textId="77777777" w:rsidR="00A56FF9" w:rsidRDefault="00A56FF9" w:rsidP="00A56FF9">
                      <w:pPr>
                        <w:pBdr>
                          <w:top w:val="single" w:sz="6" w:space="0" w:color="FFFFFF"/>
                          <w:left w:val="single" w:sz="6" w:space="0" w:color="FFFFFF"/>
                          <w:bottom w:val="single" w:sz="6" w:space="0" w:color="FFFFFF"/>
                          <w:right w:val="single" w:sz="6" w:space="0" w:color="FFFFFF"/>
                        </w:pBdr>
                        <w:tabs>
                          <w:tab w:val="center" w:pos="1620"/>
                        </w:tabs>
                      </w:pPr>
                      <w:r>
                        <w:rPr>
                          <w:rFonts w:ascii="Arial" w:hAnsi="Arial" w:cs="Arial"/>
                          <w:sz w:val="18"/>
                        </w:rPr>
                        <w:t xml:space="preserve">Gretchen Adler, </w:t>
                      </w:r>
                      <w:r>
                        <w:rPr>
                          <w:rFonts w:ascii="Arial" w:hAnsi="Arial" w:cs="Arial"/>
                          <w:i/>
                          <w:sz w:val="18"/>
                        </w:rPr>
                        <w:t>Secretary</w:t>
                      </w:r>
                    </w:p>
                    <w:p w14:paraId="661BBB10" w14:textId="3FD4EBC0" w:rsidR="00EE2145" w:rsidRPr="006B5BD1" w:rsidRDefault="00B42B0F" w:rsidP="00A56FF9">
                      <w:pPr>
                        <w:pBdr>
                          <w:top w:val="single" w:sz="6" w:space="0" w:color="FFFFFF"/>
                          <w:left w:val="single" w:sz="6" w:space="0" w:color="FFFFFF"/>
                          <w:bottom w:val="single" w:sz="6" w:space="0" w:color="FFFFFF"/>
                          <w:right w:val="single" w:sz="6" w:space="0" w:color="FFFFFF"/>
                        </w:pBdr>
                        <w:tabs>
                          <w:tab w:val="center" w:pos="1620"/>
                        </w:tabs>
                        <w:rPr>
                          <w:rFonts w:ascii="Arial" w:hAnsi="Arial" w:cs="Arial"/>
                        </w:rPr>
                      </w:pPr>
                      <w:r>
                        <w:rPr>
                          <w:rFonts w:ascii="Arial" w:hAnsi="Arial" w:cs="Arial"/>
                          <w:sz w:val="18"/>
                        </w:rPr>
                        <w:t>Jen Miller</w:t>
                      </w:r>
                    </w:p>
                  </w:txbxContent>
                </v:textbox>
              </v:shape>
            </w:pict>
          </mc:Fallback>
        </mc:AlternateContent>
      </w:r>
      <w:r>
        <w:rPr>
          <w:rFonts w:ascii="Arial" w:hAnsi="Arial"/>
          <w:noProof/>
          <w:snapToGrid/>
        </w:rPr>
        <mc:AlternateContent>
          <mc:Choice Requires="wps">
            <w:drawing>
              <wp:anchor distT="0" distB="0" distL="114300" distR="114300" simplePos="0" relativeHeight="251657728" behindDoc="0" locked="0" layoutInCell="1" allowOverlap="1" wp14:anchorId="77F1E685" wp14:editId="5895613F">
                <wp:simplePos x="0" y="0"/>
                <wp:positionH relativeFrom="column">
                  <wp:posOffset>28575</wp:posOffset>
                </wp:positionH>
                <wp:positionV relativeFrom="paragraph">
                  <wp:posOffset>111125</wp:posOffset>
                </wp:positionV>
                <wp:extent cx="1520190" cy="371475"/>
                <wp:effectExtent l="0" t="0" r="2286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0190" cy="371475"/>
                        </a:xfrm>
                        <a:prstGeom prst="rect">
                          <a:avLst/>
                        </a:prstGeom>
                        <a:solidFill>
                          <a:srgbClr val="FFFFFF"/>
                        </a:solidFill>
                        <a:ln w="9525">
                          <a:solidFill>
                            <a:srgbClr val="FFFFFF"/>
                          </a:solidFill>
                          <a:miter lim="800000"/>
                          <a:headEnd/>
                          <a:tailEnd/>
                        </a:ln>
                      </wps:spPr>
                      <wps:txbx>
                        <w:txbxContent>
                          <w:p w14:paraId="6750C1BD" w14:textId="4EA20146" w:rsidR="00EE2145" w:rsidRPr="00182C15" w:rsidRDefault="00FD0254" w:rsidP="00FA2E87">
                            <w:pPr>
                              <w:pStyle w:val="Caption"/>
                              <w:spacing w:line="240" w:lineRule="auto"/>
                              <w:jc w:val="left"/>
                              <w:rPr>
                                <w:rFonts w:ascii="Arial" w:hAnsi="Arial" w:cs="Arial"/>
                                <w:i w:val="0"/>
                              </w:rPr>
                            </w:pPr>
                            <w:r>
                              <w:rPr>
                                <w:rFonts w:ascii="Arial" w:hAnsi="Arial" w:cs="Arial"/>
                                <w:i w:val="0"/>
                              </w:rPr>
                              <w:t>Barbara Whittaker</w:t>
                            </w:r>
                          </w:p>
                          <w:p w14:paraId="2025550A" w14:textId="77777777" w:rsidR="00EE2145" w:rsidRDefault="00EE2145" w:rsidP="00FA2E87">
                            <w:pPr>
                              <w:pStyle w:val="Caption"/>
                              <w:spacing w:line="240" w:lineRule="auto"/>
                              <w:jc w:val="left"/>
                              <w:rPr>
                                <w:rFonts w:ascii="Arial" w:hAnsi="Arial" w:cs="Arial"/>
                              </w:rPr>
                            </w:pPr>
                            <w:r w:rsidRPr="00A23D06">
                              <w:rPr>
                                <w:rFonts w:ascii="Arial" w:hAnsi="Arial" w:cs="Arial"/>
                              </w:rPr>
                              <w:t>Vice Chairperson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E685" id="_x0000_s1027" type="#_x0000_t202" style="position:absolute;left:0;text-align:left;margin-left:2.25pt;margin-top:8.75pt;width:119.7pt;height:29.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" strokecolor="white">
                <v:textbox>
                  <w:txbxContent>
                    <w:p w14:paraId="6750C1BD" w14:textId="4EA20146" w:rsidR="00EE2145" w:rsidRPr="00182C15" w:rsidRDefault="00FD0254" w:rsidP="00FA2E87">
                      <w:pPr>
                        <w:pStyle w:val="Caption"/>
                        <w:spacing w:line="240" w:lineRule="auto"/>
                        <w:jc w:val="left"/>
                        <w:rPr>
                          <w:rFonts w:ascii="Arial" w:hAnsi="Arial" w:cs="Arial"/>
                          <w:i w:val="0"/>
                        </w:rPr>
                      </w:pPr>
                      <w:r>
                        <w:rPr>
                          <w:rFonts w:ascii="Arial" w:hAnsi="Arial" w:cs="Arial"/>
                          <w:i w:val="0"/>
                        </w:rPr>
                        <w:t>Barbara Whittaker</w:t>
                      </w:r>
                    </w:p>
                    <w:p w14:paraId="2025550A" w14:textId="77777777" w:rsidR="00EE2145" w:rsidRDefault="00EE2145" w:rsidP="00FA2E87">
                      <w:pPr>
                        <w:pStyle w:val="Caption"/>
                        <w:spacing w:line="240" w:lineRule="auto"/>
                        <w:jc w:val="left"/>
                        <w:rPr>
                          <w:rFonts w:ascii="Arial" w:hAnsi="Arial" w:cs="Arial"/>
                        </w:rPr>
                      </w:pPr>
                      <w:r w:rsidRPr="00A23D06">
                        <w:rPr>
                          <w:rFonts w:ascii="Arial" w:hAnsi="Arial" w:cs="Arial"/>
                        </w:rPr>
                        <w:t>Vice Chairperson</w:t>
                      </w:r>
                    </w:p>
                  </w:txbxContent>
                </v:textbox>
              </v:shape>
            </w:pict>
          </mc:Fallback>
        </mc:AlternateContent>
      </w:r>
    </w:p>
    <w:p w14:paraId="22214A7A" w14:textId="3657C1D4" w:rsidR="008576EB" w:rsidRDefault="008576EB" w:rsidP="008576EB">
      <w:pPr>
        <w:jc w:val="center"/>
        <w:rPr>
          <w:rFonts w:ascii="Arial" w:hAnsi="Arial" w:cs="Arial"/>
          <w:sz w:val="22"/>
          <w:szCs w:val="22"/>
        </w:rPr>
      </w:pPr>
    </w:p>
    <w:p w14:paraId="7232F997" w14:textId="77777777" w:rsidR="008576EB" w:rsidRDefault="008576EB" w:rsidP="008576EB">
      <w:pPr>
        <w:jc w:val="center"/>
        <w:rPr>
          <w:rFonts w:ascii="Arial" w:hAnsi="Arial" w:cs="Arial"/>
          <w:sz w:val="22"/>
          <w:szCs w:val="22"/>
        </w:rPr>
      </w:pPr>
    </w:p>
    <w:p w14:paraId="54C3C38E" w14:textId="3C473EB2" w:rsidR="002902F0" w:rsidRPr="00B22FC3" w:rsidRDefault="00A56FF9" w:rsidP="00A56FF9">
      <w:pPr>
        <w:ind w:right="1440"/>
        <w:jc w:val="center"/>
        <w:rPr>
          <w:rFonts w:ascii="Arial" w:hAnsi="Arial" w:cs="Arial"/>
          <w:sz w:val="22"/>
          <w:szCs w:val="22"/>
        </w:rPr>
      </w:pPr>
      <w:r>
        <w:rPr>
          <w:rFonts w:ascii="Arial" w:hAnsi="Arial" w:cs="Arial"/>
          <w:sz w:val="22"/>
          <w:szCs w:val="22"/>
        </w:rPr>
        <w:t xml:space="preserve">                      </w:t>
      </w:r>
      <w:r w:rsidR="00BC052F">
        <w:rPr>
          <w:rFonts w:ascii="Arial" w:hAnsi="Arial" w:cs="Arial"/>
          <w:sz w:val="22"/>
          <w:szCs w:val="22"/>
        </w:rPr>
        <w:t>January 22</w:t>
      </w:r>
      <w:r w:rsidR="00D72F96">
        <w:rPr>
          <w:rFonts w:ascii="Arial" w:hAnsi="Arial" w:cs="Arial"/>
          <w:sz w:val="22"/>
          <w:szCs w:val="22"/>
        </w:rPr>
        <w:t>, 202</w:t>
      </w:r>
      <w:r w:rsidR="00BC052F">
        <w:rPr>
          <w:rFonts w:ascii="Arial" w:hAnsi="Arial" w:cs="Arial"/>
          <w:sz w:val="22"/>
          <w:szCs w:val="22"/>
        </w:rPr>
        <w:t>4</w:t>
      </w:r>
    </w:p>
    <w:p w14:paraId="75320BAE" w14:textId="77777777" w:rsidR="00E83FE3" w:rsidRPr="00B22FC3" w:rsidRDefault="00E83FE3" w:rsidP="00E83FE3">
      <w:pPr>
        <w:tabs>
          <w:tab w:val="left" w:pos="720"/>
        </w:tabs>
        <w:rPr>
          <w:rFonts w:ascii="Arial" w:hAnsi="Arial" w:cs="Arial"/>
          <w:sz w:val="22"/>
          <w:szCs w:val="22"/>
        </w:rPr>
      </w:pPr>
    </w:p>
    <w:p w14:paraId="43CB68FA" w14:textId="77777777" w:rsidR="004248A5" w:rsidRPr="004248A5" w:rsidRDefault="004248A5" w:rsidP="004248A5">
      <w:pPr>
        <w:autoSpaceDE w:val="0"/>
        <w:autoSpaceDN w:val="0"/>
        <w:ind w:left="119" w:right="190"/>
        <w:rPr>
          <w:rFonts w:ascii="Arial" w:eastAsia="Arial" w:hAnsi="Arial" w:cs="Arial"/>
          <w:snapToGrid/>
          <w:sz w:val="22"/>
          <w:szCs w:val="22"/>
        </w:rPr>
      </w:pPr>
      <w:r w:rsidRPr="004248A5">
        <w:rPr>
          <w:rFonts w:ascii="Arial" w:eastAsia="Arial" w:hAnsi="Arial" w:cs="Arial"/>
          <w:snapToGrid/>
          <w:sz w:val="22"/>
          <w:szCs w:val="22"/>
        </w:rPr>
        <w:t>Chair Swarn Rajpal called the meeting of the Oakland County Art Institute Authority to order</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at</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9:06</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a.m.</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in</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the</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Board</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of</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Commissioners’</w:t>
      </w:r>
      <w:r w:rsidRPr="004248A5">
        <w:rPr>
          <w:rFonts w:ascii="Arial" w:eastAsia="Arial" w:hAnsi="Arial" w:cs="Arial"/>
          <w:snapToGrid/>
          <w:spacing w:val="-2"/>
          <w:sz w:val="22"/>
          <w:szCs w:val="22"/>
        </w:rPr>
        <w:t xml:space="preserve"> </w:t>
      </w:r>
      <w:r w:rsidRPr="004248A5">
        <w:rPr>
          <w:rFonts w:ascii="Arial" w:eastAsia="Arial" w:hAnsi="Arial" w:cs="Arial"/>
          <w:snapToGrid/>
          <w:sz w:val="22"/>
          <w:szCs w:val="22"/>
        </w:rPr>
        <w:t>Committee</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Room</w:t>
      </w:r>
      <w:r w:rsidRPr="004248A5">
        <w:rPr>
          <w:rFonts w:ascii="Arial" w:eastAsia="Arial" w:hAnsi="Arial" w:cs="Arial"/>
          <w:snapToGrid/>
          <w:spacing w:val="-3"/>
          <w:sz w:val="22"/>
          <w:szCs w:val="22"/>
        </w:rPr>
        <w:t xml:space="preserve"> </w:t>
      </w:r>
      <w:r w:rsidRPr="004248A5">
        <w:rPr>
          <w:rFonts w:ascii="Arial" w:eastAsia="Arial" w:hAnsi="Arial" w:cs="Arial"/>
          <w:snapToGrid/>
          <w:sz w:val="22"/>
          <w:szCs w:val="22"/>
        </w:rPr>
        <w:t>A</w:t>
      </w:r>
      <w:r w:rsidRPr="004248A5">
        <w:rPr>
          <w:rFonts w:ascii="Arial" w:eastAsia="Arial" w:hAnsi="Arial" w:cs="Arial"/>
          <w:snapToGrid/>
          <w:spacing w:val="-2"/>
          <w:sz w:val="22"/>
          <w:szCs w:val="22"/>
        </w:rPr>
        <w:t xml:space="preserve"> </w:t>
      </w:r>
      <w:r w:rsidRPr="004248A5">
        <w:rPr>
          <w:rFonts w:ascii="Arial" w:eastAsia="Arial" w:hAnsi="Arial" w:cs="Arial"/>
          <w:snapToGrid/>
          <w:sz w:val="22"/>
          <w:szCs w:val="22"/>
        </w:rPr>
        <w:t>at</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1200 N.</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Telegraph Road, Bldg. 12E, Pontiac, Michigan.</w:t>
      </w:r>
    </w:p>
    <w:p w14:paraId="6D871E20" w14:textId="77777777" w:rsidR="004248A5" w:rsidRPr="004248A5" w:rsidRDefault="004248A5" w:rsidP="004248A5">
      <w:pPr>
        <w:autoSpaceDE w:val="0"/>
        <w:autoSpaceDN w:val="0"/>
        <w:spacing w:before="251"/>
        <w:ind w:left="120"/>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MEMBERS</w:t>
      </w:r>
      <w:r w:rsidRPr="004248A5">
        <w:rPr>
          <w:rFonts w:ascii="Arial" w:eastAsia="Arial" w:hAnsi="Arial" w:cs="Arial"/>
          <w:b/>
          <w:bCs/>
          <w:snapToGrid/>
          <w:spacing w:val="-8"/>
          <w:sz w:val="22"/>
          <w:szCs w:val="22"/>
          <w:u w:val="single" w:color="000000"/>
        </w:rPr>
        <w:t xml:space="preserve"> </w:t>
      </w:r>
      <w:r w:rsidRPr="004248A5">
        <w:rPr>
          <w:rFonts w:ascii="Arial" w:eastAsia="Arial" w:hAnsi="Arial" w:cs="Arial"/>
          <w:b/>
          <w:bCs/>
          <w:snapToGrid/>
          <w:spacing w:val="-2"/>
          <w:sz w:val="22"/>
          <w:szCs w:val="22"/>
          <w:u w:val="single" w:color="000000"/>
        </w:rPr>
        <w:t>PRESENT</w:t>
      </w:r>
      <w:r w:rsidRPr="004248A5">
        <w:rPr>
          <w:rFonts w:ascii="Arial" w:eastAsia="Arial" w:hAnsi="Arial" w:cs="Arial"/>
          <w:b/>
          <w:bCs/>
          <w:snapToGrid/>
          <w:spacing w:val="-2"/>
          <w:sz w:val="22"/>
          <w:szCs w:val="22"/>
          <w:u w:color="000000"/>
        </w:rPr>
        <w:t>:</w:t>
      </w:r>
    </w:p>
    <w:p w14:paraId="739BB39F" w14:textId="77777777" w:rsidR="004248A5" w:rsidRPr="004248A5" w:rsidRDefault="004248A5" w:rsidP="004248A5">
      <w:pPr>
        <w:autoSpaceDE w:val="0"/>
        <w:autoSpaceDN w:val="0"/>
        <w:spacing w:before="2"/>
        <w:rPr>
          <w:rFonts w:ascii="Arial" w:eastAsia="Arial" w:hAnsi="Arial" w:cs="Arial"/>
          <w:b/>
          <w:snapToGrid/>
          <w:sz w:val="22"/>
          <w:szCs w:val="22"/>
        </w:rPr>
      </w:pPr>
    </w:p>
    <w:p w14:paraId="3746E0A9" w14:textId="77777777" w:rsidR="004248A5" w:rsidRPr="004248A5" w:rsidRDefault="004248A5" w:rsidP="004248A5">
      <w:pPr>
        <w:autoSpaceDE w:val="0"/>
        <w:autoSpaceDN w:val="0"/>
        <w:ind w:left="120"/>
        <w:rPr>
          <w:rFonts w:ascii="Arial" w:eastAsia="Arial" w:hAnsi="Arial" w:cs="Arial"/>
          <w:snapToGrid/>
          <w:sz w:val="22"/>
          <w:szCs w:val="22"/>
        </w:rPr>
      </w:pPr>
      <w:r w:rsidRPr="004248A5">
        <w:rPr>
          <w:rFonts w:ascii="Arial" w:eastAsia="Arial" w:hAnsi="Arial" w:cs="Arial"/>
          <w:snapToGrid/>
          <w:sz w:val="22"/>
          <w:szCs w:val="22"/>
        </w:rPr>
        <w:t>Dr.</w:t>
      </w:r>
      <w:r w:rsidRPr="004248A5">
        <w:rPr>
          <w:rFonts w:ascii="Arial" w:eastAsia="Arial" w:hAnsi="Arial" w:cs="Arial"/>
          <w:snapToGrid/>
          <w:spacing w:val="-4"/>
          <w:sz w:val="22"/>
          <w:szCs w:val="22"/>
        </w:rPr>
        <w:t xml:space="preserve"> </w:t>
      </w:r>
      <w:r w:rsidRPr="004248A5">
        <w:rPr>
          <w:rFonts w:ascii="Arial" w:eastAsia="Arial" w:hAnsi="Arial" w:cs="Arial"/>
          <w:snapToGrid/>
          <w:sz w:val="22"/>
          <w:szCs w:val="22"/>
        </w:rPr>
        <w:t>Swarn</w:t>
      </w:r>
      <w:r w:rsidRPr="004248A5">
        <w:rPr>
          <w:rFonts w:ascii="Arial" w:eastAsia="Arial" w:hAnsi="Arial" w:cs="Arial"/>
          <w:snapToGrid/>
          <w:spacing w:val="-8"/>
          <w:sz w:val="22"/>
          <w:szCs w:val="22"/>
        </w:rPr>
        <w:t xml:space="preserve"> </w:t>
      </w:r>
      <w:r w:rsidRPr="004248A5">
        <w:rPr>
          <w:rFonts w:ascii="Arial" w:eastAsia="Arial" w:hAnsi="Arial" w:cs="Arial"/>
          <w:snapToGrid/>
          <w:sz w:val="22"/>
          <w:szCs w:val="22"/>
        </w:rPr>
        <w:t>Rajpal,</w:t>
      </w:r>
      <w:r w:rsidRPr="004248A5">
        <w:rPr>
          <w:rFonts w:ascii="Arial" w:eastAsia="Arial" w:hAnsi="Arial" w:cs="Arial"/>
          <w:snapToGrid/>
          <w:spacing w:val="-4"/>
          <w:sz w:val="22"/>
          <w:szCs w:val="22"/>
        </w:rPr>
        <w:t xml:space="preserve"> </w:t>
      </w:r>
      <w:r w:rsidRPr="004248A5">
        <w:rPr>
          <w:rFonts w:ascii="Arial" w:eastAsia="Arial" w:hAnsi="Arial" w:cs="Arial"/>
          <w:snapToGrid/>
          <w:sz w:val="22"/>
          <w:szCs w:val="22"/>
        </w:rPr>
        <w:t>Gretchen</w:t>
      </w:r>
      <w:r w:rsidRPr="004248A5">
        <w:rPr>
          <w:rFonts w:ascii="Arial" w:eastAsia="Arial" w:hAnsi="Arial" w:cs="Arial"/>
          <w:snapToGrid/>
          <w:spacing w:val="-8"/>
          <w:sz w:val="22"/>
          <w:szCs w:val="22"/>
        </w:rPr>
        <w:t xml:space="preserve"> </w:t>
      </w:r>
      <w:r w:rsidRPr="004248A5">
        <w:rPr>
          <w:rFonts w:ascii="Arial" w:eastAsia="Arial" w:hAnsi="Arial" w:cs="Arial"/>
          <w:snapToGrid/>
          <w:sz w:val="22"/>
          <w:szCs w:val="22"/>
        </w:rPr>
        <w:t>Adler,</w:t>
      </w:r>
      <w:r w:rsidRPr="004248A5">
        <w:rPr>
          <w:rFonts w:ascii="Arial" w:eastAsia="Arial" w:hAnsi="Arial" w:cs="Arial"/>
          <w:snapToGrid/>
          <w:spacing w:val="-3"/>
          <w:sz w:val="22"/>
          <w:szCs w:val="22"/>
        </w:rPr>
        <w:t xml:space="preserve"> </w:t>
      </w:r>
      <w:r w:rsidRPr="004248A5">
        <w:rPr>
          <w:rFonts w:ascii="Arial" w:eastAsia="Arial" w:hAnsi="Arial" w:cs="Arial"/>
          <w:snapToGrid/>
          <w:sz w:val="22"/>
          <w:szCs w:val="22"/>
        </w:rPr>
        <w:t>Barbara</w:t>
      </w:r>
      <w:r w:rsidRPr="004248A5">
        <w:rPr>
          <w:rFonts w:ascii="Arial" w:eastAsia="Arial" w:hAnsi="Arial" w:cs="Arial"/>
          <w:snapToGrid/>
          <w:spacing w:val="-8"/>
          <w:sz w:val="22"/>
          <w:szCs w:val="22"/>
        </w:rPr>
        <w:t xml:space="preserve"> </w:t>
      </w:r>
      <w:r w:rsidRPr="004248A5">
        <w:rPr>
          <w:rFonts w:ascii="Arial" w:eastAsia="Arial" w:hAnsi="Arial" w:cs="Arial"/>
          <w:snapToGrid/>
          <w:sz w:val="22"/>
          <w:szCs w:val="22"/>
        </w:rPr>
        <w:t>Whittaker,</w:t>
      </w:r>
      <w:r w:rsidRPr="004248A5">
        <w:rPr>
          <w:rFonts w:ascii="Arial" w:eastAsia="Arial" w:hAnsi="Arial" w:cs="Arial"/>
          <w:snapToGrid/>
          <w:spacing w:val="-4"/>
          <w:sz w:val="22"/>
          <w:szCs w:val="22"/>
        </w:rPr>
        <w:t xml:space="preserve"> </w:t>
      </w:r>
      <w:r w:rsidRPr="004248A5">
        <w:rPr>
          <w:rFonts w:ascii="Arial" w:eastAsia="Arial" w:hAnsi="Arial" w:cs="Arial"/>
          <w:snapToGrid/>
          <w:sz w:val="22"/>
          <w:szCs w:val="22"/>
        </w:rPr>
        <w:t>Jen</w:t>
      </w:r>
      <w:r w:rsidRPr="004248A5">
        <w:rPr>
          <w:rFonts w:ascii="Arial" w:eastAsia="Arial" w:hAnsi="Arial" w:cs="Arial"/>
          <w:snapToGrid/>
          <w:spacing w:val="-8"/>
          <w:sz w:val="22"/>
          <w:szCs w:val="22"/>
        </w:rPr>
        <w:t xml:space="preserve"> </w:t>
      </w:r>
      <w:r w:rsidRPr="004248A5">
        <w:rPr>
          <w:rFonts w:ascii="Arial" w:eastAsia="Arial" w:hAnsi="Arial" w:cs="Arial"/>
          <w:snapToGrid/>
          <w:spacing w:val="-2"/>
          <w:sz w:val="22"/>
          <w:szCs w:val="22"/>
        </w:rPr>
        <w:t>Miller</w:t>
      </w:r>
    </w:p>
    <w:p w14:paraId="35257DA6" w14:textId="77777777" w:rsidR="004248A5" w:rsidRPr="004248A5" w:rsidRDefault="004248A5" w:rsidP="004248A5">
      <w:pPr>
        <w:autoSpaceDE w:val="0"/>
        <w:autoSpaceDN w:val="0"/>
        <w:spacing w:before="2"/>
        <w:rPr>
          <w:rFonts w:ascii="Arial" w:eastAsia="Arial" w:hAnsi="Arial" w:cs="Arial"/>
          <w:snapToGrid/>
          <w:sz w:val="22"/>
          <w:szCs w:val="22"/>
        </w:rPr>
      </w:pPr>
    </w:p>
    <w:p w14:paraId="7A52235E" w14:textId="77777777" w:rsidR="004248A5" w:rsidRPr="004248A5" w:rsidRDefault="004248A5" w:rsidP="004248A5">
      <w:pPr>
        <w:autoSpaceDE w:val="0"/>
        <w:autoSpaceDN w:val="0"/>
        <w:spacing w:before="1"/>
        <w:ind w:left="120"/>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MEMBERS</w:t>
      </w:r>
      <w:r w:rsidRPr="004248A5">
        <w:rPr>
          <w:rFonts w:ascii="Arial" w:eastAsia="Arial" w:hAnsi="Arial" w:cs="Arial"/>
          <w:b/>
          <w:bCs/>
          <w:snapToGrid/>
          <w:spacing w:val="-4"/>
          <w:sz w:val="22"/>
          <w:szCs w:val="22"/>
          <w:u w:val="single" w:color="000000"/>
        </w:rPr>
        <w:t xml:space="preserve"> </w:t>
      </w:r>
      <w:r w:rsidRPr="004248A5">
        <w:rPr>
          <w:rFonts w:ascii="Arial" w:eastAsia="Arial" w:hAnsi="Arial" w:cs="Arial"/>
          <w:b/>
          <w:bCs/>
          <w:snapToGrid/>
          <w:sz w:val="22"/>
          <w:szCs w:val="22"/>
          <w:u w:val="single" w:color="000000"/>
        </w:rPr>
        <w:t>ABSENT WITH</w:t>
      </w:r>
      <w:r w:rsidRPr="004248A5">
        <w:rPr>
          <w:rFonts w:ascii="Arial" w:eastAsia="Arial" w:hAnsi="Arial" w:cs="Arial"/>
          <w:b/>
          <w:bCs/>
          <w:snapToGrid/>
          <w:spacing w:val="-8"/>
          <w:sz w:val="22"/>
          <w:szCs w:val="22"/>
          <w:u w:val="single" w:color="000000"/>
        </w:rPr>
        <w:t xml:space="preserve"> </w:t>
      </w:r>
      <w:r w:rsidRPr="004248A5">
        <w:rPr>
          <w:rFonts w:ascii="Arial" w:eastAsia="Arial" w:hAnsi="Arial" w:cs="Arial"/>
          <w:b/>
          <w:bCs/>
          <w:snapToGrid/>
          <w:spacing w:val="-2"/>
          <w:sz w:val="22"/>
          <w:szCs w:val="22"/>
          <w:u w:val="single" w:color="000000"/>
        </w:rPr>
        <w:t>NOTICE</w:t>
      </w:r>
      <w:r w:rsidRPr="004248A5">
        <w:rPr>
          <w:rFonts w:ascii="Arial" w:eastAsia="Arial" w:hAnsi="Arial" w:cs="Arial"/>
          <w:b/>
          <w:bCs/>
          <w:snapToGrid/>
          <w:spacing w:val="-2"/>
          <w:sz w:val="22"/>
          <w:szCs w:val="22"/>
          <w:u w:color="000000"/>
        </w:rPr>
        <w:t>:</w:t>
      </w:r>
    </w:p>
    <w:p w14:paraId="3C23B3BA" w14:textId="77777777" w:rsidR="004248A5" w:rsidRPr="004248A5" w:rsidRDefault="004248A5" w:rsidP="004248A5">
      <w:pPr>
        <w:autoSpaceDE w:val="0"/>
        <w:autoSpaceDN w:val="0"/>
        <w:spacing w:before="248"/>
        <w:ind w:left="120"/>
        <w:rPr>
          <w:rFonts w:ascii="Arial" w:eastAsia="Arial" w:hAnsi="Arial" w:cs="Arial"/>
          <w:snapToGrid/>
          <w:sz w:val="22"/>
          <w:szCs w:val="22"/>
        </w:rPr>
      </w:pPr>
      <w:r w:rsidRPr="004248A5">
        <w:rPr>
          <w:rFonts w:ascii="Arial" w:eastAsia="Arial" w:hAnsi="Arial" w:cs="Arial"/>
          <w:snapToGrid/>
          <w:spacing w:val="-2"/>
          <w:sz w:val="22"/>
          <w:szCs w:val="22"/>
        </w:rPr>
        <w:t>None.</w:t>
      </w:r>
    </w:p>
    <w:p w14:paraId="40B2B3AC" w14:textId="77777777" w:rsidR="004248A5" w:rsidRPr="004248A5" w:rsidRDefault="004248A5" w:rsidP="004248A5">
      <w:pPr>
        <w:autoSpaceDE w:val="0"/>
        <w:autoSpaceDN w:val="0"/>
        <w:spacing w:before="2"/>
        <w:rPr>
          <w:rFonts w:ascii="Arial" w:eastAsia="Arial" w:hAnsi="Arial" w:cs="Arial"/>
          <w:snapToGrid/>
          <w:sz w:val="22"/>
          <w:szCs w:val="22"/>
        </w:rPr>
      </w:pPr>
    </w:p>
    <w:p w14:paraId="22A3A3CE" w14:textId="77777777" w:rsidR="004248A5" w:rsidRPr="004248A5" w:rsidRDefault="004248A5" w:rsidP="004248A5">
      <w:pPr>
        <w:autoSpaceDE w:val="0"/>
        <w:autoSpaceDN w:val="0"/>
        <w:ind w:left="120"/>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APPROVAL</w:t>
      </w:r>
      <w:r w:rsidRPr="004248A5">
        <w:rPr>
          <w:rFonts w:ascii="Arial" w:eastAsia="Arial" w:hAnsi="Arial" w:cs="Arial"/>
          <w:b/>
          <w:bCs/>
          <w:snapToGrid/>
          <w:spacing w:val="-9"/>
          <w:sz w:val="22"/>
          <w:szCs w:val="22"/>
          <w:u w:val="single" w:color="000000"/>
        </w:rPr>
        <w:t xml:space="preserve"> </w:t>
      </w:r>
      <w:r w:rsidRPr="004248A5">
        <w:rPr>
          <w:rFonts w:ascii="Arial" w:eastAsia="Arial" w:hAnsi="Arial" w:cs="Arial"/>
          <w:b/>
          <w:bCs/>
          <w:snapToGrid/>
          <w:sz w:val="22"/>
          <w:szCs w:val="22"/>
          <w:u w:val="single" w:color="000000"/>
        </w:rPr>
        <w:t>OF</w:t>
      </w:r>
      <w:r w:rsidRPr="004248A5">
        <w:rPr>
          <w:rFonts w:ascii="Arial" w:eastAsia="Arial" w:hAnsi="Arial" w:cs="Arial"/>
          <w:b/>
          <w:bCs/>
          <w:snapToGrid/>
          <w:spacing w:val="-8"/>
          <w:sz w:val="22"/>
          <w:szCs w:val="22"/>
          <w:u w:val="single" w:color="000000"/>
        </w:rPr>
        <w:t xml:space="preserve"> </w:t>
      </w:r>
      <w:r w:rsidRPr="004248A5">
        <w:rPr>
          <w:rFonts w:ascii="Arial" w:eastAsia="Arial" w:hAnsi="Arial" w:cs="Arial"/>
          <w:b/>
          <w:bCs/>
          <w:snapToGrid/>
          <w:spacing w:val="-2"/>
          <w:sz w:val="22"/>
          <w:szCs w:val="22"/>
          <w:u w:val="single" w:color="000000"/>
        </w:rPr>
        <w:t>MINUTES</w:t>
      </w:r>
    </w:p>
    <w:p w14:paraId="7ACFD2E6" w14:textId="77777777" w:rsidR="004248A5" w:rsidRPr="004248A5" w:rsidRDefault="004248A5" w:rsidP="004248A5">
      <w:pPr>
        <w:autoSpaceDE w:val="0"/>
        <w:autoSpaceDN w:val="0"/>
        <w:spacing w:before="2"/>
        <w:rPr>
          <w:rFonts w:ascii="Arial" w:eastAsia="Arial" w:hAnsi="Arial" w:cs="Arial"/>
          <w:b/>
          <w:snapToGrid/>
          <w:sz w:val="22"/>
          <w:szCs w:val="22"/>
        </w:rPr>
      </w:pPr>
    </w:p>
    <w:p w14:paraId="11DAC32F" w14:textId="77777777" w:rsidR="004248A5" w:rsidRPr="004248A5" w:rsidRDefault="004248A5" w:rsidP="004248A5">
      <w:pPr>
        <w:autoSpaceDE w:val="0"/>
        <w:autoSpaceDN w:val="0"/>
        <w:ind w:left="840" w:right="190" w:hanging="1"/>
        <w:rPr>
          <w:rFonts w:ascii="Arial" w:eastAsia="Arial" w:hAnsi="Arial" w:cs="Arial"/>
          <w:snapToGrid/>
          <w:sz w:val="22"/>
          <w:szCs w:val="22"/>
        </w:rPr>
      </w:pPr>
      <w:r w:rsidRPr="004248A5">
        <w:rPr>
          <w:rFonts w:ascii="Arial" w:eastAsia="Arial" w:hAnsi="Arial" w:cs="Arial"/>
          <w:snapToGrid/>
          <w:sz w:val="22"/>
          <w:szCs w:val="22"/>
        </w:rPr>
        <w:t>Miller moved approval of the minutes of December 19, 2023, as presented. Seconded by Whittaker.</w:t>
      </w:r>
    </w:p>
    <w:p w14:paraId="107E9ED8" w14:textId="77777777" w:rsidR="004248A5" w:rsidRPr="004248A5" w:rsidRDefault="004248A5" w:rsidP="004248A5">
      <w:pPr>
        <w:autoSpaceDE w:val="0"/>
        <w:autoSpaceDN w:val="0"/>
        <w:spacing w:before="250"/>
        <w:ind w:left="840"/>
        <w:rPr>
          <w:rFonts w:ascii="Arial" w:eastAsia="Arial" w:hAnsi="Arial" w:cs="Arial"/>
          <w:snapToGrid/>
          <w:sz w:val="22"/>
          <w:szCs w:val="22"/>
        </w:rPr>
      </w:pPr>
      <w:r w:rsidRPr="004248A5">
        <w:rPr>
          <w:rFonts w:ascii="Arial" w:eastAsia="Arial" w:hAnsi="Arial" w:cs="Arial"/>
          <w:snapToGrid/>
          <w:sz w:val="22"/>
          <w:szCs w:val="22"/>
        </w:rPr>
        <w:t>Motion</w:t>
      </w:r>
      <w:r w:rsidRPr="004248A5">
        <w:rPr>
          <w:rFonts w:ascii="Arial" w:eastAsia="Arial" w:hAnsi="Arial" w:cs="Arial"/>
          <w:snapToGrid/>
          <w:spacing w:val="-8"/>
          <w:sz w:val="22"/>
          <w:szCs w:val="22"/>
        </w:rPr>
        <w:t xml:space="preserve"> </w:t>
      </w:r>
      <w:r w:rsidRPr="004248A5">
        <w:rPr>
          <w:rFonts w:ascii="Arial" w:eastAsia="Arial" w:hAnsi="Arial" w:cs="Arial"/>
          <w:snapToGrid/>
          <w:spacing w:val="-2"/>
          <w:sz w:val="22"/>
          <w:szCs w:val="22"/>
        </w:rPr>
        <w:t>carried.</w:t>
      </w:r>
    </w:p>
    <w:p w14:paraId="64A083DB" w14:textId="77777777" w:rsidR="004248A5" w:rsidRPr="004248A5" w:rsidRDefault="004248A5" w:rsidP="004248A5">
      <w:pPr>
        <w:autoSpaceDE w:val="0"/>
        <w:autoSpaceDN w:val="0"/>
        <w:spacing w:before="2"/>
        <w:rPr>
          <w:rFonts w:ascii="Arial" w:eastAsia="Arial" w:hAnsi="Arial" w:cs="Arial"/>
          <w:snapToGrid/>
          <w:sz w:val="22"/>
          <w:szCs w:val="22"/>
        </w:rPr>
      </w:pPr>
    </w:p>
    <w:p w14:paraId="7CEF5C05" w14:textId="77777777" w:rsidR="004248A5" w:rsidRPr="004248A5" w:rsidRDefault="004248A5" w:rsidP="004248A5">
      <w:pPr>
        <w:autoSpaceDE w:val="0"/>
        <w:autoSpaceDN w:val="0"/>
        <w:ind w:left="120"/>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APPROVAL</w:t>
      </w:r>
      <w:r w:rsidRPr="004248A5">
        <w:rPr>
          <w:rFonts w:ascii="Arial" w:eastAsia="Arial" w:hAnsi="Arial" w:cs="Arial"/>
          <w:b/>
          <w:bCs/>
          <w:snapToGrid/>
          <w:spacing w:val="-9"/>
          <w:sz w:val="22"/>
          <w:szCs w:val="22"/>
          <w:u w:val="single" w:color="000000"/>
        </w:rPr>
        <w:t xml:space="preserve"> </w:t>
      </w:r>
      <w:r w:rsidRPr="004248A5">
        <w:rPr>
          <w:rFonts w:ascii="Arial" w:eastAsia="Arial" w:hAnsi="Arial" w:cs="Arial"/>
          <w:b/>
          <w:bCs/>
          <w:snapToGrid/>
          <w:sz w:val="22"/>
          <w:szCs w:val="22"/>
          <w:u w:val="single" w:color="000000"/>
        </w:rPr>
        <w:t>OF</w:t>
      </w:r>
      <w:r w:rsidRPr="004248A5">
        <w:rPr>
          <w:rFonts w:ascii="Arial" w:eastAsia="Arial" w:hAnsi="Arial" w:cs="Arial"/>
          <w:b/>
          <w:bCs/>
          <w:snapToGrid/>
          <w:spacing w:val="-8"/>
          <w:sz w:val="22"/>
          <w:szCs w:val="22"/>
          <w:u w:val="single" w:color="000000"/>
        </w:rPr>
        <w:t xml:space="preserve"> </w:t>
      </w:r>
      <w:r w:rsidRPr="004248A5">
        <w:rPr>
          <w:rFonts w:ascii="Arial" w:eastAsia="Arial" w:hAnsi="Arial" w:cs="Arial"/>
          <w:b/>
          <w:bCs/>
          <w:snapToGrid/>
          <w:spacing w:val="-2"/>
          <w:sz w:val="22"/>
          <w:szCs w:val="22"/>
          <w:u w:val="single" w:color="000000"/>
        </w:rPr>
        <w:t>AGENDA</w:t>
      </w:r>
    </w:p>
    <w:p w14:paraId="05AA2880" w14:textId="77777777" w:rsidR="004248A5" w:rsidRPr="004248A5" w:rsidRDefault="004248A5" w:rsidP="004248A5">
      <w:pPr>
        <w:autoSpaceDE w:val="0"/>
        <w:autoSpaceDN w:val="0"/>
        <w:spacing w:before="2"/>
        <w:rPr>
          <w:rFonts w:ascii="Arial" w:eastAsia="Arial" w:hAnsi="Arial" w:cs="Arial"/>
          <w:b/>
          <w:snapToGrid/>
          <w:sz w:val="22"/>
          <w:szCs w:val="22"/>
        </w:rPr>
      </w:pPr>
    </w:p>
    <w:p w14:paraId="6BE07390" w14:textId="77777777" w:rsidR="004248A5" w:rsidRPr="004248A5" w:rsidRDefault="004248A5" w:rsidP="004248A5">
      <w:pPr>
        <w:autoSpaceDE w:val="0"/>
        <w:autoSpaceDN w:val="0"/>
        <w:spacing w:line="475" w:lineRule="auto"/>
        <w:ind w:left="839" w:right="862"/>
        <w:rPr>
          <w:rFonts w:ascii="Arial" w:eastAsia="Arial" w:hAnsi="Arial" w:cs="Arial"/>
          <w:snapToGrid/>
          <w:sz w:val="22"/>
          <w:szCs w:val="22"/>
        </w:rPr>
      </w:pPr>
      <w:r w:rsidRPr="004248A5">
        <w:rPr>
          <w:rFonts w:ascii="Arial" w:eastAsia="Arial" w:hAnsi="Arial" w:cs="Arial"/>
          <w:snapToGrid/>
          <w:sz w:val="22"/>
          <w:szCs w:val="22"/>
        </w:rPr>
        <w:t>Adler</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moved</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approval</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of</w:t>
      </w:r>
      <w:r w:rsidRPr="004248A5">
        <w:rPr>
          <w:rFonts w:ascii="Arial" w:eastAsia="Arial" w:hAnsi="Arial" w:cs="Arial"/>
          <w:snapToGrid/>
          <w:spacing w:val="-3"/>
          <w:sz w:val="22"/>
          <w:szCs w:val="22"/>
        </w:rPr>
        <w:t xml:space="preserve"> </w:t>
      </w:r>
      <w:r w:rsidRPr="004248A5">
        <w:rPr>
          <w:rFonts w:ascii="Arial" w:eastAsia="Arial" w:hAnsi="Arial" w:cs="Arial"/>
          <w:snapToGrid/>
          <w:sz w:val="22"/>
          <w:szCs w:val="22"/>
        </w:rPr>
        <w:t>the</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agenda,</w:t>
      </w:r>
      <w:r w:rsidRPr="004248A5">
        <w:rPr>
          <w:rFonts w:ascii="Arial" w:eastAsia="Arial" w:hAnsi="Arial" w:cs="Arial"/>
          <w:snapToGrid/>
          <w:spacing w:val="-3"/>
          <w:sz w:val="22"/>
          <w:szCs w:val="22"/>
        </w:rPr>
        <w:t xml:space="preserve"> </w:t>
      </w:r>
      <w:r w:rsidRPr="004248A5">
        <w:rPr>
          <w:rFonts w:ascii="Arial" w:eastAsia="Arial" w:hAnsi="Arial" w:cs="Arial"/>
          <w:snapToGrid/>
          <w:sz w:val="22"/>
          <w:szCs w:val="22"/>
        </w:rPr>
        <w:t>as</w:t>
      </w:r>
      <w:r w:rsidRPr="004248A5">
        <w:rPr>
          <w:rFonts w:ascii="Arial" w:eastAsia="Arial" w:hAnsi="Arial" w:cs="Arial"/>
          <w:snapToGrid/>
          <w:spacing w:val="-2"/>
          <w:sz w:val="22"/>
          <w:szCs w:val="22"/>
        </w:rPr>
        <w:t xml:space="preserve"> </w:t>
      </w:r>
      <w:r w:rsidRPr="004248A5">
        <w:rPr>
          <w:rFonts w:ascii="Arial" w:eastAsia="Arial" w:hAnsi="Arial" w:cs="Arial"/>
          <w:snapToGrid/>
          <w:sz w:val="22"/>
          <w:szCs w:val="22"/>
        </w:rPr>
        <w:t>presented.</w:t>
      </w:r>
      <w:r w:rsidRPr="004248A5">
        <w:rPr>
          <w:rFonts w:ascii="Arial" w:eastAsia="Arial" w:hAnsi="Arial" w:cs="Arial"/>
          <w:snapToGrid/>
          <w:spacing w:val="-3"/>
          <w:sz w:val="22"/>
          <w:szCs w:val="22"/>
        </w:rPr>
        <w:t xml:space="preserve"> </w:t>
      </w:r>
      <w:r w:rsidRPr="004248A5">
        <w:rPr>
          <w:rFonts w:ascii="Arial" w:eastAsia="Arial" w:hAnsi="Arial" w:cs="Arial"/>
          <w:snapToGrid/>
          <w:sz w:val="22"/>
          <w:szCs w:val="22"/>
        </w:rPr>
        <w:t>Seconded</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by</w:t>
      </w:r>
      <w:r w:rsidRPr="004248A5">
        <w:rPr>
          <w:rFonts w:ascii="Arial" w:eastAsia="Arial" w:hAnsi="Arial" w:cs="Arial"/>
          <w:snapToGrid/>
          <w:spacing w:val="-2"/>
          <w:sz w:val="22"/>
          <w:szCs w:val="22"/>
        </w:rPr>
        <w:t xml:space="preserve"> </w:t>
      </w:r>
      <w:r w:rsidRPr="004248A5">
        <w:rPr>
          <w:rFonts w:ascii="Arial" w:eastAsia="Arial" w:hAnsi="Arial" w:cs="Arial"/>
          <w:snapToGrid/>
          <w:sz w:val="22"/>
          <w:szCs w:val="22"/>
        </w:rPr>
        <w:t xml:space="preserve">Miller. </w:t>
      </w:r>
    </w:p>
    <w:p w14:paraId="1CBE5CF1" w14:textId="77777777" w:rsidR="004248A5" w:rsidRPr="004248A5" w:rsidRDefault="004248A5" w:rsidP="004248A5">
      <w:pPr>
        <w:autoSpaceDE w:val="0"/>
        <w:autoSpaceDN w:val="0"/>
        <w:spacing w:line="475" w:lineRule="auto"/>
        <w:ind w:left="839" w:right="862"/>
        <w:rPr>
          <w:rFonts w:ascii="Arial" w:eastAsia="Arial" w:hAnsi="Arial" w:cs="Arial"/>
          <w:snapToGrid/>
          <w:sz w:val="22"/>
          <w:szCs w:val="22"/>
        </w:rPr>
      </w:pPr>
      <w:r w:rsidRPr="004248A5">
        <w:rPr>
          <w:rFonts w:ascii="Arial" w:eastAsia="Arial" w:hAnsi="Arial" w:cs="Arial"/>
          <w:snapToGrid/>
          <w:sz w:val="22"/>
          <w:szCs w:val="22"/>
        </w:rPr>
        <w:t>Motion carried.</w:t>
      </w:r>
    </w:p>
    <w:p w14:paraId="4E004651" w14:textId="77777777" w:rsidR="004248A5" w:rsidRPr="004248A5" w:rsidRDefault="004248A5" w:rsidP="004248A5">
      <w:pPr>
        <w:autoSpaceDE w:val="0"/>
        <w:autoSpaceDN w:val="0"/>
        <w:spacing w:before="8"/>
        <w:ind w:left="120"/>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PUBLIC</w:t>
      </w:r>
      <w:r w:rsidRPr="004248A5">
        <w:rPr>
          <w:rFonts w:ascii="Arial" w:eastAsia="Arial" w:hAnsi="Arial" w:cs="Arial"/>
          <w:b/>
          <w:bCs/>
          <w:snapToGrid/>
          <w:spacing w:val="-12"/>
          <w:sz w:val="22"/>
          <w:szCs w:val="22"/>
          <w:u w:val="single" w:color="000000"/>
        </w:rPr>
        <w:t xml:space="preserve"> </w:t>
      </w:r>
      <w:r w:rsidRPr="004248A5">
        <w:rPr>
          <w:rFonts w:ascii="Arial" w:eastAsia="Arial" w:hAnsi="Arial" w:cs="Arial"/>
          <w:b/>
          <w:bCs/>
          <w:snapToGrid/>
          <w:spacing w:val="-2"/>
          <w:sz w:val="22"/>
          <w:szCs w:val="22"/>
          <w:u w:val="single" w:color="000000"/>
        </w:rPr>
        <w:t>COMMENT</w:t>
      </w:r>
    </w:p>
    <w:p w14:paraId="7B96772D" w14:textId="77777777" w:rsidR="004248A5" w:rsidRPr="004248A5" w:rsidRDefault="004248A5" w:rsidP="004248A5">
      <w:pPr>
        <w:autoSpaceDE w:val="0"/>
        <w:autoSpaceDN w:val="0"/>
        <w:spacing w:before="2"/>
        <w:rPr>
          <w:rFonts w:ascii="Arial" w:eastAsia="Arial" w:hAnsi="Arial" w:cs="Arial"/>
          <w:b/>
          <w:snapToGrid/>
          <w:sz w:val="22"/>
          <w:szCs w:val="22"/>
        </w:rPr>
      </w:pPr>
    </w:p>
    <w:p w14:paraId="5666ECD0" w14:textId="77777777" w:rsidR="004248A5" w:rsidRPr="004248A5" w:rsidRDefault="004248A5" w:rsidP="004248A5">
      <w:pPr>
        <w:autoSpaceDE w:val="0"/>
        <w:autoSpaceDN w:val="0"/>
        <w:ind w:left="120"/>
        <w:rPr>
          <w:rFonts w:ascii="Arial" w:eastAsia="Arial" w:hAnsi="Arial" w:cs="Arial"/>
          <w:snapToGrid/>
          <w:sz w:val="22"/>
          <w:szCs w:val="22"/>
        </w:rPr>
      </w:pPr>
      <w:r w:rsidRPr="004248A5">
        <w:rPr>
          <w:rFonts w:ascii="Arial" w:eastAsia="Arial" w:hAnsi="Arial" w:cs="Arial"/>
          <w:snapToGrid/>
          <w:spacing w:val="-4"/>
          <w:sz w:val="22"/>
          <w:szCs w:val="22"/>
        </w:rPr>
        <w:t>David Woodward, Chair, Board of Commissioners; Walt Herzig, Deputy County Executive</w:t>
      </w:r>
    </w:p>
    <w:p w14:paraId="4597BDF4" w14:textId="77777777" w:rsidR="004248A5" w:rsidRPr="004248A5" w:rsidRDefault="004248A5" w:rsidP="004248A5">
      <w:pPr>
        <w:autoSpaceDE w:val="0"/>
        <w:autoSpaceDN w:val="0"/>
        <w:spacing w:before="229"/>
        <w:ind w:left="120"/>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ART</w:t>
      </w:r>
      <w:r w:rsidRPr="004248A5">
        <w:rPr>
          <w:rFonts w:ascii="Arial" w:eastAsia="Arial" w:hAnsi="Arial" w:cs="Arial"/>
          <w:b/>
          <w:bCs/>
          <w:snapToGrid/>
          <w:spacing w:val="-1"/>
          <w:sz w:val="22"/>
          <w:szCs w:val="22"/>
          <w:u w:val="single" w:color="000000"/>
        </w:rPr>
        <w:t xml:space="preserve"> </w:t>
      </w:r>
      <w:r w:rsidRPr="004248A5">
        <w:rPr>
          <w:rFonts w:ascii="Arial" w:eastAsia="Arial" w:hAnsi="Arial" w:cs="Arial"/>
          <w:b/>
          <w:bCs/>
          <w:snapToGrid/>
          <w:sz w:val="22"/>
          <w:szCs w:val="22"/>
          <w:u w:val="single" w:color="000000"/>
        </w:rPr>
        <w:t>AUTHORITY</w:t>
      </w:r>
      <w:r w:rsidRPr="004248A5">
        <w:rPr>
          <w:rFonts w:ascii="Arial" w:eastAsia="Arial" w:hAnsi="Arial" w:cs="Arial"/>
          <w:b/>
          <w:bCs/>
          <w:snapToGrid/>
          <w:spacing w:val="-7"/>
          <w:sz w:val="22"/>
          <w:szCs w:val="22"/>
          <w:u w:val="single" w:color="000000"/>
        </w:rPr>
        <w:t xml:space="preserve"> </w:t>
      </w:r>
      <w:r w:rsidRPr="004248A5">
        <w:rPr>
          <w:rFonts w:ascii="Arial" w:eastAsia="Arial" w:hAnsi="Arial" w:cs="Arial"/>
          <w:b/>
          <w:bCs/>
          <w:snapToGrid/>
          <w:sz w:val="22"/>
          <w:szCs w:val="22"/>
          <w:u w:val="single" w:color="000000"/>
        </w:rPr>
        <w:t>–</w:t>
      </w:r>
      <w:r w:rsidRPr="004248A5">
        <w:rPr>
          <w:rFonts w:ascii="Arial" w:eastAsia="Arial" w:hAnsi="Arial" w:cs="Arial"/>
          <w:b/>
          <w:bCs/>
          <w:snapToGrid/>
          <w:spacing w:val="-8"/>
          <w:sz w:val="22"/>
          <w:szCs w:val="22"/>
          <w:u w:val="single" w:color="000000"/>
        </w:rPr>
        <w:t xml:space="preserve"> </w:t>
      </w:r>
      <w:r w:rsidRPr="004248A5">
        <w:rPr>
          <w:rFonts w:ascii="Arial" w:eastAsia="Arial" w:hAnsi="Arial" w:cs="Arial"/>
          <w:b/>
          <w:bCs/>
          <w:snapToGrid/>
          <w:sz w:val="22"/>
          <w:szCs w:val="22"/>
          <w:u w:val="single" w:color="000000"/>
        </w:rPr>
        <w:t>REVIEW</w:t>
      </w:r>
      <w:r w:rsidRPr="004248A5">
        <w:rPr>
          <w:rFonts w:ascii="Arial" w:eastAsia="Arial" w:hAnsi="Arial" w:cs="Arial"/>
          <w:b/>
          <w:bCs/>
          <w:snapToGrid/>
          <w:spacing w:val="-9"/>
          <w:sz w:val="22"/>
          <w:szCs w:val="22"/>
          <w:u w:val="single" w:color="000000"/>
        </w:rPr>
        <w:t xml:space="preserve"> </w:t>
      </w:r>
      <w:r w:rsidRPr="004248A5">
        <w:rPr>
          <w:rFonts w:ascii="Arial" w:eastAsia="Arial" w:hAnsi="Arial" w:cs="Arial"/>
          <w:b/>
          <w:bCs/>
          <w:snapToGrid/>
          <w:sz w:val="22"/>
          <w:szCs w:val="22"/>
          <w:u w:val="single" w:color="000000"/>
        </w:rPr>
        <w:t>AND</w:t>
      </w:r>
      <w:r w:rsidRPr="004248A5">
        <w:rPr>
          <w:rFonts w:ascii="Arial" w:eastAsia="Arial" w:hAnsi="Arial" w:cs="Arial"/>
          <w:b/>
          <w:bCs/>
          <w:snapToGrid/>
          <w:spacing w:val="-10"/>
          <w:sz w:val="22"/>
          <w:szCs w:val="22"/>
          <w:u w:val="single" w:color="000000"/>
        </w:rPr>
        <w:t xml:space="preserve"> </w:t>
      </w:r>
      <w:r w:rsidRPr="004248A5">
        <w:rPr>
          <w:rFonts w:ascii="Arial" w:eastAsia="Arial" w:hAnsi="Arial" w:cs="Arial"/>
          <w:b/>
          <w:bCs/>
          <w:snapToGrid/>
          <w:sz w:val="22"/>
          <w:szCs w:val="22"/>
          <w:u w:val="single" w:color="000000"/>
        </w:rPr>
        <w:t>APPROVE</w:t>
      </w:r>
      <w:r w:rsidRPr="004248A5">
        <w:rPr>
          <w:rFonts w:ascii="Arial" w:eastAsia="Arial" w:hAnsi="Arial" w:cs="Arial"/>
          <w:b/>
          <w:bCs/>
          <w:snapToGrid/>
          <w:spacing w:val="-5"/>
          <w:sz w:val="22"/>
          <w:szCs w:val="22"/>
          <w:u w:val="single" w:color="000000"/>
        </w:rPr>
        <w:t xml:space="preserve"> </w:t>
      </w:r>
      <w:r w:rsidRPr="004248A5">
        <w:rPr>
          <w:rFonts w:ascii="Arial" w:eastAsia="Arial" w:hAnsi="Arial" w:cs="Arial"/>
          <w:b/>
          <w:bCs/>
          <w:snapToGrid/>
          <w:sz w:val="22"/>
          <w:szCs w:val="22"/>
          <w:u w:val="single" w:color="000000"/>
        </w:rPr>
        <w:t>ART</w:t>
      </w:r>
      <w:r w:rsidRPr="004248A5">
        <w:rPr>
          <w:rFonts w:ascii="Arial" w:eastAsia="Arial" w:hAnsi="Arial" w:cs="Arial"/>
          <w:b/>
          <w:bCs/>
          <w:snapToGrid/>
          <w:spacing w:val="-1"/>
          <w:sz w:val="22"/>
          <w:szCs w:val="22"/>
          <w:u w:val="single" w:color="000000"/>
        </w:rPr>
        <w:t xml:space="preserve"> </w:t>
      </w:r>
      <w:r w:rsidRPr="004248A5">
        <w:rPr>
          <w:rFonts w:ascii="Arial" w:eastAsia="Arial" w:hAnsi="Arial" w:cs="Arial"/>
          <w:b/>
          <w:bCs/>
          <w:snapToGrid/>
          <w:sz w:val="22"/>
          <w:szCs w:val="22"/>
          <w:u w:val="single" w:color="000000"/>
        </w:rPr>
        <w:t>AUTHORITY</w:t>
      </w:r>
      <w:r w:rsidRPr="004248A5">
        <w:rPr>
          <w:rFonts w:ascii="Arial" w:eastAsia="Arial" w:hAnsi="Arial" w:cs="Arial"/>
          <w:b/>
          <w:bCs/>
          <w:snapToGrid/>
          <w:spacing w:val="-5"/>
          <w:sz w:val="22"/>
          <w:szCs w:val="22"/>
          <w:u w:val="single" w:color="000000"/>
        </w:rPr>
        <w:t xml:space="preserve"> </w:t>
      </w:r>
      <w:r w:rsidRPr="004248A5">
        <w:rPr>
          <w:rFonts w:ascii="Arial" w:eastAsia="Arial" w:hAnsi="Arial" w:cs="Arial"/>
          <w:b/>
          <w:bCs/>
          <w:snapToGrid/>
          <w:sz w:val="22"/>
          <w:szCs w:val="22"/>
          <w:u w:val="single" w:color="000000"/>
        </w:rPr>
        <w:t>SERVICE</w:t>
      </w:r>
      <w:r w:rsidRPr="004248A5">
        <w:rPr>
          <w:rFonts w:ascii="Arial" w:eastAsia="Arial" w:hAnsi="Arial" w:cs="Arial"/>
          <w:b/>
          <w:bCs/>
          <w:snapToGrid/>
          <w:spacing w:val="-5"/>
          <w:sz w:val="22"/>
          <w:szCs w:val="22"/>
          <w:u w:val="single" w:color="000000"/>
        </w:rPr>
        <w:t xml:space="preserve"> </w:t>
      </w:r>
      <w:r w:rsidRPr="004248A5">
        <w:rPr>
          <w:rFonts w:ascii="Arial" w:eastAsia="Arial" w:hAnsi="Arial" w:cs="Arial"/>
          <w:b/>
          <w:bCs/>
          <w:snapToGrid/>
          <w:spacing w:val="-2"/>
          <w:sz w:val="22"/>
          <w:szCs w:val="22"/>
          <w:u w:val="single" w:color="000000"/>
        </w:rPr>
        <w:t>AGREEMENT</w:t>
      </w:r>
    </w:p>
    <w:p w14:paraId="74CD698F" w14:textId="77777777" w:rsidR="001E7AD1" w:rsidRDefault="001E7AD1" w:rsidP="001E7AD1">
      <w:pPr>
        <w:widowControl/>
        <w:rPr>
          <w:rFonts w:ascii="Arial" w:hAnsi="Arial" w:cs="Arial"/>
          <w:strike/>
          <w:snapToGrid/>
          <w:color w:val="000000"/>
          <w:sz w:val="22"/>
          <w:szCs w:val="22"/>
        </w:rPr>
      </w:pPr>
    </w:p>
    <w:p w14:paraId="1EFDD10C" w14:textId="58F32130" w:rsidR="001E7AD1" w:rsidRPr="001E7AD1" w:rsidRDefault="001E7AD1" w:rsidP="001E7AD1">
      <w:pPr>
        <w:widowControl/>
        <w:rPr>
          <w:rFonts w:ascii="Aptos" w:hAnsi="Aptos" w:cs="Aptos"/>
          <w:snapToGrid/>
          <w:szCs w:val="24"/>
        </w:rPr>
      </w:pPr>
      <w:r w:rsidRPr="001E7AD1">
        <w:rPr>
          <w:rFonts w:ascii="Arial" w:hAnsi="Arial" w:cs="Arial"/>
          <w:snapToGrid/>
          <w:color w:val="000000"/>
          <w:sz w:val="22"/>
          <w:szCs w:val="22"/>
        </w:rPr>
        <w:t>An</w:t>
      </w:r>
      <w:r w:rsidR="00DA48E5" w:rsidRPr="00DA48E5">
        <w:rPr>
          <w:rFonts w:ascii="Arial" w:hAnsi="Arial" w:cs="Arial"/>
          <w:snapToGrid/>
          <w:color w:val="000000"/>
          <w:sz w:val="22"/>
          <w:szCs w:val="22"/>
        </w:rPr>
        <w:t xml:space="preserve"> </w:t>
      </w:r>
      <w:r w:rsidRPr="001E7AD1">
        <w:rPr>
          <w:rFonts w:ascii="Arial" w:hAnsi="Arial" w:cs="Arial"/>
          <w:snapToGrid/>
          <w:color w:val="000000"/>
          <w:sz w:val="22"/>
          <w:szCs w:val="22"/>
        </w:rPr>
        <w:t>updated draft</w:t>
      </w:r>
      <w:r w:rsidRPr="001E7AD1">
        <w:rPr>
          <w:rFonts w:ascii="Arial" w:hAnsi="Arial" w:cs="Arial"/>
          <w:b/>
          <w:bCs/>
          <w:i/>
          <w:iCs/>
          <w:snapToGrid/>
          <w:color w:val="000000"/>
          <w:sz w:val="22"/>
          <w:szCs w:val="22"/>
        </w:rPr>
        <w:t xml:space="preserve"> </w:t>
      </w:r>
      <w:r w:rsidRPr="001E7AD1">
        <w:rPr>
          <w:rFonts w:ascii="Arial" w:hAnsi="Arial" w:cs="Arial"/>
          <w:snapToGrid/>
          <w:color w:val="000000"/>
          <w:sz w:val="22"/>
          <w:szCs w:val="22"/>
        </w:rPr>
        <w:t>agreement between the Oakland County Art Institute Authority and the Detroit Institute of Arts (DIA) was provided to the Authority for approval. David Woodward</w:t>
      </w:r>
      <w:r>
        <w:rPr>
          <w:rFonts w:ascii="Arial" w:hAnsi="Arial" w:cs="Arial"/>
          <w:snapToGrid/>
          <w:color w:val="000000"/>
          <w:sz w:val="22"/>
          <w:szCs w:val="22"/>
        </w:rPr>
        <w:t xml:space="preserve"> </w:t>
      </w:r>
      <w:r w:rsidRPr="001E7AD1">
        <w:rPr>
          <w:rFonts w:ascii="Arial" w:hAnsi="Arial" w:cs="Arial"/>
          <w:snapToGrid/>
          <w:color w:val="000000"/>
          <w:sz w:val="22"/>
          <w:szCs w:val="22"/>
        </w:rPr>
        <w:t>and Walt Herzig</w:t>
      </w:r>
      <w:r w:rsidR="00DA48E5">
        <w:rPr>
          <w:rFonts w:ascii="Arial" w:hAnsi="Arial" w:cs="Arial"/>
          <w:snapToGrid/>
          <w:color w:val="000000"/>
          <w:sz w:val="22"/>
          <w:szCs w:val="22"/>
        </w:rPr>
        <w:t xml:space="preserve"> </w:t>
      </w:r>
      <w:r w:rsidRPr="001E7AD1">
        <w:rPr>
          <w:rFonts w:ascii="Arial" w:hAnsi="Arial" w:cs="Arial"/>
          <w:snapToGrid/>
          <w:color w:val="000000"/>
          <w:sz w:val="22"/>
          <w:szCs w:val="22"/>
        </w:rPr>
        <w:t>gave some highlights of the proposed changes. A discussion was held regarding the amounts provided for community partnerships, finding additional partnerships to help the DIA use resources, updating broader operations at the DIA (climate action, parking, charging stations for electric cars, etc.), and continued outreach to senior centers both on-site at the DIA and at senior centers.</w:t>
      </w:r>
    </w:p>
    <w:p w14:paraId="1DD28B9F" w14:textId="77777777" w:rsidR="00CC6E6C" w:rsidRDefault="004248A5" w:rsidP="00CC6E6C">
      <w:pPr>
        <w:autoSpaceDE w:val="0"/>
        <w:autoSpaceDN w:val="0"/>
        <w:spacing w:before="237"/>
        <w:ind w:right="135"/>
        <w:jc w:val="both"/>
        <w:rPr>
          <w:rFonts w:ascii="Arial" w:eastAsia="Arial" w:hAnsi="Arial" w:cs="Arial"/>
          <w:snapToGrid/>
          <w:sz w:val="22"/>
          <w:szCs w:val="22"/>
        </w:rPr>
      </w:pPr>
      <w:r w:rsidRPr="004248A5">
        <w:rPr>
          <w:rFonts w:ascii="Arial" w:eastAsia="Arial" w:hAnsi="Arial" w:cs="Arial"/>
          <w:snapToGrid/>
          <w:sz w:val="22"/>
          <w:szCs w:val="22"/>
        </w:rPr>
        <w:t>Miller requested that the following corrections be made to the draft services agreement:</w:t>
      </w:r>
    </w:p>
    <w:p w14:paraId="656B1148" w14:textId="6935DBE8" w:rsidR="004248A5" w:rsidRPr="00116BD3" w:rsidRDefault="004248A5" w:rsidP="00116BD3">
      <w:pPr>
        <w:pStyle w:val="ListParagraph"/>
        <w:numPr>
          <w:ilvl w:val="0"/>
          <w:numId w:val="19"/>
        </w:numPr>
        <w:autoSpaceDE w:val="0"/>
        <w:autoSpaceDN w:val="0"/>
        <w:spacing w:before="237"/>
        <w:ind w:right="135"/>
        <w:jc w:val="both"/>
        <w:rPr>
          <w:rFonts w:ascii="Arial" w:eastAsia="Arial" w:hAnsi="Arial" w:cs="Arial"/>
          <w:snapToGrid/>
          <w:sz w:val="22"/>
          <w:szCs w:val="22"/>
        </w:rPr>
      </w:pPr>
      <w:r w:rsidRPr="00116BD3">
        <w:rPr>
          <w:rFonts w:ascii="Arial" w:eastAsia="Arial" w:hAnsi="Arial" w:cs="Arial"/>
          <w:snapToGrid/>
          <w:sz w:val="22"/>
          <w:szCs w:val="22"/>
        </w:rPr>
        <w:t>In the fourth WHEREAS, update the date “January 31, 202</w:t>
      </w:r>
      <w:r w:rsidRPr="00116BD3">
        <w:rPr>
          <w:rFonts w:ascii="Arial" w:eastAsia="Arial" w:hAnsi="Arial" w:cs="Arial"/>
          <w:b/>
          <w:bCs/>
          <w:i/>
          <w:iCs/>
          <w:snapToGrid/>
          <w:sz w:val="22"/>
          <w:szCs w:val="22"/>
        </w:rPr>
        <w:t>3</w:t>
      </w:r>
      <w:r w:rsidRPr="00116BD3">
        <w:rPr>
          <w:rFonts w:ascii="Arial" w:eastAsia="Arial" w:hAnsi="Arial" w:cs="Arial"/>
          <w:snapToGrid/>
          <w:sz w:val="22"/>
          <w:szCs w:val="22"/>
        </w:rPr>
        <w:t xml:space="preserve">” to “January 31, </w:t>
      </w:r>
      <w:proofErr w:type="gramStart"/>
      <w:r w:rsidRPr="00116BD3">
        <w:rPr>
          <w:rFonts w:ascii="Arial" w:eastAsia="Arial" w:hAnsi="Arial" w:cs="Arial"/>
          <w:snapToGrid/>
          <w:sz w:val="22"/>
          <w:szCs w:val="22"/>
        </w:rPr>
        <w:t>202</w:t>
      </w:r>
      <w:r w:rsidRPr="00116BD3">
        <w:rPr>
          <w:rFonts w:ascii="Arial" w:eastAsia="Arial" w:hAnsi="Arial" w:cs="Arial"/>
          <w:b/>
          <w:bCs/>
          <w:i/>
          <w:iCs/>
          <w:snapToGrid/>
          <w:sz w:val="22"/>
          <w:szCs w:val="22"/>
        </w:rPr>
        <w:t>4</w:t>
      </w:r>
      <w:proofErr w:type="gramEnd"/>
      <w:r w:rsidRPr="00116BD3">
        <w:rPr>
          <w:rFonts w:ascii="Arial" w:eastAsia="Arial" w:hAnsi="Arial" w:cs="Arial"/>
          <w:snapToGrid/>
          <w:sz w:val="22"/>
          <w:szCs w:val="22"/>
        </w:rPr>
        <w:t>”</w:t>
      </w:r>
    </w:p>
    <w:p w14:paraId="5782F1D1" w14:textId="77777777" w:rsidR="004248A5" w:rsidRPr="004248A5" w:rsidRDefault="004248A5" w:rsidP="004248A5">
      <w:pPr>
        <w:widowControl/>
        <w:numPr>
          <w:ilvl w:val="0"/>
          <w:numId w:val="19"/>
        </w:numPr>
        <w:autoSpaceDE w:val="0"/>
        <w:autoSpaceDN w:val="0"/>
        <w:spacing w:before="237" w:after="160" w:line="228" w:lineRule="auto"/>
        <w:ind w:right="135"/>
        <w:contextualSpacing/>
        <w:jc w:val="both"/>
        <w:rPr>
          <w:rFonts w:ascii="Arial" w:eastAsia="Arial" w:hAnsi="Arial" w:cs="Arial"/>
          <w:snapToGrid/>
          <w:sz w:val="22"/>
          <w:szCs w:val="22"/>
        </w:rPr>
      </w:pPr>
      <w:r w:rsidRPr="004248A5">
        <w:rPr>
          <w:rFonts w:ascii="Arial" w:eastAsia="Arial" w:hAnsi="Arial" w:cs="Arial"/>
          <w:snapToGrid/>
          <w:sz w:val="22"/>
          <w:szCs w:val="22"/>
        </w:rPr>
        <w:lastRenderedPageBreak/>
        <w:t xml:space="preserve">In section 2.4, </w:t>
      </w:r>
      <w:r w:rsidRPr="004248A5">
        <w:rPr>
          <w:rFonts w:ascii="Arial" w:eastAsia="Arial" w:hAnsi="Arial" w:cs="Arial"/>
          <w:b/>
          <w:bCs/>
          <w:snapToGrid/>
          <w:sz w:val="22"/>
          <w:szCs w:val="22"/>
          <w:u w:val="single"/>
        </w:rPr>
        <w:t>Privileges to Oakland County Residents</w:t>
      </w:r>
      <w:r w:rsidRPr="004248A5">
        <w:rPr>
          <w:rFonts w:ascii="Arial" w:eastAsia="Arial" w:hAnsi="Arial" w:cs="Arial"/>
          <w:snapToGrid/>
          <w:sz w:val="22"/>
          <w:szCs w:val="22"/>
        </w:rPr>
        <w:t xml:space="preserve">, subsection A, </w:t>
      </w:r>
      <w:r w:rsidRPr="004248A5">
        <w:rPr>
          <w:rFonts w:ascii="Arial" w:eastAsia="Arial" w:hAnsi="Arial" w:cs="Arial"/>
          <w:snapToGrid/>
          <w:sz w:val="22"/>
          <w:szCs w:val="22"/>
          <w:u w:val="single"/>
        </w:rPr>
        <w:t>Free Admission.</w:t>
      </w:r>
      <w:r w:rsidRPr="004248A5">
        <w:rPr>
          <w:rFonts w:ascii="Arial" w:eastAsia="Arial" w:hAnsi="Arial" w:cs="Arial"/>
          <w:snapToGrid/>
          <w:sz w:val="22"/>
          <w:szCs w:val="22"/>
        </w:rPr>
        <w:t xml:space="preserve">, add the word “each” to the second paragraph: “The DIA will consult with the Authority to establish 3 free admission days for Oakland County residents to </w:t>
      </w:r>
      <w:r w:rsidRPr="004D26AD">
        <w:rPr>
          <w:rFonts w:ascii="Arial" w:eastAsia="Arial" w:hAnsi="Arial" w:cs="Arial"/>
          <w:b/>
          <w:bCs/>
          <w:i/>
          <w:iCs/>
          <w:snapToGrid/>
          <w:sz w:val="22"/>
          <w:szCs w:val="22"/>
        </w:rPr>
        <w:t>each</w:t>
      </w:r>
      <w:r w:rsidRPr="004248A5">
        <w:rPr>
          <w:rFonts w:ascii="Arial" w:eastAsia="Arial" w:hAnsi="Arial" w:cs="Arial"/>
          <w:snapToGrid/>
          <w:sz w:val="22"/>
          <w:szCs w:val="22"/>
        </w:rPr>
        <w:t xml:space="preserve"> ticketed Museum exhibition.”</w:t>
      </w:r>
    </w:p>
    <w:p w14:paraId="5583B6AA" w14:textId="77777777" w:rsidR="004248A5" w:rsidRPr="004248A5" w:rsidRDefault="004248A5" w:rsidP="004248A5">
      <w:pPr>
        <w:widowControl/>
        <w:numPr>
          <w:ilvl w:val="0"/>
          <w:numId w:val="19"/>
        </w:numPr>
        <w:autoSpaceDE w:val="0"/>
        <w:autoSpaceDN w:val="0"/>
        <w:spacing w:before="237" w:after="160" w:line="228" w:lineRule="auto"/>
        <w:ind w:right="135"/>
        <w:contextualSpacing/>
        <w:jc w:val="both"/>
        <w:rPr>
          <w:rFonts w:ascii="Arial" w:eastAsia="Arial" w:hAnsi="Arial" w:cs="Arial"/>
          <w:snapToGrid/>
          <w:sz w:val="22"/>
          <w:szCs w:val="22"/>
        </w:rPr>
      </w:pPr>
      <w:r w:rsidRPr="004248A5">
        <w:rPr>
          <w:rFonts w:ascii="Arial" w:eastAsia="Arial" w:hAnsi="Arial" w:cs="Arial"/>
          <w:snapToGrid/>
          <w:sz w:val="22"/>
          <w:szCs w:val="22"/>
        </w:rPr>
        <w:t xml:space="preserve">In section 4.3, </w:t>
      </w:r>
      <w:r w:rsidRPr="004248A5">
        <w:rPr>
          <w:rFonts w:ascii="Arial" w:eastAsia="Arial" w:hAnsi="Arial" w:cs="Arial"/>
          <w:b/>
          <w:bCs/>
          <w:snapToGrid/>
          <w:sz w:val="22"/>
          <w:szCs w:val="22"/>
          <w:u w:val="single"/>
        </w:rPr>
        <w:t>Term.</w:t>
      </w:r>
      <w:r w:rsidRPr="004248A5">
        <w:rPr>
          <w:rFonts w:ascii="Arial" w:eastAsia="Arial" w:hAnsi="Arial" w:cs="Arial"/>
          <w:snapToGrid/>
          <w:sz w:val="22"/>
          <w:szCs w:val="22"/>
        </w:rPr>
        <w:t xml:space="preserve">, update the date “January </w:t>
      </w:r>
      <w:r w:rsidRPr="00116BD3">
        <w:rPr>
          <w:rFonts w:ascii="Arial" w:eastAsia="Arial" w:hAnsi="Arial" w:cs="Arial"/>
          <w:b/>
          <w:bCs/>
          <w:i/>
          <w:iCs/>
          <w:snapToGrid/>
          <w:sz w:val="22"/>
          <w:szCs w:val="22"/>
        </w:rPr>
        <w:t>1</w:t>
      </w:r>
      <w:r w:rsidRPr="004248A5">
        <w:rPr>
          <w:rFonts w:ascii="Arial" w:eastAsia="Arial" w:hAnsi="Arial" w:cs="Arial"/>
          <w:snapToGrid/>
          <w:sz w:val="22"/>
          <w:szCs w:val="22"/>
        </w:rPr>
        <w:t xml:space="preserve">, 2024” to “January </w:t>
      </w:r>
      <w:r w:rsidRPr="00116BD3">
        <w:rPr>
          <w:rFonts w:ascii="Arial" w:eastAsia="Arial" w:hAnsi="Arial" w:cs="Arial"/>
          <w:b/>
          <w:bCs/>
          <w:i/>
          <w:iCs/>
          <w:snapToGrid/>
          <w:sz w:val="22"/>
          <w:szCs w:val="22"/>
        </w:rPr>
        <w:t>31</w:t>
      </w:r>
      <w:r w:rsidRPr="004248A5">
        <w:rPr>
          <w:rFonts w:ascii="Arial" w:eastAsia="Arial" w:hAnsi="Arial" w:cs="Arial"/>
          <w:snapToGrid/>
          <w:sz w:val="22"/>
          <w:szCs w:val="22"/>
        </w:rPr>
        <w:t xml:space="preserve">, </w:t>
      </w:r>
      <w:proofErr w:type="gramStart"/>
      <w:r w:rsidRPr="004248A5">
        <w:rPr>
          <w:rFonts w:ascii="Arial" w:eastAsia="Arial" w:hAnsi="Arial" w:cs="Arial"/>
          <w:snapToGrid/>
          <w:sz w:val="22"/>
          <w:szCs w:val="22"/>
        </w:rPr>
        <w:t>2024</w:t>
      </w:r>
      <w:proofErr w:type="gramEnd"/>
      <w:r w:rsidRPr="004248A5">
        <w:rPr>
          <w:rFonts w:ascii="Arial" w:eastAsia="Arial" w:hAnsi="Arial" w:cs="Arial"/>
          <w:snapToGrid/>
          <w:sz w:val="22"/>
          <w:szCs w:val="22"/>
        </w:rPr>
        <w:t>”</w:t>
      </w:r>
    </w:p>
    <w:p w14:paraId="39038C7F" w14:textId="77777777" w:rsidR="004248A5" w:rsidRPr="004248A5" w:rsidRDefault="004248A5" w:rsidP="004248A5">
      <w:pPr>
        <w:autoSpaceDE w:val="0"/>
        <w:autoSpaceDN w:val="0"/>
        <w:spacing w:before="237" w:line="228" w:lineRule="auto"/>
        <w:ind w:left="120" w:right="135"/>
        <w:jc w:val="both"/>
        <w:rPr>
          <w:rFonts w:ascii="Arial" w:eastAsia="Arial" w:hAnsi="Arial" w:cs="Arial"/>
          <w:snapToGrid/>
          <w:sz w:val="22"/>
          <w:szCs w:val="22"/>
        </w:rPr>
      </w:pPr>
      <w:r w:rsidRPr="004248A5">
        <w:rPr>
          <w:rFonts w:ascii="Arial" w:eastAsia="Arial" w:hAnsi="Arial" w:cs="Arial"/>
          <w:snapToGrid/>
          <w:sz w:val="22"/>
          <w:szCs w:val="22"/>
        </w:rPr>
        <w:t>Adler expressed concern that she was not given enough time to review the draft agreement prior to the meeting and had reservations about proceeding with the vote.</w:t>
      </w:r>
    </w:p>
    <w:p w14:paraId="5831BDD3" w14:textId="4D600B27" w:rsidR="004248A5" w:rsidRPr="004248A5" w:rsidRDefault="004248A5" w:rsidP="004248A5">
      <w:pPr>
        <w:autoSpaceDE w:val="0"/>
        <w:autoSpaceDN w:val="0"/>
        <w:spacing w:before="237" w:line="228" w:lineRule="auto"/>
        <w:ind w:left="120" w:right="135"/>
        <w:jc w:val="both"/>
        <w:rPr>
          <w:rFonts w:ascii="Arial" w:eastAsia="Arial" w:hAnsi="Arial" w:cs="Arial"/>
          <w:snapToGrid/>
          <w:sz w:val="22"/>
          <w:szCs w:val="22"/>
        </w:rPr>
      </w:pPr>
      <w:r w:rsidRPr="004248A5">
        <w:rPr>
          <w:rFonts w:ascii="Arial" w:eastAsia="Arial" w:hAnsi="Arial" w:cs="Arial"/>
          <w:snapToGrid/>
          <w:sz w:val="22"/>
          <w:szCs w:val="22"/>
        </w:rPr>
        <w:t>Julie McFarland</w:t>
      </w:r>
      <w:r w:rsidR="00BD6FFC">
        <w:rPr>
          <w:rFonts w:ascii="Arial" w:eastAsia="Arial" w:hAnsi="Arial" w:cs="Arial"/>
          <w:snapToGrid/>
          <w:spacing w:val="-2"/>
          <w:sz w:val="22"/>
          <w:szCs w:val="22"/>
        </w:rPr>
        <w:t xml:space="preserve">, </w:t>
      </w:r>
      <w:r w:rsidRPr="004248A5">
        <w:rPr>
          <w:rFonts w:ascii="Arial" w:eastAsia="Arial" w:hAnsi="Arial" w:cs="Arial"/>
          <w:snapToGrid/>
          <w:spacing w:val="-2"/>
          <w:sz w:val="22"/>
          <w:szCs w:val="22"/>
        </w:rPr>
        <w:t>Executive</w:t>
      </w:r>
      <w:r w:rsidRPr="004248A5">
        <w:rPr>
          <w:rFonts w:ascii="Arial" w:eastAsia="Arial" w:hAnsi="Arial" w:cs="Arial"/>
          <w:snapToGrid/>
          <w:spacing w:val="-7"/>
          <w:sz w:val="22"/>
          <w:szCs w:val="22"/>
        </w:rPr>
        <w:t xml:space="preserve"> </w:t>
      </w:r>
      <w:r w:rsidRPr="004248A5">
        <w:rPr>
          <w:rFonts w:ascii="Arial" w:eastAsia="Arial" w:hAnsi="Arial" w:cs="Arial"/>
          <w:snapToGrid/>
          <w:spacing w:val="-2"/>
          <w:sz w:val="22"/>
          <w:szCs w:val="22"/>
        </w:rPr>
        <w:t xml:space="preserve">Director, Public </w:t>
      </w:r>
      <w:r w:rsidRPr="004248A5">
        <w:rPr>
          <w:rFonts w:ascii="Arial" w:eastAsia="Arial" w:hAnsi="Arial" w:cs="Arial"/>
          <w:snapToGrid/>
          <w:sz w:val="22"/>
          <w:szCs w:val="22"/>
        </w:rPr>
        <w:t>Affairs and Community Engagement, DIA, provided a summary of the major changes to the services agreement and confirmed that the changes were agreeable to the DIA.</w:t>
      </w:r>
    </w:p>
    <w:p w14:paraId="074C31C1" w14:textId="1DA7802F" w:rsidR="004248A5" w:rsidRPr="004248A5" w:rsidRDefault="004248A5" w:rsidP="004248A5">
      <w:pPr>
        <w:autoSpaceDE w:val="0"/>
        <w:autoSpaceDN w:val="0"/>
        <w:spacing w:before="238" w:line="228" w:lineRule="auto"/>
        <w:ind w:left="839" w:right="136"/>
        <w:jc w:val="both"/>
        <w:rPr>
          <w:rFonts w:ascii="Arial" w:eastAsia="Arial" w:hAnsi="Arial" w:cs="Arial"/>
          <w:snapToGrid/>
          <w:sz w:val="22"/>
          <w:szCs w:val="22"/>
        </w:rPr>
      </w:pPr>
      <w:r w:rsidRPr="004248A5">
        <w:rPr>
          <w:rFonts w:ascii="Arial" w:eastAsia="Arial" w:hAnsi="Arial" w:cs="Arial"/>
          <w:snapToGrid/>
          <w:sz w:val="22"/>
          <w:szCs w:val="22"/>
        </w:rPr>
        <w:t xml:space="preserve">Miller moved to </w:t>
      </w:r>
      <w:r w:rsidR="000F6722">
        <w:rPr>
          <w:rFonts w:ascii="Arial" w:eastAsia="Arial" w:hAnsi="Arial" w:cs="Arial"/>
          <w:snapToGrid/>
          <w:sz w:val="22"/>
          <w:szCs w:val="22"/>
        </w:rPr>
        <w:t>approve</w:t>
      </w:r>
      <w:r w:rsidR="00BF0D6C">
        <w:rPr>
          <w:rFonts w:ascii="Arial" w:eastAsia="Arial" w:hAnsi="Arial" w:cs="Arial"/>
          <w:snapToGrid/>
          <w:sz w:val="22"/>
          <w:szCs w:val="22"/>
        </w:rPr>
        <w:t>,</w:t>
      </w:r>
      <w:r w:rsidR="00361072">
        <w:rPr>
          <w:rFonts w:ascii="Arial" w:eastAsia="Arial" w:hAnsi="Arial" w:cs="Arial"/>
          <w:snapToGrid/>
          <w:sz w:val="22"/>
          <w:szCs w:val="22"/>
        </w:rPr>
        <w:t xml:space="preserve"> as amended</w:t>
      </w:r>
      <w:r w:rsidR="00BF0D6C">
        <w:rPr>
          <w:rFonts w:ascii="Arial" w:eastAsia="Arial" w:hAnsi="Arial" w:cs="Arial"/>
          <w:snapToGrid/>
          <w:sz w:val="22"/>
          <w:szCs w:val="22"/>
        </w:rPr>
        <w:t>,</w:t>
      </w:r>
      <w:r w:rsidR="000F6722">
        <w:rPr>
          <w:rFonts w:ascii="Arial" w:eastAsia="Arial" w:hAnsi="Arial" w:cs="Arial"/>
          <w:snapToGrid/>
          <w:sz w:val="22"/>
          <w:szCs w:val="22"/>
        </w:rPr>
        <w:t xml:space="preserve"> the </w:t>
      </w:r>
      <w:r w:rsidRPr="004248A5">
        <w:rPr>
          <w:rFonts w:ascii="Arial" w:eastAsia="Arial" w:hAnsi="Arial" w:cs="Arial"/>
          <w:snapToGrid/>
          <w:sz w:val="22"/>
          <w:szCs w:val="22"/>
        </w:rPr>
        <w:t>Art Institute Services Agreement between the Oakland County Art Institute Authority and the Detroit Institute of Arts (DIA)</w:t>
      </w:r>
      <w:r w:rsidR="00325E12">
        <w:rPr>
          <w:rFonts w:ascii="Arial" w:eastAsia="Arial" w:hAnsi="Arial" w:cs="Arial"/>
          <w:snapToGrid/>
          <w:sz w:val="22"/>
          <w:szCs w:val="22"/>
        </w:rPr>
        <w:t xml:space="preserve"> for the three-year</w:t>
      </w:r>
      <w:r w:rsidR="008C3B91">
        <w:rPr>
          <w:rFonts w:ascii="Arial" w:eastAsia="Arial" w:hAnsi="Arial" w:cs="Arial"/>
          <w:snapToGrid/>
          <w:sz w:val="22"/>
          <w:szCs w:val="22"/>
        </w:rPr>
        <w:t xml:space="preserve"> </w:t>
      </w:r>
      <w:r w:rsidR="00325E12">
        <w:rPr>
          <w:rFonts w:ascii="Arial" w:eastAsia="Arial" w:hAnsi="Arial" w:cs="Arial"/>
          <w:snapToGrid/>
          <w:sz w:val="22"/>
          <w:szCs w:val="22"/>
        </w:rPr>
        <w:t>term of January 31, 2024</w:t>
      </w:r>
      <w:r w:rsidR="00361072">
        <w:rPr>
          <w:rFonts w:ascii="Arial" w:eastAsia="Arial" w:hAnsi="Arial" w:cs="Arial"/>
          <w:snapToGrid/>
          <w:sz w:val="22"/>
          <w:szCs w:val="22"/>
        </w:rPr>
        <w:t>,</w:t>
      </w:r>
      <w:r w:rsidR="00325E12">
        <w:rPr>
          <w:rFonts w:ascii="Arial" w:eastAsia="Arial" w:hAnsi="Arial" w:cs="Arial"/>
          <w:snapToGrid/>
          <w:sz w:val="22"/>
          <w:szCs w:val="22"/>
        </w:rPr>
        <w:t xml:space="preserve"> through December 31, 2026, </w:t>
      </w:r>
      <w:r w:rsidR="000F6722">
        <w:rPr>
          <w:rFonts w:ascii="Arial" w:eastAsia="Arial" w:hAnsi="Arial" w:cs="Arial"/>
          <w:snapToGrid/>
          <w:sz w:val="22"/>
          <w:szCs w:val="22"/>
        </w:rPr>
        <w:t>and</w:t>
      </w:r>
      <w:r w:rsidR="002447F9">
        <w:rPr>
          <w:rFonts w:ascii="Arial" w:eastAsia="Arial" w:hAnsi="Arial" w:cs="Arial"/>
          <w:snapToGrid/>
          <w:sz w:val="22"/>
          <w:szCs w:val="22"/>
        </w:rPr>
        <w:t xml:space="preserve"> to</w:t>
      </w:r>
      <w:r w:rsidR="000F6722">
        <w:rPr>
          <w:rFonts w:ascii="Arial" w:eastAsia="Arial" w:hAnsi="Arial" w:cs="Arial"/>
          <w:snapToGrid/>
          <w:sz w:val="22"/>
          <w:szCs w:val="22"/>
        </w:rPr>
        <w:t xml:space="preserve"> </w:t>
      </w:r>
      <w:r w:rsidR="000F6722" w:rsidRPr="004248A5">
        <w:rPr>
          <w:rFonts w:ascii="Arial" w:eastAsia="Arial" w:hAnsi="Arial" w:cs="Arial"/>
          <w:snapToGrid/>
          <w:sz w:val="22"/>
          <w:szCs w:val="22"/>
        </w:rPr>
        <w:t>authorize the Chair of the Oakland County Art Institute Authority to sign the</w:t>
      </w:r>
      <w:r w:rsidR="000F6722">
        <w:rPr>
          <w:rFonts w:ascii="Arial" w:eastAsia="Arial" w:hAnsi="Arial" w:cs="Arial"/>
          <w:snapToGrid/>
          <w:sz w:val="22"/>
          <w:szCs w:val="22"/>
        </w:rPr>
        <w:t xml:space="preserve"> agreement</w:t>
      </w:r>
      <w:r w:rsidRPr="004248A5">
        <w:rPr>
          <w:rFonts w:ascii="Arial" w:eastAsia="Arial" w:hAnsi="Arial" w:cs="Arial"/>
          <w:snapToGrid/>
          <w:sz w:val="22"/>
          <w:szCs w:val="22"/>
        </w:rPr>
        <w:t>. Seconded by Whittaker.</w:t>
      </w:r>
    </w:p>
    <w:p w14:paraId="111D7462" w14:textId="77777777" w:rsidR="004248A5" w:rsidRPr="004248A5" w:rsidRDefault="004248A5" w:rsidP="004248A5">
      <w:pPr>
        <w:autoSpaceDE w:val="0"/>
        <w:autoSpaceDN w:val="0"/>
        <w:spacing w:before="229"/>
        <w:ind w:left="119" w:firstLine="720"/>
        <w:rPr>
          <w:rFonts w:ascii="Arial" w:eastAsia="Arial" w:hAnsi="Arial" w:cs="Arial"/>
          <w:snapToGrid/>
          <w:sz w:val="22"/>
          <w:szCs w:val="22"/>
        </w:rPr>
      </w:pPr>
      <w:r w:rsidRPr="004248A5">
        <w:rPr>
          <w:rFonts w:ascii="Arial" w:eastAsia="Arial" w:hAnsi="Arial" w:cs="Arial"/>
          <w:snapToGrid/>
          <w:sz w:val="22"/>
          <w:szCs w:val="22"/>
        </w:rPr>
        <w:t>Motion</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carried</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unanimously</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on</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a</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roll</w:t>
      </w:r>
      <w:r w:rsidRPr="004248A5">
        <w:rPr>
          <w:rFonts w:ascii="Arial" w:eastAsia="Arial" w:hAnsi="Arial" w:cs="Arial"/>
          <w:snapToGrid/>
          <w:spacing w:val="-4"/>
          <w:sz w:val="22"/>
          <w:szCs w:val="22"/>
        </w:rPr>
        <w:t xml:space="preserve"> </w:t>
      </w:r>
      <w:r w:rsidRPr="004248A5">
        <w:rPr>
          <w:rFonts w:ascii="Arial" w:eastAsia="Arial" w:hAnsi="Arial" w:cs="Arial"/>
          <w:snapToGrid/>
          <w:sz w:val="22"/>
          <w:szCs w:val="22"/>
        </w:rPr>
        <w:t>call</w:t>
      </w:r>
      <w:r w:rsidRPr="004248A5">
        <w:rPr>
          <w:rFonts w:ascii="Arial" w:eastAsia="Arial" w:hAnsi="Arial" w:cs="Arial"/>
          <w:snapToGrid/>
          <w:spacing w:val="-3"/>
          <w:sz w:val="22"/>
          <w:szCs w:val="22"/>
        </w:rPr>
        <w:t xml:space="preserve"> </w:t>
      </w:r>
      <w:r w:rsidRPr="004248A5">
        <w:rPr>
          <w:rFonts w:ascii="Arial" w:eastAsia="Arial" w:hAnsi="Arial" w:cs="Arial"/>
          <w:snapToGrid/>
          <w:spacing w:val="-4"/>
          <w:sz w:val="22"/>
          <w:szCs w:val="22"/>
        </w:rPr>
        <w:t>vote.</w:t>
      </w:r>
    </w:p>
    <w:p w14:paraId="3206A114" w14:textId="188019A8" w:rsidR="004248A5" w:rsidRPr="004248A5" w:rsidRDefault="004248A5" w:rsidP="004248A5">
      <w:pPr>
        <w:autoSpaceDE w:val="0"/>
        <w:autoSpaceDN w:val="0"/>
        <w:spacing w:before="246"/>
        <w:ind w:left="120"/>
        <w:jc w:val="both"/>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ART AUTHORITY</w:t>
      </w:r>
      <w:r w:rsidRPr="004248A5">
        <w:rPr>
          <w:rFonts w:ascii="Arial" w:eastAsia="Arial" w:hAnsi="Arial" w:cs="Arial"/>
          <w:b/>
          <w:bCs/>
          <w:snapToGrid/>
          <w:spacing w:val="-3"/>
          <w:sz w:val="22"/>
          <w:szCs w:val="22"/>
          <w:u w:val="single" w:color="000000"/>
        </w:rPr>
        <w:t xml:space="preserve"> </w:t>
      </w:r>
      <w:r w:rsidRPr="004248A5">
        <w:rPr>
          <w:rFonts w:ascii="Arial" w:eastAsia="Arial" w:hAnsi="Arial" w:cs="Arial"/>
          <w:b/>
          <w:bCs/>
          <w:snapToGrid/>
          <w:sz w:val="22"/>
          <w:szCs w:val="22"/>
          <w:u w:val="single" w:color="000000"/>
        </w:rPr>
        <w:t>–</w:t>
      </w:r>
      <w:r w:rsidRPr="004248A5">
        <w:rPr>
          <w:rFonts w:ascii="Arial" w:eastAsia="Arial" w:hAnsi="Arial" w:cs="Arial"/>
          <w:b/>
          <w:bCs/>
          <w:snapToGrid/>
          <w:spacing w:val="-7"/>
          <w:sz w:val="22"/>
          <w:szCs w:val="22"/>
          <w:u w:val="single" w:color="000000"/>
        </w:rPr>
        <w:t xml:space="preserve"> </w:t>
      </w:r>
      <w:r w:rsidRPr="004248A5">
        <w:rPr>
          <w:rFonts w:ascii="Arial" w:eastAsia="Arial" w:hAnsi="Arial" w:cs="Arial"/>
          <w:b/>
          <w:bCs/>
          <w:snapToGrid/>
          <w:sz w:val="22"/>
          <w:szCs w:val="22"/>
          <w:u w:val="single" w:color="000000"/>
        </w:rPr>
        <w:t>DISCUSSION REGARDING BOARD APPOINTMENTS</w:t>
      </w:r>
    </w:p>
    <w:p w14:paraId="623B2359" w14:textId="4DBB6C92" w:rsidR="009D3706" w:rsidRPr="009D3706" w:rsidRDefault="004248A5" w:rsidP="009D3706">
      <w:pPr>
        <w:autoSpaceDE w:val="0"/>
        <w:autoSpaceDN w:val="0"/>
        <w:spacing w:before="237" w:line="228" w:lineRule="auto"/>
        <w:ind w:left="120" w:right="138"/>
        <w:jc w:val="both"/>
        <w:rPr>
          <w:rFonts w:ascii="Arial" w:eastAsia="Arial" w:hAnsi="Arial" w:cs="Arial"/>
          <w:snapToGrid/>
          <w:sz w:val="22"/>
          <w:szCs w:val="22"/>
        </w:rPr>
      </w:pPr>
      <w:r w:rsidRPr="004248A5">
        <w:rPr>
          <w:rFonts w:ascii="Arial" w:eastAsia="Arial" w:hAnsi="Arial" w:cs="Arial"/>
          <w:snapToGrid/>
          <w:sz w:val="22"/>
          <w:szCs w:val="22"/>
        </w:rPr>
        <w:t>A discussion</w:t>
      </w:r>
      <w:r w:rsidR="00BF0D6C">
        <w:rPr>
          <w:rFonts w:ascii="Arial" w:eastAsia="Arial" w:hAnsi="Arial" w:cs="Arial"/>
          <w:snapToGrid/>
          <w:sz w:val="22"/>
          <w:szCs w:val="22"/>
        </w:rPr>
        <w:t xml:space="preserve"> was held</w:t>
      </w:r>
      <w:r w:rsidRPr="004248A5">
        <w:rPr>
          <w:rFonts w:ascii="Arial" w:eastAsia="Arial" w:hAnsi="Arial" w:cs="Arial"/>
          <w:snapToGrid/>
          <w:sz w:val="22"/>
          <w:szCs w:val="22"/>
        </w:rPr>
        <w:t xml:space="preserve"> regarding the Authority’s </w:t>
      </w:r>
      <w:r w:rsidR="00A654F6">
        <w:rPr>
          <w:rFonts w:ascii="Arial" w:eastAsia="Arial" w:hAnsi="Arial" w:cs="Arial"/>
          <w:snapToGrid/>
          <w:sz w:val="22"/>
          <w:szCs w:val="22"/>
        </w:rPr>
        <w:t>right to nominate members for</w:t>
      </w:r>
      <w:r w:rsidRPr="004248A5">
        <w:rPr>
          <w:rFonts w:ascii="Arial" w:eastAsia="Arial" w:hAnsi="Arial" w:cs="Arial"/>
          <w:snapToGrid/>
          <w:sz w:val="22"/>
          <w:szCs w:val="22"/>
        </w:rPr>
        <w:t xml:space="preserve"> </w:t>
      </w:r>
      <w:r w:rsidR="0082272E">
        <w:rPr>
          <w:rFonts w:ascii="Arial" w:eastAsia="Arial" w:hAnsi="Arial" w:cs="Arial"/>
          <w:snapToGrid/>
          <w:sz w:val="22"/>
          <w:szCs w:val="22"/>
        </w:rPr>
        <w:t>appoint</w:t>
      </w:r>
      <w:r w:rsidR="00A654F6">
        <w:rPr>
          <w:rFonts w:ascii="Arial" w:eastAsia="Arial" w:hAnsi="Arial" w:cs="Arial"/>
          <w:snapToGrid/>
          <w:sz w:val="22"/>
          <w:szCs w:val="22"/>
        </w:rPr>
        <w:t>ment</w:t>
      </w:r>
      <w:r w:rsidRPr="004248A5">
        <w:rPr>
          <w:rFonts w:ascii="Arial" w:eastAsia="Arial" w:hAnsi="Arial" w:cs="Arial"/>
          <w:snapToGrid/>
          <w:sz w:val="22"/>
          <w:szCs w:val="22"/>
        </w:rPr>
        <w:t xml:space="preserve"> to the DIA Board. </w:t>
      </w:r>
      <w:r w:rsidR="00FE7E17">
        <w:rPr>
          <w:rFonts w:ascii="Arial" w:eastAsia="Arial" w:hAnsi="Arial" w:cs="Arial"/>
          <w:snapToGrid/>
          <w:sz w:val="22"/>
          <w:szCs w:val="22"/>
        </w:rPr>
        <w:t xml:space="preserve">A reminder was provided that, per the Articles of the Oakland County Art Institute Authority, </w:t>
      </w:r>
      <w:r w:rsidRPr="004248A5">
        <w:rPr>
          <w:rFonts w:ascii="Arial" w:eastAsia="Arial" w:hAnsi="Arial" w:cs="Arial"/>
          <w:snapToGrid/>
          <w:sz w:val="22"/>
          <w:szCs w:val="22"/>
        </w:rPr>
        <w:t>Authority members cannot be members of both the Authority and the DIA Board.</w:t>
      </w:r>
      <w:r w:rsidR="009D3706">
        <w:rPr>
          <w:rFonts w:ascii="Arial" w:eastAsia="Arial" w:hAnsi="Arial" w:cs="Arial"/>
          <w:snapToGrid/>
          <w:sz w:val="22"/>
          <w:szCs w:val="22"/>
        </w:rPr>
        <w:t xml:space="preserve"> </w:t>
      </w:r>
      <w:r w:rsidR="009D3706" w:rsidRPr="004248A5">
        <w:rPr>
          <w:rFonts w:ascii="Arial" w:eastAsia="Arial" w:hAnsi="Arial" w:cs="Arial"/>
          <w:snapToGrid/>
          <w:sz w:val="22"/>
          <w:szCs w:val="22"/>
        </w:rPr>
        <w:t>Miller suggested that the Authority consider developing an application process for filling the seat they appoint.</w:t>
      </w:r>
      <w:r w:rsidR="009D3706">
        <w:rPr>
          <w:rFonts w:ascii="Arial" w:eastAsia="Arial" w:hAnsi="Arial" w:cs="Arial"/>
          <w:snapToGrid/>
          <w:sz w:val="22"/>
          <w:szCs w:val="22"/>
        </w:rPr>
        <w:t xml:space="preserve"> </w:t>
      </w:r>
      <w:r w:rsidR="009D3706" w:rsidRPr="009D3706">
        <w:rPr>
          <w:rFonts w:ascii="Arial" w:eastAsia="Arial" w:hAnsi="Arial" w:cs="Arial"/>
          <w:snapToGrid/>
          <w:sz w:val="22"/>
          <w:szCs w:val="22"/>
        </w:rPr>
        <w:t>The existing process for application and appointment used by the Macomb County Art Authority will be reviewed at the next OCAIA meeting.</w:t>
      </w:r>
    </w:p>
    <w:p w14:paraId="435E4F10" w14:textId="688E349A" w:rsidR="004248A5" w:rsidRPr="004248A5" w:rsidRDefault="009D3706" w:rsidP="009D3706">
      <w:pPr>
        <w:autoSpaceDE w:val="0"/>
        <w:autoSpaceDN w:val="0"/>
        <w:spacing w:before="237" w:line="228" w:lineRule="auto"/>
        <w:ind w:left="120" w:right="138"/>
        <w:jc w:val="both"/>
        <w:rPr>
          <w:rFonts w:ascii="Arial" w:eastAsia="Arial" w:hAnsi="Arial" w:cs="Arial"/>
          <w:snapToGrid/>
          <w:sz w:val="22"/>
          <w:szCs w:val="22"/>
        </w:rPr>
      </w:pPr>
      <w:r w:rsidRPr="009D3706">
        <w:rPr>
          <w:rFonts w:ascii="Arial" w:eastAsia="Arial" w:hAnsi="Arial" w:cs="Arial"/>
          <w:snapToGrid/>
          <w:sz w:val="22"/>
          <w:szCs w:val="22"/>
        </w:rPr>
        <w:t xml:space="preserve">There is </w:t>
      </w:r>
      <w:proofErr w:type="gramStart"/>
      <w:r w:rsidRPr="009D3706">
        <w:rPr>
          <w:rFonts w:ascii="Arial" w:eastAsia="Arial" w:hAnsi="Arial" w:cs="Arial"/>
          <w:snapToGrid/>
          <w:sz w:val="22"/>
          <w:szCs w:val="22"/>
        </w:rPr>
        <w:t>vacancy</w:t>
      </w:r>
      <w:proofErr w:type="gramEnd"/>
      <w:r w:rsidRPr="009D3706">
        <w:rPr>
          <w:rFonts w:ascii="Arial" w:eastAsia="Arial" w:hAnsi="Arial" w:cs="Arial"/>
          <w:snapToGrid/>
          <w:sz w:val="22"/>
          <w:szCs w:val="22"/>
        </w:rPr>
        <w:t xml:space="preserve"> of one seat at the OCAIA board following resignation by Thomas Guastallo. Dave Woodward and Walt Herzig informed that there is a candidate under consideration for this seat. They will inform the Authority in the next two weeks.</w:t>
      </w:r>
    </w:p>
    <w:p w14:paraId="140BE7A4" w14:textId="77777777" w:rsidR="004248A5" w:rsidRPr="004248A5" w:rsidRDefault="004248A5" w:rsidP="004248A5">
      <w:pPr>
        <w:autoSpaceDE w:val="0"/>
        <w:autoSpaceDN w:val="0"/>
        <w:rPr>
          <w:rFonts w:ascii="Arial" w:eastAsia="Arial" w:hAnsi="Arial" w:cs="Arial"/>
          <w:snapToGrid/>
          <w:sz w:val="22"/>
          <w:szCs w:val="22"/>
        </w:rPr>
      </w:pPr>
    </w:p>
    <w:p w14:paraId="27C2355A" w14:textId="77777777" w:rsidR="004248A5" w:rsidRPr="004248A5" w:rsidRDefault="004248A5" w:rsidP="004248A5">
      <w:pPr>
        <w:autoSpaceDE w:val="0"/>
        <w:autoSpaceDN w:val="0"/>
        <w:spacing w:before="1"/>
        <w:ind w:left="120"/>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OLD</w:t>
      </w:r>
      <w:r w:rsidRPr="004248A5">
        <w:rPr>
          <w:rFonts w:ascii="Arial" w:eastAsia="Arial" w:hAnsi="Arial" w:cs="Arial"/>
          <w:b/>
          <w:bCs/>
          <w:snapToGrid/>
          <w:spacing w:val="-7"/>
          <w:sz w:val="22"/>
          <w:szCs w:val="22"/>
          <w:u w:val="single" w:color="000000"/>
        </w:rPr>
        <w:t xml:space="preserve"> </w:t>
      </w:r>
      <w:r w:rsidRPr="004248A5">
        <w:rPr>
          <w:rFonts w:ascii="Arial" w:eastAsia="Arial" w:hAnsi="Arial" w:cs="Arial"/>
          <w:b/>
          <w:bCs/>
          <w:snapToGrid/>
          <w:spacing w:val="-2"/>
          <w:sz w:val="22"/>
          <w:szCs w:val="22"/>
          <w:u w:val="single" w:color="000000"/>
        </w:rPr>
        <w:t>BUSINESS</w:t>
      </w:r>
    </w:p>
    <w:p w14:paraId="60858F11" w14:textId="77777777" w:rsidR="004248A5" w:rsidRPr="004248A5" w:rsidRDefault="004248A5" w:rsidP="004248A5">
      <w:pPr>
        <w:autoSpaceDE w:val="0"/>
        <w:autoSpaceDN w:val="0"/>
        <w:spacing w:before="2"/>
        <w:rPr>
          <w:rFonts w:ascii="Arial" w:eastAsia="Arial" w:hAnsi="Arial" w:cs="Arial"/>
          <w:b/>
          <w:snapToGrid/>
          <w:sz w:val="22"/>
          <w:szCs w:val="22"/>
        </w:rPr>
      </w:pPr>
    </w:p>
    <w:p w14:paraId="7ECE630D" w14:textId="77777777" w:rsidR="004248A5" w:rsidRPr="004248A5" w:rsidRDefault="004248A5" w:rsidP="004248A5">
      <w:pPr>
        <w:autoSpaceDE w:val="0"/>
        <w:autoSpaceDN w:val="0"/>
        <w:ind w:left="120"/>
        <w:rPr>
          <w:rFonts w:ascii="Arial" w:eastAsia="Arial" w:hAnsi="Arial" w:cs="Arial"/>
          <w:snapToGrid/>
          <w:sz w:val="22"/>
          <w:szCs w:val="22"/>
        </w:rPr>
      </w:pPr>
      <w:r w:rsidRPr="004248A5">
        <w:rPr>
          <w:rFonts w:ascii="Arial" w:eastAsia="Arial" w:hAnsi="Arial" w:cs="Arial"/>
          <w:snapToGrid/>
          <w:spacing w:val="-4"/>
          <w:sz w:val="22"/>
          <w:szCs w:val="22"/>
        </w:rPr>
        <w:t>None.</w:t>
      </w:r>
    </w:p>
    <w:p w14:paraId="4EBAEECB" w14:textId="77777777" w:rsidR="004248A5" w:rsidRPr="004248A5" w:rsidRDefault="004248A5" w:rsidP="004248A5">
      <w:pPr>
        <w:autoSpaceDE w:val="0"/>
        <w:autoSpaceDN w:val="0"/>
        <w:spacing w:before="248"/>
        <w:ind w:left="120"/>
        <w:outlineLvl w:val="0"/>
        <w:rPr>
          <w:rFonts w:ascii="Arial" w:eastAsia="Arial" w:hAnsi="Arial" w:cs="Arial"/>
          <w:b/>
          <w:bCs/>
          <w:snapToGrid/>
          <w:sz w:val="22"/>
          <w:szCs w:val="22"/>
          <w:u w:color="000000"/>
        </w:rPr>
      </w:pPr>
      <w:r w:rsidRPr="004248A5">
        <w:rPr>
          <w:rFonts w:ascii="Arial" w:eastAsia="Arial" w:hAnsi="Arial" w:cs="Arial"/>
          <w:b/>
          <w:bCs/>
          <w:snapToGrid/>
          <w:sz w:val="22"/>
          <w:szCs w:val="22"/>
          <w:u w:val="single" w:color="000000"/>
        </w:rPr>
        <w:t>NEW</w:t>
      </w:r>
      <w:r w:rsidRPr="004248A5">
        <w:rPr>
          <w:rFonts w:ascii="Arial" w:eastAsia="Arial" w:hAnsi="Arial" w:cs="Arial"/>
          <w:b/>
          <w:bCs/>
          <w:snapToGrid/>
          <w:spacing w:val="-7"/>
          <w:sz w:val="22"/>
          <w:szCs w:val="22"/>
          <w:u w:val="single" w:color="000000"/>
        </w:rPr>
        <w:t xml:space="preserve"> </w:t>
      </w:r>
      <w:r w:rsidRPr="004248A5">
        <w:rPr>
          <w:rFonts w:ascii="Arial" w:eastAsia="Arial" w:hAnsi="Arial" w:cs="Arial"/>
          <w:b/>
          <w:bCs/>
          <w:snapToGrid/>
          <w:spacing w:val="-2"/>
          <w:sz w:val="22"/>
          <w:szCs w:val="22"/>
          <w:u w:val="single" w:color="000000"/>
        </w:rPr>
        <w:t>BUSINESS</w:t>
      </w:r>
    </w:p>
    <w:p w14:paraId="7467D25C" w14:textId="77777777" w:rsidR="004248A5" w:rsidRPr="004248A5" w:rsidRDefault="004248A5" w:rsidP="004248A5">
      <w:pPr>
        <w:autoSpaceDE w:val="0"/>
        <w:autoSpaceDN w:val="0"/>
        <w:spacing w:before="2"/>
        <w:rPr>
          <w:rFonts w:ascii="Arial" w:eastAsia="Arial" w:hAnsi="Arial" w:cs="Arial"/>
          <w:b/>
          <w:snapToGrid/>
          <w:sz w:val="22"/>
          <w:szCs w:val="22"/>
        </w:rPr>
      </w:pPr>
    </w:p>
    <w:p w14:paraId="4DFE13D9" w14:textId="77777777" w:rsidR="004248A5" w:rsidRPr="004248A5" w:rsidRDefault="004248A5" w:rsidP="004248A5">
      <w:pPr>
        <w:autoSpaceDE w:val="0"/>
        <w:autoSpaceDN w:val="0"/>
        <w:ind w:left="120"/>
        <w:rPr>
          <w:rFonts w:ascii="Arial" w:eastAsia="Arial" w:hAnsi="Arial" w:cs="Arial"/>
          <w:snapToGrid/>
          <w:sz w:val="22"/>
          <w:szCs w:val="22"/>
        </w:rPr>
      </w:pPr>
      <w:r w:rsidRPr="004248A5">
        <w:rPr>
          <w:rFonts w:ascii="Arial" w:eastAsia="Arial" w:hAnsi="Arial" w:cs="Arial"/>
          <w:snapToGrid/>
          <w:spacing w:val="-4"/>
          <w:sz w:val="22"/>
          <w:szCs w:val="22"/>
        </w:rPr>
        <w:t>None.</w:t>
      </w:r>
    </w:p>
    <w:p w14:paraId="274C5290" w14:textId="77777777" w:rsidR="004248A5" w:rsidRPr="004248A5" w:rsidRDefault="004248A5" w:rsidP="004248A5">
      <w:pPr>
        <w:autoSpaceDE w:val="0"/>
        <w:autoSpaceDN w:val="0"/>
        <w:spacing w:before="3"/>
        <w:rPr>
          <w:rFonts w:ascii="Arial" w:eastAsia="Arial" w:hAnsi="Arial" w:cs="Arial"/>
          <w:snapToGrid/>
          <w:sz w:val="22"/>
          <w:szCs w:val="22"/>
        </w:rPr>
      </w:pPr>
    </w:p>
    <w:p w14:paraId="360812EA" w14:textId="77777777" w:rsidR="004248A5" w:rsidRPr="004248A5" w:rsidRDefault="004248A5" w:rsidP="004248A5">
      <w:pPr>
        <w:autoSpaceDE w:val="0"/>
        <w:autoSpaceDN w:val="0"/>
        <w:ind w:left="120"/>
        <w:outlineLvl w:val="0"/>
        <w:rPr>
          <w:rFonts w:ascii="Arial" w:eastAsia="Arial" w:hAnsi="Arial" w:cs="Arial"/>
          <w:b/>
          <w:bCs/>
          <w:snapToGrid/>
          <w:sz w:val="22"/>
          <w:szCs w:val="22"/>
          <w:u w:color="000000"/>
        </w:rPr>
      </w:pPr>
      <w:r w:rsidRPr="004248A5">
        <w:rPr>
          <w:rFonts w:ascii="Arial" w:eastAsia="Arial" w:hAnsi="Arial" w:cs="Arial"/>
          <w:b/>
          <w:bCs/>
          <w:snapToGrid/>
          <w:spacing w:val="-2"/>
          <w:sz w:val="22"/>
          <w:szCs w:val="22"/>
          <w:u w:val="single" w:color="000000"/>
        </w:rPr>
        <w:t>COMMUNICATIONS</w:t>
      </w:r>
    </w:p>
    <w:p w14:paraId="6ECA621D" w14:textId="77777777" w:rsidR="004248A5" w:rsidRPr="004248A5" w:rsidRDefault="004248A5" w:rsidP="004248A5">
      <w:pPr>
        <w:autoSpaceDE w:val="0"/>
        <w:autoSpaceDN w:val="0"/>
        <w:spacing w:before="248"/>
        <w:ind w:left="120"/>
        <w:rPr>
          <w:rFonts w:ascii="Arial" w:eastAsia="Arial" w:hAnsi="Arial" w:cs="Arial"/>
          <w:snapToGrid/>
          <w:sz w:val="22"/>
          <w:szCs w:val="22"/>
        </w:rPr>
      </w:pPr>
      <w:r w:rsidRPr="004248A5">
        <w:rPr>
          <w:rFonts w:ascii="Arial" w:eastAsia="Arial" w:hAnsi="Arial" w:cs="Arial"/>
          <w:snapToGrid/>
          <w:spacing w:val="-4"/>
          <w:sz w:val="22"/>
          <w:szCs w:val="22"/>
        </w:rPr>
        <w:t>None.</w:t>
      </w:r>
    </w:p>
    <w:p w14:paraId="6522DAD5" w14:textId="77777777" w:rsidR="004248A5" w:rsidRPr="004248A5" w:rsidRDefault="004248A5" w:rsidP="004248A5">
      <w:pPr>
        <w:autoSpaceDE w:val="0"/>
        <w:autoSpaceDN w:val="0"/>
        <w:spacing w:before="2"/>
        <w:rPr>
          <w:rFonts w:ascii="Arial" w:eastAsia="Arial" w:hAnsi="Arial" w:cs="Arial"/>
          <w:snapToGrid/>
          <w:sz w:val="22"/>
          <w:szCs w:val="22"/>
        </w:rPr>
      </w:pPr>
    </w:p>
    <w:p w14:paraId="05321797" w14:textId="77777777" w:rsidR="004248A5" w:rsidRPr="004248A5" w:rsidRDefault="004248A5" w:rsidP="004248A5">
      <w:pPr>
        <w:autoSpaceDE w:val="0"/>
        <w:autoSpaceDN w:val="0"/>
        <w:ind w:left="120"/>
        <w:outlineLvl w:val="0"/>
        <w:rPr>
          <w:rFonts w:ascii="Arial" w:eastAsia="Arial" w:hAnsi="Arial" w:cs="Arial"/>
          <w:b/>
          <w:bCs/>
          <w:snapToGrid/>
          <w:sz w:val="22"/>
          <w:szCs w:val="22"/>
          <w:u w:color="000000"/>
        </w:rPr>
      </w:pPr>
      <w:r w:rsidRPr="004248A5">
        <w:rPr>
          <w:rFonts w:ascii="Arial" w:eastAsia="Arial" w:hAnsi="Arial" w:cs="Arial"/>
          <w:b/>
          <w:bCs/>
          <w:snapToGrid/>
          <w:spacing w:val="-2"/>
          <w:sz w:val="22"/>
          <w:szCs w:val="22"/>
          <w:u w:val="single" w:color="000000"/>
        </w:rPr>
        <w:t>ADJOURNMENT</w:t>
      </w:r>
    </w:p>
    <w:p w14:paraId="6DBFB925" w14:textId="77777777" w:rsidR="004248A5" w:rsidRPr="004248A5" w:rsidRDefault="004248A5" w:rsidP="004248A5">
      <w:pPr>
        <w:autoSpaceDE w:val="0"/>
        <w:autoSpaceDN w:val="0"/>
        <w:spacing w:before="2"/>
        <w:rPr>
          <w:rFonts w:ascii="Arial" w:eastAsia="Arial" w:hAnsi="Arial" w:cs="Arial"/>
          <w:b/>
          <w:snapToGrid/>
          <w:sz w:val="22"/>
          <w:szCs w:val="22"/>
        </w:rPr>
      </w:pPr>
    </w:p>
    <w:p w14:paraId="62C7B1FC" w14:textId="3F06022E" w:rsidR="0082272E" w:rsidRDefault="004248A5" w:rsidP="009D3706">
      <w:pPr>
        <w:autoSpaceDE w:val="0"/>
        <w:autoSpaceDN w:val="0"/>
        <w:spacing w:line="475" w:lineRule="auto"/>
        <w:ind w:left="839" w:right="2270"/>
        <w:rPr>
          <w:rFonts w:ascii="Arial" w:eastAsia="Arial" w:hAnsi="Arial" w:cs="Arial"/>
          <w:snapToGrid/>
          <w:sz w:val="22"/>
          <w:szCs w:val="22"/>
        </w:rPr>
      </w:pPr>
      <w:r w:rsidRPr="004248A5">
        <w:rPr>
          <w:rFonts w:ascii="Arial" w:eastAsia="Arial" w:hAnsi="Arial" w:cs="Arial"/>
          <w:snapToGrid/>
          <w:sz w:val="22"/>
          <w:szCs w:val="22"/>
        </w:rPr>
        <w:t>Adler</w:t>
      </w:r>
      <w:r w:rsidRPr="004248A5">
        <w:rPr>
          <w:rFonts w:ascii="Arial" w:eastAsia="Arial" w:hAnsi="Arial" w:cs="Arial"/>
          <w:snapToGrid/>
          <w:spacing w:val="-8"/>
          <w:sz w:val="22"/>
          <w:szCs w:val="22"/>
        </w:rPr>
        <w:t xml:space="preserve"> </w:t>
      </w:r>
      <w:r w:rsidRPr="004248A5">
        <w:rPr>
          <w:rFonts w:ascii="Arial" w:eastAsia="Arial" w:hAnsi="Arial" w:cs="Arial"/>
          <w:snapToGrid/>
          <w:sz w:val="22"/>
          <w:szCs w:val="22"/>
        </w:rPr>
        <w:t>moved</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to</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adjourn</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the</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meeting.</w:t>
      </w:r>
      <w:r w:rsidRPr="004248A5">
        <w:rPr>
          <w:rFonts w:ascii="Arial" w:eastAsia="Arial" w:hAnsi="Arial" w:cs="Arial"/>
          <w:snapToGrid/>
          <w:spacing w:val="-3"/>
          <w:sz w:val="22"/>
          <w:szCs w:val="22"/>
        </w:rPr>
        <w:t xml:space="preserve"> </w:t>
      </w:r>
      <w:r w:rsidRPr="004248A5">
        <w:rPr>
          <w:rFonts w:ascii="Arial" w:eastAsia="Arial" w:hAnsi="Arial" w:cs="Arial"/>
          <w:snapToGrid/>
          <w:sz w:val="22"/>
          <w:szCs w:val="22"/>
        </w:rPr>
        <w:t>Seconded</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by</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Whittaker. Motion carried.</w:t>
      </w:r>
    </w:p>
    <w:p w14:paraId="0E5A2613" w14:textId="77777777" w:rsidR="0082272E" w:rsidRDefault="0082272E" w:rsidP="004248A5">
      <w:pPr>
        <w:autoSpaceDE w:val="0"/>
        <w:autoSpaceDN w:val="0"/>
        <w:spacing w:before="8"/>
        <w:ind w:left="120" w:right="190"/>
        <w:rPr>
          <w:rFonts w:ascii="Arial" w:eastAsia="Arial" w:hAnsi="Arial" w:cs="Arial"/>
          <w:snapToGrid/>
          <w:sz w:val="22"/>
          <w:szCs w:val="22"/>
        </w:rPr>
      </w:pPr>
    </w:p>
    <w:p w14:paraId="6D3A275D" w14:textId="2203FEFE" w:rsidR="004248A5" w:rsidRPr="004248A5" w:rsidRDefault="004248A5" w:rsidP="004248A5">
      <w:pPr>
        <w:autoSpaceDE w:val="0"/>
        <w:autoSpaceDN w:val="0"/>
        <w:spacing w:before="8"/>
        <w:ind w:left="120" w:right="190"/>
        <w:rPr>
          <w:rFonts w:ascii="Arial" w:eastAsia="Arial" w:hAnsi="Arial" w:cs="Arial"/>
          <w:snapToGrid/>
          <w:sz w:val="22"/>
          <w:szCs w:val="22"/>
        </w:rPr>
      </w:pPr>
      <w:r w:rsidRPr="004248A5">
        <w:rPr>
          <w:rFonts w:ascii="Arial" w:eastAsia="Arial" w:hAnsi="Arial" w:cs="Arial"/>
          <w:snapToGrid/>
          <w:sz w:val="22"/>
          <w:szCs w:val="22"/>
        </w:rPr>
        <w:t>There</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being</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no</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further</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business to</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come</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before</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the</w:t>
      </w:r>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Authority, the</w:t>
      </w:r>
      <w:r w:rsidRPr="004248A5">
        <w:rPr>
          <w:rFonts w:ascii="Arial" w:eastAsia="Arial" w:hAnsi="Arial" w:cs="Arial"/>
          <w:snapToGrid/>
          <w:spacing w:val="-3"/>
          <w:sz w:val="22"/>
          <w:szCs w:val="22"/>
        </w:rPr>
        <w:t xml:space="preserve"> </w:t>
      </w:r>
      <w:r w:rsidRPr="004248A5">
        <w:rPr>
          <w:rFonts w:ascii="Arial" w:eastAsia="Arial" w:hAnsi="Arial" w:cs="Arial"/>
          <w:snapToGrid/>
          <w:sz w:val="22"/>
          <w:szCs w:val="22"/>
        </w:rPr>
        <w:t xml:space="preserve">meeting </w:t>
      </w:r>
      <w:proofErr w:type="gramStart"/>
      <w:r w:rsidRPr="004248A5">
        <w:rPr>
          <w:rFonts w:ascii="Arial" w:eastAsia="Arial" w:hAnsi="Arial" w:cs="Arial"/>
          <w:snapToGrid/>
          <w:sz w:val="22"/>
          <w:szCs w:val="22"/>
        </w:rPr>
        <w:t>adjourned</w:t>
      </w:r>
      <w:proofErr w:type="gramEnd"/>
      <w:r w:rsidRPr="004248A5">
        <w:rPr>
          <w:rFonts w:ascii="Arial" w:eastAsia="Arial" w:hAnsi="Arial" w:cs="Arial"/>
          <w:snapToGrid/>
          <w:spacing w:val="-5"/>
          <w:sz w:val="22"/>
          <w:szCs w:val="22"/>
        </w:rPr>
        <w:t xml:space="preserve"> </w:t>
      </w:r>
      <w:r w:rsidRPr="004248A5">
        <w:rPr>
          <w:rFonts w:ascii="Arial" w:eastAsia="Arial" w:hAnsi="Arial" w:cs="Arial"/>
          <w:snapToGrid/>
          <w:sz w:val="22"/>
          <w:szCs w:val="22"/>
        </w:rPr>
        <w:t xml:space="preserve">at 9:46 </w:t>
      </w:r>
      <w:r w:rsidRPr="004248A5">
        <w:rPr>
          <w:rFonts w:ascii="Arial" w:eastAsia="Arial" w:hAnsi="Arial" w:cs="Arial"/>
          <w:snapToGrid/>
          <w:spacing w:val="-4"/>
          <w:sz w:val="22"/>
          <w:szCs w:val="22"/>
        </w:rPr>
        <w:t>a.m.</w:t>
      </w:r>
    </w:p>
    <w:p w14:paraId="07BABAC5" w14:textId="77777777" w:rsidR="0082272E" w:rsidRPr="004248A5" w:rsidRDefault="0082272E" w:rsidP="004248A5">
      <w:pPr>
        <w:autoSpaceDE w:val="0"/>
        <w:autoSpaceDN w:val="0"/>
        <w:rPr>
          <w:rFonts w:ascii="Arial" w:eastAsia="Arial" w:hAnsi="Arial" w:cs="Arial"/>
          <w:snapToGrid/>
          <w:sz w:val="20"/>
          <w:szCs w:val="22"/>
        </w:rPr>
      </w:pPr>
    </w:p>
    <w:p w14:paraId="39152545" w14:textId="77777777" w:rsidR="004248A5" w:rsidRPr="004248A5" w:rsidRDefault="004248A5" w:rsidP="004248A5">
      <w:pPr>
        <w:autoSpaceDE w:val="0"/>
        <w:autoSpaceDN w:val="0"/>
        <w:rPr>
          <w:rFonts w:ascii="Arial" w:eastAsia="Arial" w:hAnsi="Arial" w:cs="Arial"/>
          <w:snapToGrid/>
          <w:sz w:val="20"/>
          <w:szCs w:val="22"/>
        </w:rPr>
      </w:pPr>
    </w:p>
    <w:p w14:paraId="7B43897A" w14:textId="77777777" w:rsidR="004248A5" w:rsidRPr="004248A5" w:rsidRDefault="004248A5" w:rsidP="004248A5">
      <w:pPr>
        <w:autoSpaceDE w:val="0"/>
        <w:autoSpaceDN w:val="0"/>
        <w:rPr>
          <w:rFonts w:ascii="Arial" w:eastAsia="Arial" w:hAnsi="Arial" w:cs="Arial"/>
          <w:snapToGrid/>
          <w:sz w:val="20"/>
          <w:szCs w:val="22"/>
        </w:rPr>
      </w:pPr>
    </w:p>
    <w:p w14:paraId="68FDFD1C" w14:textId="77777777" w:rsidR="004248A5" w:rsidRPr="004248A5" w:rsidRDefault="004248A5" w:rsidP="004248A5">
      <w:pPr>
        <w:autoSpaceDE w:val="0"/>
        <w:autoSpaceDN w:val="0"/>
        <w:rPr>
          <w:rFonts w:ascii="Arial" w:eastAsia="Arial" w:hAnsi="Arial" w:cs="Arial"/>
          <w:snapToGrid/>
          <w:sz w:val="20"/>
          <w:szCs w:val="22"/>
        </w:rPr>
      </w:pPr>
    </w:p>
    <w:p w14:paraId="72E41BAC" w14:textId="77777777" w:rsidR="004248A5" w:rsidRPr="004248A5" w:rsidRDefault="004248A5" w:rsidP="004248A5">
      <w:pPr>
        <w:autoSpaceDE w:val="0"/>
        <w:autoSpaceDN w:val="0"/>
        <w:spacing w:before="80"/>
        <w:rPr>
          <w:rFonts w:ascii="Arial" w:eastAsia="Arial" w:hAnsi="Arial" w:cs="Arial"/>
          <w:snapToGrid/>
          <w:sz w:val="20"/>
          <w:szCs w:val="22"/>
        </w:rPr>
      </w:pPr>
      <w:r w:rsidRPr="004248A5">
        <w:rPr>
          <w:rFonts w:ascii="Arial" w:eastAsia="Arial" w:hAnsi="Arial" w:cs="Arial"/>
          <w:noProof/>
          <w:snapToGrid/>
          <w:sz w:val="22"/>
          <w:szCs w:val="22"/>
        </w:rPr>
        <mc:AlternateContent>
          <mc:Choice Requires="wps">
            <w:drawing>
              <wp:anchor distT="0" distB="0" distL="0" distR="0" simplePos="0" relativeHeight="251661824" behindDoc="1" locked="0" layoutInCell="1" allowOverlap="1" wp14:anchorId="675BC507" wp14:editId="46A2797B">
                <wp:simplePos x="0" y="0"/>
                <wp:positionH relativeFrom="page">
                  <wp:posOffset>914400</wp:posOffset>
                </wp:positionH>
                <wp:positionV relativeFrom="paragraph">
                  <wp:posOffset>212463</wp:posOffset>
                </wp:positionV>
                <wp:extent cx="30257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5775" cy="1270"/>
                        </a:xfrm>
                        <a:custGeom>
                          <a:avLst/>
                          <a:gdLst/>
                          <a:ahLst/>
                          <a:cxnLst/>
                          <a:rect l="l" t="t" r="r" b="b"/>
                          <a:pathLst>
                            <a:path w="3025775">
                              <a:moveTo>
                                <a:pt x="0" y="0"/>
                              </a:moveTo>
                              <a:lnTo>
                                <a:pt x="3025373" y="0"/>
                              </a:lnTo>
                            </a:path>
                          </a:pathLst>
                        </a:custGeom>
                        <a:ln w="87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347317" id="Graphic 3" o:spid="_x0000_s1026" style="position:absolute;margin-left:1in;margin-top:16.75pt;width:238.2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025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" path="m,l3025373,e" filled="f" strokeweight=".24317mm">
                <v:path arrowok="t"/>
                <w10:wrap type="topAndBottom" anchorx="page"/>
              </v:shape>
            </w:pict>
          </mc:Fallback>
        </mc:AlternateContent>
      </w:r>
      <w:r w:rsidRPr="004248A5">
        <w:rPr>
          <w:rFonts w:ascii="Arial" w:eastAsia="Arial" w:hAnsi="Arial" w:cs="Arial"/>
          <w:noProof/>
          <w:snapToGrid/>
          <w:sz w:val="22"/>
          <w:szCs w:val="22"/>
        </w:rPr>
        <mc:AlternateContent>
          <mc:Choice Requires="wps">
            <w:drawing>
              <wp:anchor distT="0" distB="0" distL="0" distR="0" simplePos="0" relativeHeight="251662848" behindDoc="1" locked="0" layoutInCell="1" allowOverlap="1" wp14:anchorId="621B38A7" wp14:editId="495937C2">
                <wp:simplePos x="0" y="0"/>
                <wp:positionH relativeFrom="page">
                  <wp:posOffset>4258115</wp:posOffset>
                </wp:positionH>
                <wp:positionV relativeFrom="paragraph">
                  <wp:posOffset>212463</wp:posOffset>
                </wp:positionV>
                <wp:extent cx="25603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270"/>
                        </a:xfrm>
                        <a:custGeom>
                          <a:avLst/>
                          <a:gdLst/>
                          <a:ahLst/>
                          <a:cxnLst/>
                          <a:rect l="l" t="t" r="r" b="b"/>
                          <a:pathLst>
                            <a:path w="2560320">
                              <a:moveTo>
                                <a:pt x="0" y="0"/>
                              </a:moveTo>
                              <a:lnTo>
                                <a:pt x="2560248" y="0"/>
                              </a:lnTo>
                            </a:path>
                          </a:pathLst>
                        </a:custGeom>
                        <a:ln w="87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3A8546" id="Graphic 4" o:spid="_x0000_s1026" style="position:absolute;margin-left:335.3pt;margin-top:16.75pt;width:201.6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256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" path="m,l2560248,e" filled="f" strokeweight=".24317mm">
                <v:path arrowok="t"/>
                <w10:wrap type="topAndBottom" anchorx="page"/>
              </v:shape>
            </w:pict>
          </mc:Fallback>
        </mc:AlternateContent>
      </w:r>
    </w:p>
    <w:p w14:paraId="34068308" w14:textId="77777777" w:rsidR="004248A5" w:rsidRPr="004248A5" w:rsidRDefault="004248A5" w:rsidP="004248A5">
      <w:pPr>
        <w:tabs>
          <w:tab w:val="left" w:pos="5406"/>
        </w:tabs>
        <w:autoSpaceDE w:val="0"/>
        <w:autoSpaceDN w:val="0"/>
        <w:spacing w:before="4"/>
        <w:ind w:left="119"/>
        <w:rPr>
          <w:rFonts w:ascii="Arial" w:eastAsia="Arial" w:hAnsi="Arial" w:cs="Arial"/>
          <w:snapToGrid/>
          <w:sz w:val="22"/>
          <w:szCs w:val="22"/>
        </w:rPr>
      </w:pPr>
      <w:r w:rsidRPr="004248A5">
        <w:rPr>
          <w:rFonts w:ascii="Arial" w:eastAsia="Arial" w:hAnsi="Arial" w:cs="Arial"/>
          <w:snapToGrid/>
          <w:sz w:val="22"/>
          <w:szCs w:val="22"/>
        </w:rPr>
        <w:t>Aaron Snover, Committee</w:t>
      </w:r>
      <w:r w:rsidRPr="004248A5">
        <w:rPr>
          <w:rFonts w:ascii="Arial" w:eastAsia="Arial" w:hAnsi="Arial" w:cs="Arial"/>
          <w:snapToGrid/>
          <w:spacing w:val="-10"/>
          <w:sz w:val="22"/>
          <w:szCs w:val="22"/>
        </w:rPr>
        <w:t xml:space="preserve"> </w:t>
      </w:r>
      <w:r w:rsidRPr="004248A5">
        <w:rPr>
          <w:rFonts w:ascii="Arial" w:eastAsia="Arial" w:hAnsi="Arial" w:cs="Arial"/>
          <w:snapToGrid/>
          <w:spacing w:val="-2"/>
          <w:sz w:val="22"/>
          <w:szCs w:val="22"/>
        </w:rPr>
        <w:t>Coordinator</w:t>
      </w:r>
      <w:r w:rsidRPr="004248A5">
        <w:rPr>
          <w:rFonts w:ascii="Arial" w:eastAsia="Arial" w:hAnsi="Arial" w:cs="Arial"/>
          <w:snapToGrid/>
          <w:sz w:val="22"/>
          <w:szCs w:val="22"/>
        </w:rPr>
        <w:tab/>
        <w:t>Gretchen</w:t>
      </w:r>
      <w:r w:rsidRPr="004248A5">
        <w:rPr>
          <w:rFonts w:ascii="Arial" w:eastAsia="Arial" w:hAnsi="Arial" w:cs="Arial"/>
          <w:snapToGrid/>
          <w:spacing w:val="-12"/>
          <w:sz w:val="22"/>
          <w:szCs w:val="22"/>
        </w:rPr>
        <w:t xml:space="preserve"> </w:t>
      </w:r>
      <w:r w:rsidRPr="004248A5">
        <w:rPr>
          <w:rFonts w:ascii="Arial" w:eastAsia="Arial" w:hAnsi="Arial" w:cs="Arial"/>
          <w:snapToGrid/>
          <w:sz w:val="22"/>
          <w:szCs w:val="22"/>
        </w:rPr>
        <w:t>Adler,</w:t>
      </w:r>
      <w:r w:rsidRPr="004248A5">
        <w:rPr>
          <w:rFonts w:ascii="Arial" w:eastAsia="Arial" w:hAnsi="Arial" w:cs="Arial"/>
          <w:snapToGrid/>
          <w:spacing w:val="-8"/>
          <w:sz w:val="22"/>
          <w:szCs w:val="22"/>
        </w:rPr>
        <w:t xml:space="preserve"> </w:t>
      </w:r>
      <w:r w:rsidRPr="004248A5">
        <w:rPr>
          <w:rFonts w:ascii="Arial" w:eastAsia="Arial" w:hAnsi="Arial" w:cs="Arial"/>
          <w:snapToGrid/>
          <w:spacing w:val="-2"/>
          <w:sz w:val="22"/>
          <w:szCs w:val="22"/>
        </w:rPr>
        <w:t>Secretary</w:t>
      </w:r>
    </w:p>
    <w:p w14:paraId="13E29EC7" w14:textId="7CB6CD5D" w:rsidR="007C19F4" w:rsidRPr="004248A5" w:rsidRDefault="004248A5" w:rsidP="004248A5">
      <w:pPr>
        <w:autoSpaceDE w:val="0"/>
        <w:autoSpaceDN w:val="0"/>
        <w:spacing w:before="248"/>
        <w:ind w:left="119"/>
        <w:rPr>
          <w:rFonts w:ascii="Aptos" w:eastAsia="Aptos" w:hAnsi="Aptos"/>
          <w:snapToGrid/>
          <w:kern w:val="2"/>
          <w:sz w:val="22"/>
          <w:szCs w:val="22"/>
          <w14:ligatures w14:val="standardContextual"/>
        </w:rPr>
      </w:pPr>
      <w:r w:rsidRPr="004248A5">
        <w:rPr>
          <w:rFonts w:ascii="Arial" w:eastAsia="Arial" w:hAnsi="Arial" w:cs="Arial"/>
          <w:b/>
          <w:snapToGrid/>
          <w:sz w:val="22"/>
          <w:szCs w:val="22"/>
        </w:rPr>
        <w:t>NOTE:</w:t>
      </w:r>
      <w:r w:rsidRPr="004248A5">
        <w:rPr>
          <w:rFonts w:ascii="Arial" w:eastAsia="Arial" w:hAnsi="Arial" w:cs="Arial"/>
          <w:b/>
          <w:snapToGrid/>
          <w:spacing w:val="50"/>
          <w:sz w:val="22"/>
          <w:szCs w:val="22"/>
        </w:rPr>
        <w:t xml:space="preserve"> </w:t>
      </w:r>
      <w:r w:rsidRPr="004248A5">
        <w:rPr>
          <w:rFonts w:ascii="Arial" w:eastAsia="Arial" w:hAnsi="Arial" w:cs="Arial"/>
          <w:snapToGrid/>
          <w:sz w:val="22"/>
          <w:szCs w:val="22"/>
        </w:rPr>
        <w:t>The</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foregoing</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minutes</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are</w:t>
      </w:r>
      <w:r w:rsidRPr="004248A5">
        <w:rPr>
          <w:rFonts w:ascii="Arial" w:eastAsia="Arial" w:hAnsi="Arial" w:cs="Arial"/>
          <w:snapToGrid/>
          <w:spacing w:val="-7"/>
          <w:sz w:val="22"/>
          <w:szCs w:val="22"/>
        </w:rPr>
        <w:t xml:space="preserve"> </w:t>
      </w:r>
      <w:r w:rsidRPr="004248A5">
        <w:rPr>
          <w:rFonts w:ascii="Arial" w:eastAsia="Arial" w:hAnsi="Arial" w:cs="Arial"/>
          <w:snapToGrid/>
          <w:sz w:val="22"/>
          <w:szCs w:val="22"/>
        </w:rPr>
        <w:t>subject</w:t>
      </w:r>
      <w:r w:rsidRPr="004248A5">
        <w:rPr>
          <w:rFonts w:ascii="Arial" w:eastAsia="Arial" w:hAnsi="Arial" w:cs="Arial"/>
          <w:snapToGrid/>
          <w:spacing w:val="-1"/>
          <w:sz w:val="22"/>
          <w:szCs w:val="22"/>
        </w:rPr>
        <w:t xml:space="preserve"> </w:t>
      </w:r>
      <w:r w:rsidRPr="004248A5">
        <w:rPr>
          <w:rFonts w:ascii="Arial" w:eastAsia="Arial" w:hAnsi="Arial" w:cs="Arial"/>
          <w:snapToGrid/>
          <w:sz w:val="22"/>
          <w:szCs w:val="22"/>
        </w:rPr>
        <w:t>to</w:t>
      </w:r>
      <w:r w:rsidRPr="004248A5">
        <w:rPr>
          <w:rFonts w:ascii="Arial" w:eastAsia="Arial" w:hAnsi="Arial" w:cs="Arial"/>
          <w:snapToGrid/>
          <w:spacing w:val="-6"/>
          <w:sz w:val="22"/>
          <w:szCs w:val="22"/>
        </w:rPr>
        <w:t xml:space="preserve"> </w:t>
      </w:r>
      <w:r w:rsidRPr="004248A5">
        <w:rPr>
          <w:rFonts w:ascii="Arial" w:eastAsia="Arial" w:hAnsi="Arial" w:cs="Arial"/>
          <w:snapToGrid/>
          <w:sz w:val="22"/>
          <w:szCs w:val="22"/>
        </w:rPr>
        <w:t>Authority</w:t>
      </w:r>
      <w:r w:rsidRPr="004248A5">
        <w:rPr>
          <w:rFonts w:ascii="Arial" w:eastAsia="Arial" w:hAnsi="Arial" w:cs="Arial"/>
          <w:snapToGrid/>
          <w:spacing w:val="-1"/>
          <w:sz w:val="22"/>
          <w:szCs w:val="22"/>
        </w:rPr>
        <w:t xml:space="preserve"> </w:t>
      </w:r>
      <w:r w:rsidRPr="004248A5">
        <w:rPr>
          <w:rFonts w:ascii="Arial" w:eastAsia="Arial" w:hAnsi="Arial" w:cs="Arial"/>
          <w:snapToGrid/>
          <w:spacing w:val="-2"/>
          <w:sz w:val="22"/>
          <w:szCs w:val="22"/>
        </w:rPr>
        <w:t>approval.</w:t>
      </w:r>
    </w:p>
    <w:sectPr w:rsidR="007C19F4" w:rsidRPr="004248A5" w:rsidSect="00FD15D5">
      <w:headerReference w:type="default" r:id="rId11"/>
      <w:endnotePr>
        <w:numFmt w:val="decimal"/>
      </w:endnotePr>
      <w:type w:val="continuous"/>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C978" w14:textId="77777777" w:rsidR="00FD15D5" w:rsidRDefault="00FD15D5">
      <w:r>
        <w:separator/>
      </w:r>
    </w:p>
  </w:endnote>
  <w:endnote w:type="continuationSeparator" w:id="0">
    <w:p w14:paraId="28FEA2E5" w14:textId="77777777" w:rsidR="00FD15D5" w:rsidRDefault="00FD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AF59" w14:textId="77777777" w:rsidR="00FD15D5" w:rsidRDefault="00FD15D5">
      <w:r>
        <w:separator/>
      </w:r>
    </w:p>
  </w:footnote>
  <w:footnote w:type="continuationSeparator" w:id="0">
    <w:p w14:paraId="2518AD85" w14:textId="77777777" w:rsidR="00FD15D5" w:rsidRDefault="00FD1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5548" w14:textId="6772754F" w:rsidR="007A0EC2" w:rsidRPr="007A0EC2" w:rsidRDefault="007A0EC2" w:rsidP="007A0EC2">
    <w:pPr>
      <w:pStyle w:val="Header"/>
      <w:tabs>
        <w:tab w:val="clear" w:pos="8640"/>
        <w:tab w:val="right" w:pos="9180"/>
      </w:tabs>
      <w:rPr>
        <w:sz w:val="20"/>
      </w:rPr>
    </w:pPr>
    <w:r w:rsidRPr="007A0EC2">
      <w:rPr>
        <w:rFonts w:cs="Arial"/>
        <w:sz w:val="20"/>
      </w:rPr>
      <w:t xml:space="preserve">OAKLAND COUNTY ART INSTITUTE AUTHORITY      </w:t>
    </w:r>
    <w:r w:rsidRPr="007A0EC2">
      <w:rPr>
        <w:rFonts w:cs="Arial"/>
        <w:sz w:val="20"/>
      </w:rPr>
      <w:tab/>
      <w:t xml:space="preserve">        </w:t>
    </w:r>
    <w:r w:rsidRPr="007A0EC2">
      <w:rPr>
        <w:sz w:val="20"/>
      </w:rPr>
      <w:t xml:space="preserve">Page </w:t>
    </w:r>
    <w:sdt>
      <w:sdtPr>
        <w:rPr>
          <w:sz w:val="20"/>
        </w:rPr>
        <w:id w:val="-462040991"/>
        <w:docPartObj>
          <w:docPartGallery w:val="Page Numbers (Top of Page)"/>
          <w:docPartUnique/>
        </w:docPartObj>
      </w:sdtPr>
      <w:sdtEndPr>
        <w:rPr>
          <w:noProof/>
        </w:rPr>
      </w:sdtEndPr>
      <w:sdtContent>
        <w:r w:rsidRPr="007A0EC2">
          <w:rPr>
            <w:sz w:val="20"/>
          </w:rPr>
          <w:fldChar w:fldCharType="begin"/>
        </w:r>
        <w:r w:rsidRPr="007A0EC2">
          <w:rPr>
            <w:sz w:val="20"/>
          </w:rPr>
          <w:instrText xml:space="preserve"> PAGE   \* MERGEFORMAT </w:instrText>
        </w:r>
        <w:r w:rsidRPr="007A0EC2">
          <w:rPr>
            <w:sz w:val="20"/>
          </w:rPr>
          <w:fldChar w:fldCharType="separate"/>
        </w:r>
        <w:r w:rsidRPr="007A0EC2">
          <w:rPr>
            <w:sz w:val="20"/>
          </w:rPr>
          <w:t>2</w:t>
        </w:r>
        <w:r w:rsidRPr="007A0EC2">
          <w:rPr>
            <w:noProof/>
            <w:sz w:val="20"/>
          </w:rPr>
          <w:fldChar w:fldCharType="end"/>
        </w:r>
      </w:sdtContent>
    </w:sdt>
  </w:p>
  <w:p w14:paraId="7FA3A127" w14:textId="388DEAD9" w:rsidR="007A0EC2" w:rsidRPr="007A0EC2" w:rsidRDefault="00EC6775" w:rsidP="007A0EC2">
    <w:pPr>
      <w:tabs>
        <w:tab w:val="left" w:pos="720"/>
        <w:tab w:val="left" w:pos="8730"/>
      </w:tabs>
      <w:rPr>
        <w:rStyle w:val="PageNumber"/>
        <w:rFonts w:ascii="Arial" w:hAnsi="Arial"/>
        <w:sz w:val="20"/>
      </w:rPr>
    </w:pPr>
    <w:r>
      <w:rPr>
        <w:rStyle w:val="PageNumber"/>
        <w:rFonts w:ascii="Arial" w:hAnsi="Arial"/>
        <w:sz w:val="20"/>
      </w:rPr>
      <w:t>January 22</w:t>
    </w:r>
    <w:r w:rsidR="00951196">
      <w:rPr>
        <w:rStyle w:val="PageNumber"/>
        <w:rFonts w:ascii="Arial" w:hAnsi="Arial"/>
        <w:sz w:val="20"/>
      </w:rPr>
      <w:t>, 202</w:t>
    </w:r>
    <w:r>
      <w:rPr>
        <w:rStyle w:val="PageNumber"/>
        <w:rFonts w:ascii="Arial" w:hAnsi="Arial"/>
        <w:sz w:val="20"/>
      </w:rPr>
      <w:t>4</w:t>
    </w:r>
  </w:p>
  <w:p w14:paraId="6BF527B8" w14:textId="436A4F9A" w:rsidR="007A0EC2" w:rsidRDefault="007A0EC2" w:rsidP="007A0EC2">
    <w:pPr>
      <w:tabs>
        <w:tab w:val="left" w:pos="720"/>
        <w:tab w:val="left" w:pos="8730"/>
      </w:tabs>
      <w:rPr>
        <w:rStyle w:val="PageNumber"/>
        <w:rFonts w:ascii="Arial" w:hAnsi="Arial"/>
        <w:sz w:val="20"/>
      </w:rPr>
    </w:pPr>
    <w:r>
      <w:rPr>
        <w:rFonts w:ascii="Arial" w:hAnsi="Arial" w:cs="Arial"/>
        <w:sz w:val="20"/>
      </w:rPr>
      <w:t xml:space="preserve">    </w:t>
    </w:r>
    <w:r w:rsidRPr="000439B6">
      <w:rPr>
        <w:rFonts w:ascii="Arial" w:hAnsi="Arial" w:cs="Arial"/>
        <w:sz w:val="20"/>
      </w:rPr>
      <w:t xml:space="preserve">                           </w:t>
    </w:r>
    <w:r>
      <w:rPr>
        <w:rFonts w:ascii="Arial" w:hAnsi="Arial" w:cs="Arial"/>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1C8"/>
    <w:multiLevelType w:val="hybridMultilevel"/>
    <w:tmpl w:val="32DC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108"/>
    <w:multiLevelType w:val="hybridMultilevel"/>
    <w:tmpl w:val="91563C5C"/>
    <w:lvl w:ilvl="0" w:tplc="B4F0D856">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F7A01"/>
    <w:multiLevelType w:val="hybridMultilevel"/>
    <w:tmpl w:val="7DB02B7A"/>
    <w:lvl w:ilvl="0" w:tplc="D75EDAF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86993"/>
    <w:multiLevelType w:val="hybridMultilevel"/>
    <w:tmpl w:val="02C21360"/>
    <w:lvl w:ilvl="0" w:tplc="379A9D38">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75539"/>
    <w:multiLevelType w:val="hybridMultilevel"/>
    <w:tmpl w:val="58AAEEEC"/>
    <w:lvl w:ilvl="0" w:tplc="ABEABD06">
      <w:start w:val="9"/>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219E8"/>
    <w:multiLevelType w:val="hybridMultilevel"/>
    <w:tmpl w:val="0CDA5E9C"/>
    <w:lvl w:ilvl="0" w:tplc="042ED244">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021EC"/>
    <w:multiLevelType w:val="hybridMultilevel"/>
    <w:tmpl w:val="C320251A"/>
    <w:lvl w:ilvl="0" w:tplc="248EA4DA">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3F222E"/>
    <w:multiLevelType w:val="hybridMultilevel"/>
    <w:tmpl w:val="C1F8DB9E"/>
    <w:lvl w:ilvl="0" w:tplc="921829B8">
      <w:start w:val="4"/>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17D44"/>
    <w:multiLevelType w:val="hybridMultilevel"/>
    <w:tmpl w:val="FDBA6372"/>
    <w:lvl w:ilvl="0" w:tplc="C0C847E4">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0542F"/>
    <w:multiLevelType w:val="hybridMultilevel"/>
    <w:tmpl w:val="760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E61F1"/>
    <w:multiLevelType w:val="hybridMultilevel"/>
    <w:tmpl w:val="29ECD008"/>
    <w:lvl w:ilvl="0" w:tplc="3B0EDE46">
      <w:start w:val="1"/>
      <w:numFmt w:val="bullet"/>
      <w:lvlText w:val="•"/>
      <w:lvlJc w:val="left"/>
      <w:pPr>
        <w:tabs>
          <w:tab w:val="num" w:pos="720"/>
        </w:tabs>
        <w:ind w:left="720" w:hanging="360"/>
      </w:pPr>
      <w:rPr>
        <w:rFonts w:ascii="Arial" w:hAnsi="Arial" w:hint="default"/>
      </w:rPr>
    </w:lvl>
    <w:lvl w:ilvl="1" w:tplc="D27A1D24" w:tentative="1">
      <w:start w:val="1"/>
      <w:numFmt w:val="bullet"/>
      <w:lvlText w:val="•"/>
      <w:lvlJc w:val="left"/>
      <w:pPr>
        <w:tabs>
          <w:tab w:val="num" w:pos="1440"/>
        </w:tabs>
        <w:ind w:left="1440" w:hanging="360"/>
      </w:pPr>
      <w:rPr>
        <w:rFonts w:ascii="Arial" w:hAnsi="Arial" w:hint="default"/>
      </w:rPr>
    </w:lvl>
    <w:lvl w:ilvl="2" w:tplc="503431EC" w:tentative="1">
      <w:start w:val="1"/>
      <w:numFmt w:val="bullet"/>
      <w:lvlText w:val="•"/>
      <w:lvlJc w:val="left"/>
      <w:pPr>
        <w:tabs>
          <w:tab w:val="num" w:pos="2160"/>
        </w:tabs>
        <w:ind w:left="2160" w:hanging="360"/>
      </w:pPr>
      <w:rPr>
        <w:rFonts w:ascii="Arial" w:hAnsi="Arial" w:hint="default"/>
      </w:rPr>
    </w:lvl>
    <w:lvl w:ilvl="3" w:tplc="AE94E9EE" w:tentative="1">
      <w:start w:val="1"/>
      <w:numFmt w:val="bullet"/>
      <w:lvlText w:val="•"/>
      <w:lvlJc w:val="left"/>
      <w:pPr>
        <w:tabs>
          <w:tab w:val="num" w:pos="2880"/>
        </w:tabs>
        <w:ind w:left="2880" w:hanging="360"/>
      </w:pPr>
      <w:rPr>
        <w:rFonts w:ascii="Arial" w:hAnsi="Arial" w:hint="default"/>
      </w:rPr>
    </w:lvl>
    <w:lvl w:ilvl="4" w:tplc="E9DAEE60" w:tentative="1">
      <w:start w:val="1"/>
      <w:numFmt w:val="bullet"/>
      <w:lvlText w:val="•"/>
      <w:lvlJc w:val="left"/>
      <w:pPr>
        <w:tabs>
          <w:tab w:val="num" w:pos="3600"/>
        </w:tabs>
        <w:ind w:left="3600" w:hanging="360"/>
      </w:pPr>
      <w:rPr>
        <w:rFonts w:ascii="Arial" w:hAnsi="Arial" w:hint="default"/>
      </w:rPr>
    </w:lvl>
    <w:lvl w:ilvl="5" w:tplc="7256DCF8" w:tentative="1">
      <w:start w:val="1"/>
      <w:numFmt w:val="bullet"/>
      <w:lvlText w:val="•"/>
      <w:lvlJc w:val="left"/>
      <w:pPr>
        <w:tabs>
          <w:tab w:val="num" w:pos="4320"/>
        </w:tabs>
        <w:ind w:left="4320" w:hanging="360"/>
      </w:pPr>
      <w:rPr>
        <w:rFonts w:ascii="Arial" w:hAnsi="Arial" w:hint="default"/>
      </w:rPr>
    </w:lvl>
    <w:lvl w:ilvl="6" w:tplc="B6B6EE7A" w:tentative="1">
      <w:start w:val="1"/>
      <w:numFmt w:val="bullet"/>
      <w:lvlText w:val="•"/>
      <w:lvlJc w:val="left"/>
      <w:pPr>
        <w:tabs>
          <w:tab w:val="num" w:pos="5040"/>
        </w:tabs>
        <w:ind w:left="5040" w:hanging="360"/>
      </w:pPr>
      <w:rPr>
        <w:rFonts w:ascii="Arial" w:hAnsi="Arial" w:hint="default"/>
      </w:rPr>
    </w:lvl>
    <w:lvl w:ilvl="7" w:tplc="70EA4034" w:tentative="1">
      <w:start w:val="1"/>
      <w:numFmt w:val="bullet"/>
      <w:lvlText w:val="•"/>
      <w:lvlJc w:val="left"/>
      <w:pPr>
        <w:tabs>
          <w:tab w:val="num" w:pos="5760"/>
        </w:tabs>
        <w:ind w:left="5760" w:hanging="360"/>
      </w:pPr>
      <w:rPr>
        <w:rFonts w:ascii="Arial" w:hAnsi="Arial" w:hint="default"/>
      </w:rPr>
    </w:lvl>
    <w:lvl w:ilvl="8" w:tplc="82DE12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8C1B27"/>
    <w:multiLevelType w:val="hybridMultilevel"/>
    <w:tmpl w:val="53BA6D08"/>
    <w:lvl w:ilvl="0" w:tplc="1E60996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30E70"/>
    <w:multiLevelType w:val="hybridMultilevel"/>
    <w:tmpl w:val="20F24CD2"/>
    <w:lvl w:ilvl="0" w:tplc="6F929BAA">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25D66"/>
    <w:multiLevelType w:val="hybridMultilevel"/>
    <w:tmpl w:val="D040C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81CB1"/>
    <w:multiLevelType w:val="hybridMultilevel"/>
    <w:tmpl w:val="215C3DFA"/>
    <w:lvl w:ilvl="0" w:tplc="738C3A7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507140F8"/>
    <w:multiLevelType w:val="hybridMultilevel"/>
    <w:tmpl w:val="C25E1C3C"/>
    <w:lvl w:ilvl="0" w:tplc="160E6DDC">
      <w:start w:val="1"/>
      <w:numFmt w:val="decimal"/>
      <w:lvlText w:val="%1."/>
      <w:lvlJc w:val="left"/>
      <w:pPr>
        <w:ind w:left="-216" w:firstLine="216"/>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B6023"/>
    <w:multiLevelType w:val="hybridMultilevel"/>
    <w:tmpl w:val="8B0CF67E"/>
    <w:lvl w:ilvl="0" w:tplc="CE7287F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A71CE"/>
    <w:multiLevelType w:val="hybridMultilevel"/>
    <w:tmpl w:val="5E7063FA"/>
    <w:lvl w:ilvl="0" w:tplc="5C022D78">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C6DD4"/>
    <w:multiLevelType w:val="hybridMultilevel"/>
    <w:tmpl w:val="752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374">
    <w:abstractNumId w:val="7"/>
  </w:num>
  <w:num w:numId="2" w16cid:durableId="1198395411">
    <w:abstractNumId w:val="17"/>
  </w:num>
  <w:num w:numId="3" w16cid:durableId="1421564342">
    <w:abstractNumId w:val="13"/>
  </w:num>
  <w:num w:numId="4" w16cid:durableId="1662348191">
    <w:abstractNumId w:val="1"/>
  </w:num>
  <w:num w:numId="5" w16cid:durableId="1078404064">
    <w:abstractNumId w:val="8"/>
  </w:num>
  <w:num w:numId="6" w16cid:durableId="1574195572">
    <w:abstractNumId w:val="4"/>
  </w:num>
  <w:num w:numId="7" w16cid:durableId="707991887">
    <w:abstractNumId w:val="12"/>
  </w:num>
  <w:num w:numId="8" w16cid:durableId="1770856711">
    <w:abstractNumId w:val="2"/>
  </w:num>
  <w:num w:numId="9" w16cid:durableId="1635140655">
    <w:abstractNumId w:val="3"/>
  </w:num>
  <w:num w:numId="10" w16cid:durableId="1563371345">
    <w:abstractNumId w:val="14"/>
  </w:num>
  <w:num w:numId="11" w16cid:durableId="905527029">
    <w:abstractNumId w:val="11"/>
  </w:num>
  <w:num w:numId="12" w16cid:durableId="1656831982">
    <w:abstractNumId w:val="5"/>
  </w:num>
  <w:num w:numId="13" w16cid:durableId="1673218003">
    <w:abstractNumId w:val="0"/>
  </w:num>
  <w:num w:numId="14" w16cid:durableId="77677242">
    <w:abstractNumId w:val="9"/>
  </w:num>
  <w:num w:numId="15" w16cid:durableId="457726727">
    <w:abstractNumId w:val="15"/>
  </w:num>
  <w:num w:numId="16" w16cid:durableId="1950352154">
    <w:abstractNumId w:val="16"/>
  </w:num>
  <w:num w:numId="17" w16cid:durableId="8996522">
    <w:abstractNumId w:val="10"/>
  </w:num>
  <w:num w:numId="18" w16cid:durableId="632946857">
    <w:abstractNumId w:val="18"/>
  </w:num>
  <w:num w:numId="19" w16cid:durableId="135183884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color="white" strokecolor="white">
      <v:fill color="white"/>
      <v:stroke color="white"/>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91"/>
    <w:rsid w:val="0000013A"/>
    <w:rsid w:val="000004E4"/>
    <w:rsid w:val="000006F9"/>
    <w:rsid w:val="00000AF9"/>
    <w:rsid w:val="00000D5A"/>
    <w:rsid w:val="000014D6"/>
    <w:rsid w:val="000018A0"/>
    <w:rsid w:val="00001A79"/>
    <w:rsid w:val="00001CA2"/>
    <w:rsid w:val="00002929"/>
    <w:rsid w:val="00002950"/>
    <w:rsid w:val="00002AAD"/>
    <w:rsid w:val="00002DC7"/>
    <w:rsid w:val="0000330A"/>
    <w:rsid w:val="0000332D"/>
    <w:rsid w:val="000034FA"/>
    <w:rsid w:val="00003500"/>
    <w:rsid w:val="00003DDC"/>
    <w:rsid w:val="00003FF8"/>
    <w:rsid w:val="000042CC"/>
    <w:rsid w:val="00004E11"/>
    <w:rsid w:val="0000513C"/>
    <w:rsid w:val="00005338"/>
    <w:rsid w:val="0000543B"/>
    <w:rsid w:val="00005A3C"/>
    <w:rsid w:val="00005BF8"/>
    <w:rsid w:val="00005D71"/>
    <w:rsid w:val="00006034"/>
    <w:rsid w:val="00006903"/>
    <w:rsid w:val="000069A9"/>
    <w:rsid w:val="00007120"/>
    <w:rsid w:val="00007250"/>
    <w:rsid w:val="0000745E"/>
    <w:rsid w:val="00007542"/>
    <w:rsid w:val="00007801"/>
    <w:rsid w:val="00007906"/>
    <w:rsid w:val="00007B93"/>
    <w:rsid w:val="000100E6"/>
    <w:rsid w:val="00010856"/>
    <w:rsid w:val="000113E7"/>
    <w:rsid w:val="000117FE"/>
    <w:rsid w:val="00011F64"/>
    <w:rsid w:val="000123E6"/>
    <w:rsid w:val="00012DFE"/>
    <w:rsid w:val="00012E3A"/>
    <w:rsid w:val="0001350E"/>
    <w:rsid w:val="00013841"/>
    <w:rsid w:val="000138E4"/>
    <w:rsid w:val="00013A07"/>
    <w:rsid w:val="00013B76"/>
    <w:rsid w:val="00013BC0"/>
    <w:rsid w:val="0001423E"/>
    <w:rsid w:val="000144B2"/>
    <w:rsid w:val="000148EF"/>
    <w:rsid w:val="0001494B"/>
    <w:rsid w:val="000149AF"/>
    <w:rsid w:val="000152C0"/>
    <w:rsid w:val="00015465"/>
    <w:rsid w:val="0001556F"/>
    <w:rsid w:val="00015B9D"/>
    <w:rsid w:val="00015E85"/>
    <w:rsid w:val="00015F48"/>
    <w:rsid w:val="0001602F"/>
    <w:rsid w:val="00016180"/>
    <w:rsid w:val="000165D3"/>
    <w:rsid w:val="0001686F"/>
    <w:rsid w:val="00016C46"/>
    <w:rsid w:val="00016CA3"/>
    <w:rsid w:val="00016CF3"/>
    <w:rsid w:val="000172B0"/>
    <w:rsid w:val="00017B42"/>
    <w:rsid w:val="00017EBE"/>
    <w:rsid w:val="0002057E"/>
    <w:rsid w:val="000208BA"/>
    <w:rsid w:val="0002094A"/>
    <w:rsid w:val="00020D8E"/>
    <w:rsid w:val="0002150F"/>
    <w:rsid w:val="00021AAC"/>
    <w:rsid w:val="000221A9"/>
    <w:rsid w:val="00022305"/>
    <w:rsid w:val="000228A9"/>
    <w:rsid w:val="00022EDE"/>
    <w:rsid w:val="00023168"/>
    <w:rsid w:val="00023372"/>
    <w:rsid w:val="00023386"/>
    <w:rsid w:val="000238DA"/>
    <w:rsid w:val="00023A75"/>
    <w:rsid w:val="00023ADC"/>
    <w:rsid w:val="00023C7E"/>
    <w:rsid w:val="00024037"/>
    <w:rsid w:val="0002468D"/>
    <w:rsid w:val="00024C07"/>
    <w:rsid w:val="00024D5C"/>
    <w:rsid w:val="000250E4"/>
    <w:rsid w:val="00025240"/>
    <w:rsid w:val="00025949"/>
    <w:rsid w:val="00025CAE"/>
    <w:rsid w:val="00025D65"/>
    <w:rsid w:val="00025E67"/>
    <w:rsid w:val="00025EEF"/>
    <w:rsid w:val="00026130"/>
    <w:rsid w:val="000261F3"/>
    <w:rsid w:val="0002674B"/>
    <w:rsid w:val="00026B76"/>
    <w:rsid w:val="000272FD"/>
    <w:rsid w:val="00027355"/>
    <w:rsid w:val="0002768E"/>
    <w:rsid w:val="00027979"/>
    <w:rsid w:val="00027C56"/>
    <w:rsid w:val="00027D18"/>
    <w:rsid w:val="00030456"/>
    <w:rsid w:val="00030A3E"/>
    <w:rsid w:val="00030C6B"/>
    <w:rsid w:val="00030D12"/>
    <w:rsid w:val="0003108C"/>
    <w:rsid w:val="000312D0"/>
    <w:rsid w:val="000316F0"/>
    <w:rsid w:val="00031CC1"/>
    <w:rsid w:val="00031D9F"/>
    <w:rsid w:val="0003207B"/>
    <w:rsid w:val="000323E1"/>
    <w:rsid w:val="00033897"/>
    <w:rsid w:val="000339C9"/>
    <w:rsid w:val="00033BA5"/>
    <w:rsid w:val="00033BCB"/>
    <w:rsid w:val="00033CB3"/>
    <w:rsid w:val="00034005"/>
    <w:rsid w:val="000342B3"/>
    <w:rsid w:val="000342F7"/>
    <w:rsid w:val="0003516C"/>
    <w:rsid w:val="00035544"/>
    <w:rsid w:val="00035803"/>
    <w:rsid w:val="00035A82"/>
    <w:rsid w:val="00036279"/>
    <w:rsid w:val="00036E27"/>
    <w:rsid w:val="00037184"/>
    <w:rsid w:val="00037849"/>
    <w:rsid w:val="00037902"/>
    <w:rsid w:val="00037914"/>
    <w:rsid w:val="00037C4A"/>
    <w:rsid w:val="00037DF4"/>
    <w:rsid w:val="0004006F"/>
    <w:rsid w:val="00040080"/>
    <w:rsid w:val="00040309"/>
    <w:rsid w:val="0004059D"/>
    <w:rsid w:val="000405F3"/>
    <w:rsid w:val="00040701"/>
    <w:rsid w:val="0004083F"/>
    <w:rsid w:val="00040904"/>
    <w:rsid w:val="0004099F"/>
    <w:rsid w:val="00040B74"/>
    <w:rsid w:val="00041278"/>
    <w:rsid w:val="000416F6"/>
    <w:rsid w:val="00041747"/>
    <w:rsid w:val="000419CE"/>
    <w:rsid w:val="00041B98"/>
    <w:rsid w:val="00041EF2"/>
    <w:rsid w:val="00042116"/>
    <w:rsid w:val="0004222B"/>
    <w:rsid w:val="000422C5"/>
    <w:rsid w:val="0004272D"/>
    <w:rsid w:val="00042AC9"/>
    <w:rsid w:val="00042D67"/>
    <w:rsid w:val="000430D9"/>
    <w:rsid w:val="00043394"/>
    <w:rsid w:val="000437B4"/>
    <w:rsid w:val="000437C7"/>
    <w:rsid w:val="000439B6"/>
    <w:rsid w:val="0004412A"/>
    <w:rsid w:val="00044190"/>
    <w:rsid w:val="00044538"/>
    <w:rsid w:val="000447B7"/>
    <w:rsid w:val="00044CDD"/>
    <w:rsid w:val="00045558"/>
    <w:rsid w:val="000455C7"/>
    <w:rsid w:val="00046C8B"/>
    <w:rsid w:val="00047074"/>
    <w:rsid w:val="0004716E"/>
    <w:rsid w:val="000473F0"/>
    <w:rsid w:val="000477E3"/>
    <w:rsid w:val="00050289"/>
    <w:rsid w:val="00050568"/>
    <w:rsid w:val="00050667"/>
    <w:rsid w:val="00050F27"/>
    <w:rsid w:val="000510DC"/>
    <w:rsid w:val="000511F7"/>
    <w:rsid w:val="0005135D"/>
    <w:rsid w:val="000514E8"/>
    <w:rsid w:val="00051629"/>
    <w:rsid w:val="00051844"/>
    <w:rsid w:val="00051DB8"/>
    <w:rsid w:val="00052031"/>
    <w:rsid w:val="000525A3"/>
    <w:rsid w:val="00052B3D"/>
    <w:rsid w:val="00052D7D"/>
    <w:rsid w:val="0005310B"/>
    <w:rsid w:val="0005491F"/>
    <w:rsid w:val="00054DC2"/>
    <w:rsid w:val="00054EBE"/>
    <w:rsid w:val="0005534F"/>
    <w:rsid w:val="000553C8"/>
    <w:rsid w:val="000556CE"/>
    <w:rsid w:val="00055942"/>
    <w:rsid w:val="000560A8"/>
    <w:rsid w:val="00056210"/>
    <w:rsid w:val="000563CC"/>
    <w:rsid w:val="000564E4"/>
    <w:rsid w:val="0005650F"/>
    <w:rsid w:val="0005657E"/>
    <w:rsid w:val="00056C9F"/>
    <w:rsid w:val="00056D73"/>
    <w:rsid w:val="000573A6"/>
    <w:rsid w:val="00057701"/>
    <w:rsid w:val="00057D90"/>
    <w:rsid w:val="0006029D"/>
    <w:rsid w:val="0006044F"/>
    <w:rsid w:val="0006045F"/>
    <w:rsid w:val="00060C1C"/>
    <w:rsid w:val="0006252C"/>
    <w:rsid w:val="00062A9F"/>
    <w:rsid w:val="00062BA6"/>
    <w:rsid w:val="00062BDD"/>
    <w:rsid w:val="00062D93"/>
    <w:rsid w:val="00062DDD"/>
    <w:rsid w:val="00062E6E"/>
    <w:rsid w:val="00063267"/>
    <w:rsid w:val="000638EC"/>
    <w:rsid w:val="00063AC9"/>
    <w:rsid w:val="00063B05"/>
    <w:rsid w:val="00063E2D"/>
    <w:rsid w:val="00063E45"/>
    <w:rsid w:val="00064080"/>
    <w:rsid w:val="000640EB"/>
    <w:rsid w:val="00064B78"/>
    <w:rsid w:val="00064B93"/>
    <w:rsid w:val="00064C10"/>
    <w:rsid w:val="00064C89"/>
    <w:rsid w:val="00064CA4"/>
    <w:rsid w:val="00064D75"/>
    <w:rsid w:val="00065145"/>
    <w:rsid w:val="00065194"/>
    <w:rsid w:val="00065424"/>
    <w:rsid w:val="000657A5"/>
    <w:rsid w:val="000659AA"/>
    <w:rsid w:val="00065F67"/>
    <w:rsid w:val="000663C9"/>
    <w:rsid w:val="00066420"/>
    <w:rsid w:val="00066530"/>
    <w:rsid w:val="000668FC"/>
    <w:rsid w:val="000669F0"/>
    <w:rsid w:val="00066F9E"/>
    <w:rsid w:val="000671C7"/>
    <w:rsid w:val="000673AD"/>
    <w:rsid w:val="00067529"/>
    <w:rsid w:val="00067D1C"/>
    <w:rsid w:val="000701CA"/>
    <w:rsid w:val="00070478"/>
    <w:rsid w:val="000705E7"/>
    <w:rsid w:val="000706D5"/>
    <w:rsid w:val="00070A34"/>
    <w:rsid w:val="000711E4"/>
    <w:rsid w:val="000713A1"/>
    <w:rsid w:val="00071D2D"/>
    <w:rsid w:val="00071DF4"/>
    <w:rsid w:val="00071E10"/>
    <w:rsid w:val="00072315"/>
    <w:rsid w:val="00072682"/>
    <w:rsid w:val="00072A9E"/>
    <w:rsid w:val="00072AC2"/>
    <w:rsid w:val="00072AE7"/>
    <w:rsid w:val="00073790"/>
    <w:rsid w:val="00073899"/>
    <w:rsid w:val="00073C7C"/>
    <w:rsid w:val="00073E98"/>
    <w:rsid w:val="0007539A"/>
    <w:rsid w:val="00075698"/>
    <w:rsid w:val="00075C87"/>
    <w:rsid w:val="0007654F"/>
    <w:rsid w:val="00076598"/>
    <w:rsid w:val="00076872"/>
    <w:rsid w:val="000768A9"/>
    <w:rsid w:val="00076C51"/>
    <w:rsid w:val="00077CBE"/>
    <w:rsid w:val="00077DA7"/>
    <w:rsid w:val="00077DE3"/>
    <w:rsid w:val="000802C9"/>
    <w:rsid w:val="0008090C"/>
    <w:rsid w:val="000810E4"/>
    <w:rsid w:val="0008125D"/>
    <w:rsid w:val="000817C1"/>
    <w:rsid w:val="000819E2"/>
    <w:rsid w:val="00081E51"/>
    <w:rsid w:val="00081E6A"/>
    <w:rsid w:val="00081EA1"/>
    <w:rsid w:val="00081FFF"/>
    <w:rsid w:val="0008221A"/>
    <w:rsid w:val="000823D8"/>
    <w:rsid w:val="00082911"/>
    <w:rsid w:val="00082D06"/>
    <w:rsid w:val="00082F04"/>
    <w:rsid w:val="000835B8"/>
    <w:rsid w:val="000837D7"/>
    <w:rsid w:val="0008481F"/>
    <w:rsid w:val="00084899"/>
    <w:rsid w:val="00084CA0"/>
    <w:rsid w:val="00084D40"/>
    <w:rsid w:val="00084F87"/>
    <w:rsid w:val="00084FDD"/>
    <w:rsid w:val="000850C2"/>
    <w:rsid w:val="00085607"/>
    <w:rsid w:val="00085DEC"/>
    <w:rsid w:val="000860BF"/>
    <w:rsid w:val="000861EF"/>
    <w:rsid w:val="000869BF"/>
    <w:rsid w:val="00086AF6"/>
    <w:rsid w:val="00086B4D"/>
    <w:rsid w:val="00086E2B"/>
    <w:rsid w:val="00087256"/>
    <w:rsid w:val="000878AE"/>
    <w:rsid w:val="00090026"/>
    <w:rsid w:val="0009015C"/>
    <w:rsid w:val="00090528"/>
    <w:rsid w:val="000908EF"/>
    <w:rsid w:val="00090A09"/>
    <w:rsid w:val="000911B7"/>
    <w:rsid w:val="000913D8"/>
    <w:rsid w:val="00091463"/>
    <w:rsid w:val="000914A2"/>
    <w:rsid w:val="00091690"/>
    <w:rsid w:val="000918E3"/>
    <w:rsid w:val="00091EB2"/>
    <w:rsid w:val="000920DF"/>
    <w:rsid w:val="000921F6"/>
    <w:rsid w:val="000928C4"/>
    <w:rsid w:val="00092F2B"/>
    <w:rsid w:val="00092FAB"/>
    <w:rsid w:val="000930B1"/>
    <w:rsid w:val="00093183"/>
    <w:rsid w:val="00093DD0"/>
    <w:rsid w:val="00094757"/>
    <w:rsid w:val="00094CCF"/>
    <w:rsid w:val="00094D88"/>
    <w:rsid w:val="00095BCC"/>
    <w:rsid w:val="00096A2F"/>
    <w:rsid w:val="00096FF3"/>
    <w:rsid w:val="00097A9A"/>
    <w:rsid w:val="00097B46"/>
    <w:rsid w:val="00097BA9"/>
    <w:rsid w:val="00097EBA"/>
    <w:rsid w:val="000A16E9"/>
    <w:rsid w:val="000A197D"/>
    <w:rsid w:val="000A1AF0"/>
    <w:rsid w:val="000A1BA1"/>
    <w:rsid w:val="000A27B0"/>
    <w:rsid w:val="000A2C66"/>
    <w:rsid w:val="000A2ECB"/>
    <w:rsid w:val="000A3566"/>
    <w:rsid w:val="000A3796"/>
    <w:rsid w:val="000A379D"/>
    <w:rsid w:val="000A3BD1"/>
    <w:rsid w:val="000A3E3C"/>
    <w:rsid w:val="000A409C"/>
    <w:rsid w:val="000A432C"/>
    <w:rsid w:val="000A491A"/>
    <w:rsid w:val="000A51CC"/>
    <w:rsid w:val="000A5232"/>
    <w:rsid w:val="000A56D9"/>
    <w:rsid w:val="000A580B"/>
    <w:rsid w:val="000A58CA"/>
    <w:rsid w:val="000A618C"/>
    <w:rsid w:val="000A680C"/>
    <w:rsid w:val="000A69B5"/>
    <w:rsid w:val="000A6CF9"/>
    <w:rsid w:val="000A6E03"/>
    <w:rsid w:val="000A702A"/>
    <w:rsid w:val="000A7119"/>
    <w:rsid w:val="000A7149"/>
    <w:rsid w:val="000A7405"/>
    <w:rsid w:val="000A741A"/>
    <w:rsid w:val="000A74CE"/>
    <w:rsid w:val="000A76EE"/>
    <w:rsid w:val="000A7B1B"/>
    <w:rsid w:val="000A7CDA"/>
    <w:rsid w:val="000B0210"/>
    <w:rsid w:val="000B034F"/>
    <w:rsid w:val="000B05B3"/>
    <w:rsid w:val="000B07F3"/>
    <w:rsid w:val="000B0E39"/>
    <w:rsid w:val="000B1925"/>
    <w:rsid w:val="000B19EF"/>
    <w:rsid w:val="000B2000"/>
    <w:rsid w:val="000B219D"/>
    <w:rsid w:val="000B2482"/>
    <w:rsid w:val="000B2B65"/>
    <w:rsid w:val="000B2D7B"/>
    <w:rsid w:val="000B2DF4"/>
    <w:rsid w:val="000B3040"/>
    <w:rsid w:val="000B30CC"/>
    <w:rsid w:val="000B33A1"/>
    <w:rsid w:val="000B3B9D"/>
    <w:rsid w:val="000B4592"/>
    <w:rsid w:val="000B46FA"/>
    <w:rsid w:val="000B4774"/>
    <w:rsid w:val="000B48A0"/>
    <w:rsid w:val="000B48EA"/>
    <w:rsid w:val="000B4C02"/>
    <w:rsid w:val="000B59CD"/>
    <w:rsid w:val="000B5AFC"/>
    <w:rsid w:val="000B5B2E"/>
    <w:rsid w:val="000B5D51"/>
    <w:rsid w:val="000B5E9B"/>
    <w:rsid w:val="000B62DD"/>
    <w:rsid w:val="000B6308"/>
    <w:rsid w:val="000B6341"/>
    <w:rsid w:val="000B63FB"/>
    <w:rsid w:val="000B7199"/>
    <w:rsid w:val="000B792E"/>
    <w:rsid w:val="000B793E"/>
    <w:rsid w:val="000B794F"/>
    <w:rsid w:val="000B7BCF"/>
    <w:rsid w:val="000B7CE7"/>
    <w:rsid w:val="000C02C7"/>
    <w:rsid w:val="000C031E"/>
    <w:rsid w:val="000C1489"/>
    <w:rsid w:val="000C1561"/>
    <w:rsid w:val="000C20C7"/>
    <w:rsid w:val="000C2F76"/>
    <w:rsid w:val="000C3233"/>
    <w:rsid w:val="000C352F"/>
    <w:rsid w:val="000C364F"/>
    <w:rsid w:val="000C37A6"/>
    <w:rsid w:val="000C3BF2"/>
    <w:rsid w:val="000C4048"/>
    <w:rsid w:val="000C43CD"/>
    <w:rsid w:val="000C455D"/>
    <w:rsid w:val="000C45D2"/>
    <w:rsid w:val="000C470E"/>
    <w:rsid w:val="000C4EFE"/>
    <w:rsid w:val="000C5244"/>
    <w:rsid w:val="000C5431"/>
    <w:rsid w:val="000C5F0C"/>
    <w:rsid w:val="000C67C5"/>
    <w:rsid w:val="000C7093"/>
    <w:rsid w:val="000C719C"/>
    <w:rsid w:val="000C725A"/>
    <w:rsid w:val="000D02C5"/>
    <w:rsid w:val="000D0382"/>
    <w:rsid w:val="000D0A54"/>
    <w:rsid w:val="000D0D7B"/>
    <w:rsid w:val="000D0FB0"/>
    <w:rsid w:val="000D11C6"/>
    <w:rsid w:val="000D12F6"/>
    <w:rsid w:val="000D1642"/>
    <w:rsid w:val="000D16D0"/>
    <w:rsid w:val="000D1914"/>
    <w:rsid w:val="000D1AA0"/>
    <w:rsid w:val="000D1B89"/>
    <w:rsid w:val="000D2126"/>
    <w:rsid w:val="000D2829"/>
    <w:rsid w:val="000D2873"/>
    <w:rsid w:val="000D2B4B"/>
    <w:rsid w:val="000D2C49"/>
    <w:rsid w:val="000D2EEE"/>
    <w:rsid w:val="000D2FEF"/>
    <w:rsid w:val="000D3453"/>
    <w:rsid w:val="000D34B8"/>
    <w:rsid w:val="000D37E4"/>
    <w:rsid w:val="000D465E"/>
    <w:rsid w:val="000D48DA"/>
    <w:rsid w:val="000D4F07"/>
    <w:rsid w:val="000D52D2"/>
    <w:rsid w:val="000D5428"/>
    <w:rsid w:val="000D54B5"/>
    <w:rsid w:val="000D591F"/>
    <w:rsid w:val="000D5AED"/>
    <w:rsid w:val="000D6287"/>
    <w:rsid w:val="000D6449"/>
    <w:rsid w:val="000D65C2"/>
    <w:rsid w:val="000D69BF"/>
    <w:rsid w:val="000D6AD7"/>
    <w:rsid w:val="000D6CFD"/>
    <w:rsid w:val="000D7470"/>
    <w:rsid w:val="000D765F"/>
    <w:rsid w:val="000E03D0"/>
    <w:rsid w:val="000E05DD"/>
    <w:rsid w:val="000E085E"/>
    <w:rsid w:val="000E09FA"/>
    <w:rsid w:val="000E0A46"/>
    <w:rsid w:val="000E0E1E"/>
    <w:rsid w:val="000E1011"/>
    <w:rsid w:val="000E1373"/>
    <w:rsid w:val="000E1553"/>
    <w:rsid w:val="000E1588"/>
    <w:rsid w:val="000E1D87"/>
    <w:rsid w:val="000E297A"/>
    <w:rsid w:val="000E2B49"/>
    <w:rsid w:val="000E2C2B"/>
    <w:rsid w:val="000E3185"/>
    <w:rsid w:val="000E36CA"/>
    <w:rsid w:val="000E3955"/>
    <w:rsid w:val="000E3A72"/>
    <w:rsid w:val="000E3D17"/>
    <w:rsid w:val="000E446A"/>
    <w:rsid w:val="000E45E4"/>
    <w:rsid w:val="000E4784"/>
    <w:rsid w:val="000E494F"/>
    <w:rsid w:val="000E4D8B"/>
    <w:rsid w:val="000E4FE0"/>
    <w:rsid w:val="000E5028"/>
    <w:rsid w:val="000E5357"/>
    <w:rsid w:val="000E576A"/>
    <w:rsid w:val="000E589D"/>
    <w:rsid w:val="000E5F4C"/>
    <w:rsid w:val="000E6D8C"/>
    <w:rsid w:val="000E716F"/>
    <w:rsid w:val="000E785F"/>
    <w:rsid w:val="000E7B75"/>
    <w:rsid w:val="000E7E9E"/>
    <w:rsid w:val="000E7F5F"/>
    <w:rsid w:val="000F0215"/>
    <w:rsid w:val="000F0366"/>
    <w:rsid w:val="000F07AA"/>
    <w:rsid w:val="000F07FC"/>
    <w:rsid w:val="000F0BC5"/>
    <w:rsid w:val="000F0D19"/>
    <w:rsid w:val="000F0F87"/>
    <w:rsid w:val="000F0FEA"/>
    <w:rsid w:val="000F11E9"/>
    <w:rsid w:val="000F18E5"/>
    <w:rsid w:val="000F1B29"/>
    <w:rsid w:val="000F1CA0"/>
    <w:rsid w:val="000F26CF"/>
    <w:rsid w:val="000F275B"/>
    <w:rsid w:val="000F2D3E"/>
    <w:rsid w:val="000F2FDF"/>
    <w:rsid w:val="000F32C4"/>
    <w:rsid w:val="000F3504"/>
    <w:rsid w:val="000F3729"/>
    <w:rsid w:val="000F375C"/>
    <w:rsid w:val="000F3813"/>
    <w:rsid w:val="000F44DD"/>
    <w:rsid w:val="000F46E2"/>
    <w:rsid w:val="000F4C38"/>
    <w:rsid w:val="000F52C3"/>
    <w:rsid w:val="000F565C"/>
    <w:rsid w:val="000F61AB"/>
    <w:rsid w:val="000F61DC"/>
    <w:rsid w:val="000F6378"/>
    <w:rsid w:val="000F65DB"/>
    <w:rsid w:val="000F6722"/>
    <w:rsid w:val="000F6FC3"/>
    <w:rsid w:val="000F7144"/>
    <w:rsid w:val="000F7808"/>
    <w:rsid w:val="000F7A19"/>
    <w:rsid w:val="000F7B52"/>
    <w:rsid w:val="000F7C05"/>
    <w:rsid w:val="000F7E51"/>
    <w:rsid w:val="00100505"/>
    <w:rsid w:val="00100F76"/>
    <w:rsid w:val="0010119B"/>
    <w:rsid w:val="00101A4B"/>
    <w:rsid w:val="00101E69"/>
    <w:rsid w:val="00101FC8"/>
    <w:rsid w:val="001020F1"/>
    <w:rsid w:val="001021F1"/>
    <w:rsid w:val="001022C6"/>
    <w:rsid w:val="001027A2"/>
    <w:rsid w:val="00102A64"/>
    <w:rsid w:val="00103566"/>
    <w:rsid w:val="001039AF"/>
    <w:rsid w:val="00103AD3"/>
    <w:rsid w:val="00103F94"/>
    <w:rsid w:val="0010405C"/>
    <w:rsid w:val="0010444E"/>
    <w:rsid w:val="0010454E"/>
    <w:rsid w:val="0010459A"/>
    <w:rsid w:val="00104F97"/>
    <w:rsid w:val="001057E7"/>
    <w:rsid w:val="0010584C"/>
    <w:rsid w:val="00105903"/>
    <w:rsid w:val="00105C06"/>
    <w:rsid w:val="001060F9"/>
    <w:rsid w:val="00106378"/>
    <w:rsid w:val="00106411"/>
    <w:rsid w:val="00106A3F"/>
    <w:rsid w:val="00106B72"/>
    <w:rsid w:val="00106BA3"/>
    <w:rsid w:val="00106E56"/>
    <w:rsid w:val="00106E57"/>
    <w:rsid w:val="001073E8"/>
    <w:rsid w:val="00107803"/>
    <w:rsid w:val="00107F31"/>
    <w:rsid w:val="0011055A"/>
    <w:rsid w:val="00112644"/>
    <w:rsid w:val="001126D3"/>
    <w:rsid w:val="00112DB2"/>
    <w:rsid w:val="00112F44"/>
    <w:rsid w:val="00113078"/>
    <w:rsid w:val="0011310D"/>
    <w:rsid w:val="0011332B"/>
    <w:rsid w:val="0011359F"/>
    <w:rsid w:val="00113B74"/>
    <w:rsid w:val="00113EEE"/>
    <w:rsid w:val="001141A0"/>
    <w:rsid w:val="001145B7"/>
    <w:rsid w:val="00114A00"/>
    <w:rsid w:val="00114A0E"/>
    <w:rsid w:val="00114A21"/>
    <w:rsid w:val="00114C11"/>
    <w:rsid w:val="00114E69"/>
    <w:rsid w:val="00114F75"/>
    <w:rsid w:val="001152FB"/>
    <w:rsid w:val="001159DD"/>
    <w:rsid w:val="00115B91"/>
    <w:rsid w:val="00115DE8"/>
    <w:rsid w:val="00116065"/>
    <w:rsid w:val="0011623E"/>
    <w:rsid w:val="00116483"/>
    <w:rsid w:val="001165AA"/>
    <w:rsid w:val="00116700"/>
    <w:rsid w:val="00116703"/>
    <w:rsid w:val="00116BD3"/>
    <w:rsid w:val="00116C25"/>
    <w:rsid w:val="00116EBB"/>
    <w:rsid w:val="00116EF7"/>
    <w:rsid w:val="00116F7F"/>
    <w:rsid w:val="00117410"/>
    <w:rsid w:val="00117491"/>
    <w:rsid w:val="001178B4"/>
    <w:rsid w:val="00117981"/>
    <w:rsid w:val="00117A67"/>
    <w:rsid w:val="00117AC9"/>
    <w:rsid w:val="00117B04"/>
    <w:rsid w:val="00117D89"/>
    <w:rsid w:val="001204F1"/>
    <w:rsid w:val="001208EE"/>
    <w:rsid w:val="00120E3D"/>
    <w:rsid w:val="001214A1"/>
    <w:rsid w:val="00121B0F"/>
    <w:rsid w:val="00121BE6"/>
    <w:rsid w:val="00121C87"/>
    <w:rsid w:val="00121DC2"/>
    <w:rsid w:val="001221C2"/>
    <w:rsid w:val="001227D6"/>
    <w:rsid w:val="00122929"/>
    <w:rsid w:val="00122D73"/>
    <w:rsid w:val="00123092"/>
    <w:rsid w:val="001231BE"/>
    <w:rsid w:val="00123540"/>
    <w:rsid w:val="001236AE"/>
    <w:rsid w:val="00124236"/>
    <w:rsid w:val="0012423C"/>
    <w:rsid w:val="001242A6"/>
    <w:rsid w:val="00124409"/>
    <w:rsid w:val="00124D61"/>
    <w:rsid w:val="0012523B"/>
    <w:rsid w:val="001254D2"/>
    <w:rsid w:val="001256B2"/>
    <w:rsid w:val="001259EA"/>
    <w:rsid w:val="0012609E"/>
    <w:rsid w:val="0012623B"/>
    <w:rsid w:val="001262C1"/>
    <w:rsid w:val="00126325"/>
    <w:rsid w:val="0012653D"/>
    <w:rsid w:val="00126DD7"/>
    <w:rsid w:val="00126EDE"/>
    <w:rsid w:val="00127A6E"/>
    <w:rsid w:val="00127DFE"/>
    <w:rsid w:val="00127F1D"/>
    <w:rsid w:val="00127FB8"/>
    <w:rsid w:val="001303CB"/>
    <w:rsid w:val="001303D6"/>
    <w:rsid w:val="00130631"/>
    <w:rsid w:val="001306D1"/>
    <w:rsid w:val="00130983"/>
    <w:rsid w:val="00131E79"/>
    <w:rsid w:val="001323B2"/>
    <w:rsid w:val="00132459"/>
    <w:rsid w:val="0013245D"/>
    <w:rsid w:val="001324E4"/>
    <w:rsid w:val="00132970"/>
    <w:rsid w:val="001329B0"/>
    <w:rsid w:val="001329BA"/>
    <w:rsid w:val="00132CEB"/>
    <w:rsid w:val="001339B0"/>
    <w:rsid w:val="001340F7"/>
    <w:rsid w:val="00134155"/>
    <w:rsid w:val="001345F9"/>
    <w:rsid w:val="0013465D"/>
    <w:rsid w:val="0013502C"/>
    <w:rsid w:val="00135E78"/>
    <w:rsid w:val="0013630A"/>
    <w:rsid w:val="00136A74"/>
    <w:rsid w:val="001370E8"/>
    <w:rsid w:val="001372FE"/>
    <w:rsid w:val="00137517"/>
    <w:rsid w:val="001379B9"/>
    <w:rsid w:val="00137ABB"/>
    <w:rsid w:val="00137B2C"/>
    <w:rsid w:val="00137BA6"/>
    <w:rsid w:val="00137D75"/>
    <w:rsid w:val="001413A8"/>
    <w:rsid w:val="001418BA"/>
    <w:rsid w:val="0014246F"/>
    <w:rsid w:val="00142953"/>
    <w:rsid w:val="00142985"/>
    <w:rsid w:val="00142A60"/>
    <w:rsid w:val="00142B20"/>
    <w:rsid w:val="00142D65"/>
    <w:rsid w:val="00142F1F"/>
    <w:rsid w:val="001435E9"/>
    <w:rsid w:val="0014455C"/>
    <w:rsid w:val="001446E1"/>
    <w:rsid w:val="0014486D"/>
    <w:rsid w:val="00144982"/>
    <w:rsid w:val="00144BDF"/>
    <w:rsid w:val="00144D22"/>
    <w:rsid w:val="00144DAA"/>
    <w:rsid w:val="00145278"/>
    <w:rsid w:val="00145315"/>
    <w:rsid w:val="001454DF"/>
    <w:rsid w:val="0014588E"/>
    <w:rsid w:val="001460FC"/>
    <w:rsid w:val="0014628B"/>
    <w:rsid w:val="0014639A"/>
    <w:rsid w:val="00146907"/>
    <w:rsid w:val="001469EB"/>
    <w:rsid w:val="00146A2C"/>
    <w:rsid w:val="00147742"/>
    <w:rsid w:val="00147C6E"/>
    <w:rsid w:val="00147E72"/>
    <w:rsid w:val="001502C0"/>
    <w:rsid w:val="00150576"/>
    <w:rsid w:val="001508F3"/>
    <w:rsid w:val="001509CD"/>
    <w:rsid w:val="001510F0"/>
    <w:rsid w:val="00151292"/>
    <w:rsid w:val="00151478"/>
    <w:rsid w:val="0015152A"/>
    <w:rsid w:val="00151C6E"/>
    <w:rsid w:val="00151CAF"/>
    <w:rsid w:val="00151DFB"/>
    <w:rsid w:val="00152996"/>
    <w:rsid w:val="00153775"/>
    <w:rsid w:val="001538A5"/>
    <w:rsid w:val="00153EF0"/>
    <w:rsid w:val="00153FDD"/>
    <w:rsid w:val="0015416A"/>
    <w:rsid w:val="001541B8"/>
    <w:rsid w:val="0015487A"/>
    <w:rsid w:val="00154C44"/>
    <w:rsid w:val="00154E18"/>
    <w:rsid w:val="00154EE2"/>
    <w:rsid w:val="001550D7"/>
    <w:rsid w:val="00155127"/>
    <w:rsid w:val="00155188"/>
    <w:rsid w:val="001551CC"/>
    <w:rsid w:val="00155B5B"/>
    <w:rsid w:val="00155D49"/>
    <w:rsid w:val="00156254"/>
    <w:rsid w:val="001564CA"/>
    <w:rsid w:val="00156787"/>
    <w:rsid w:val="00156899"/>
    <w:rsid w:val="00156BAB"/>
    <w:rsid w:val="00156D3E"/>
    <w:rsid w:val="00156DE6"/>
    <w:rsid w:val="00156F5C"/>
    <w:rsid w:val="00157099"/>
    <w:rsid w:val="00160308"/>
    <w:rsid w:val="001604E1"/>
    <w:rsid w:val="00160DA6"/>
    <w:rsid w:val="00160E5F"/>
    <w:rsid w:val="00161C04"/>
    <w:rsid w:val="00161EAE"/>
    <w:rsid w:val="0016233A"/>
    <w:rsid w:val="001632EA"/>
    <w:rsid w:val="00163328"/>
    <w:rsid w:val="00163655"/>
    <w:rsid w:val="00163741"/>
    <w:rsid w:val="00164269"/>
    <w:rsid w:val="001642F7"/>
    <w:rsid w:val="001646A0"/>
    <w:rsid w:val="001653AB"/>
    <w:rsid w:val="00165C31"/>
    <w:rsid w:val="00165E57"/>
    <w:rsid w:val="00166322"/>
    <w:rsid w:val="00166435"/>
    <w:rsid w:val="001666B2"/>
    <w:rsid w:val="00166ACE"/>
    <w:rsid w:val="00166C1B"/>
    <w:rsid w:val="00166C9D"/>
    <w:rsid w:val="00166CAF"/>
    <w:rsid w:val="00166DC7"/>
    <w:rsid w:val="00166DDF"/>
    <w:rsid w:val="0016716D"/>
    <w:rsid w:val="0016747F"/>
    <w:rsid w:val="0016748C"/>
    <w:rsid w:val="0016775F"/>
    <w:rsid w:val="001677C3"/>
    <w:rsid w:val="0016787B"/>
    <w:rsid w:val="00170205"/>
    <w:rsid w:val="00170D3E"/>
    <w:rsid w:val="0017104F"/>
    <w:rsid w:val="00171100"/>
    <w:rsid w:val="00171162"/>
    <w:rsid w:val="00171265"/>
    <w:rsid w:val="001712F9"/>
    <w:rsid w:val="0017140B"/>
    <w:rsid w:val="00171545"/>
    <w:rsid w:val="00171556"/>
    <w:rsid w:val="0017193E"/>
    <w:rsid w:val="00171DD1"/>
    <w:rsid w:val="00172721"/>
    <w:rsid w:val="00173168"/>
    <w:rsid w:val="0017386E"/>
    <w:rsid w:val="00173A81"/>
    <w:rsid w:val="00173B2C"/>
    <w:rsid w:val="0017429E"/>
    <w:rsid w:val="001743E1"/>
    <w:rsid w:val="0017482A"/>
    <w:rsid w:val="00174E65"/>
    <w:rsid w:val="0017512A"/>
    <w:rsid w:val="00175952"/>
    <w:rsid w:val="001763DF"/>
    <w:rsid w:val="0017698C"/>
    <w:rsid w:val="00177193"/>
    <w:rsid w:val="00177700"/>
    <w:rsid w:val="001777EA"/>
    <w:rsid w:val="001778D5"/>
    <w:rsid w:val="00177A06"/>
    <w:rsid w:val="00177D4E"/>
    <w:rsid w:val="001808FE"/>
    <w:rsid w:val="00181F2C"/>
    <w:rsid w:val="00181F4F"/>
    <w:rsid w:val="0018225F"/>
    <w:rsid w:val="00182408"/>
    <w:rsid w:val="00182530"/>
    <w:rsid w:val="00182A2C"/>
    <w:rsid w:val="00182ADC"/>
    <w:rsid w:val="00182C15"/>
    <w:rsid w:val="00182E2B"/>
    <w:rsid w:val="00183446"/>
    <w:rsid w:val="001834C5"/>
    <w:rsid w:val="0018351C"/>
    <w:rsid w:val="00184048"/>
    <w:rsid w:val="00184D16"/>
    <w:rsid w:val="00184FD7"/>
    <w:rsid w:val="00185061"/>
    <w:rsid w:val="0018526B"/>
    <w:rsid w:val="00185652"/>
    <w:rsid w:val="00185B8D"/>
    <w:rsid w:val="00185BF8"/>
    <w:rsid w:val="00186515"/>
    <w:rsid w:val="00186BD7"/>
    <w:rsid w:val="00186C5B"/>
    <w:rsid w:val="00186D18"/>
    <w:rsid w:val="001876CF"/>
    <w:rsid w:val="001879BE"/>
    <w:rsid w:val="00187A63"/>
    <w:rsid w:val="00187C68"/>
    <w:rsid w:val="00187D8F"/>
    <w:rsid w:val="00187DD8"/>
    <w:rsid w:val="00187E55"/>
    <w:rsid w:val="00187F41"/>
    <w:rsid w:val="0019024C"/>
    <w:rsid w:val="0019032D"/>
    <w:rsid w:val="00190607"/>
    <w:rsid w:val="00190B79"/>
    <w:rsid w:val="00190B94"/>
    <w:rsid w:val="00190F4F"/>
    <w:rsid w:val="00191451"/>
    <w:rsid w:val="001914C3"/>
    <w:rsid w:val="00191B5C"/>
    <w:rsid w:val="00191CAA"/>
    <w:rsid w:val="00191D35"/>
    <w:rsid w:val="00191E73"/>
    <w:rsid w:val="00191FAA"/>
    <w:rsid w:val="00192059"/>
    <w:rsid w:val="001928D3"/>
    <w:rsid w:val="0019306B"/>
    <w:rsid w:val="00193291"/>
    <w:rsid w:val="001939FA"/>
    <w:rsid w:val="00193B71"/>
    <w:rsid w:val="00193BAE"/>
    <w:rsid w:val="00193C6E"/>
    <w:rsid w:val="0019423D"/>
    <w:rsid w:val="00194903"/>
    <w:rsid w:val="001952BE"/>
    <w:rsid w:val="00195AB1"/>
    <w:rsid w:val="00195C91"/>
    <w:rsid w:val="00195D35"/>
    <w:rsid w:val="00195E49"/>
    <w:rsid w:val="00195E57"/>
    <w:rsid w:val="00195FDF"/>
    <w:rsid w:val="001960A2"/>
    <w:rsid w:val="00196938"/>
    <w:rsid w:val="00196962"/>
    <w:rsid w:val="00196B79"/>
    <w:rsid w:val="0019772A"/>
    <w:rsid w:val="00197ABB"/>
    <w:rsid w:val="00197F83"/>
    <w:rsid w:val="001A021C"/>
    <w:rsid w:val="001A0295"/>
    <w:rsid w:val="001A0545"/>
    <w:rsid w:val="001A07A4"/>
    <w:rsid w:val="001A0A49"/>
    <w:rsid w:val="001A0CB2"/>
    <w:rsid w:val="001A184E"/>
    <w:rsid w:val="001A1973"/>
    <w:rsid w:val="001A1A4D"/>
    <w:rsid w:val="001A1BA4"/>
    <w:rsid w:val="001A1E9D"/>
    <w:rsid w:val="001A1FA4"/>
    <w:rsid w:val="001A2390"/>
    <w:rsid w:val="001A23D4"/>
    <w:rsid w:val="001A2904"/>
    <w:rsid w:val="001A2CF4"/>
    <w:rsid w:val="001A3170"/>
    <w:rsid w:val="001A3895"/>
    <w:rsid w:val="001A3DB5"/>
    <w:rsid w:val="001A3DEE"/>
    <w:rsid w:val="001A3E29"/>
    <w:rsid w:val="001A3F34"/>
    <w:rsid w:val="001A4EEE"/>
    <w:rsid w:val="001A579E"/>
    <w:rsid w:val="001A5CE3"/>
    <w:rsid w:val="001A5DE3"/>
    <w:rsid w:val="001A6245"/>
    <w:rsid w:val="001A631F"/>
    <w:rsid w:val="001A6380"/>
    <w:rsid w:val="001A6438"/>
    <w:rsid w:val="001A6C3A"/>
    <w:rsid w:val="001A7047"/>
    <w:rsid w:val="001A704E"/>
    <w:rsid w:val="001A76D0"/>
    <w:rsid w:val="001A7D8B"/>
    <w:rsid w:val="001B01BA"/>
    <w:rsid w:val="001B02FC"/>
    <w:rsid w:val="001B040C"/>
    <w:rsid w:val="001B05D9"/>
    <w:rsid w:val="001B0A30"/>
    <w:rsid w:val="001B0E4C"/>
    <w:rsid w:val="001B11B6"/>
    <w:rsid w:val="001B1B3F"/>
    <w:rsid w:val="001B1D76"/>
    <w:rsid w:val="001B1E7E"/>
    <w:rsid w:val="001B225A"/>
    <w:rsid w:val="001B2575"/>
    <w:rsid w:val="001B2645"/>
    <w:rsid w:val="001B28F0"/>
    <w:rsid w:val="001B3750"/>
    <w:rsid w:val="001B3755"/>
    <w:rsid w:val="001B39B0"/>
    <w:rsid w:val="001B3B2F"/>
    <w:rsid w:val="001B3BEF"/>
    <w:rsid w:val="001B40F2"/>
    <w:rsid w:val="001B44AF"/>
    <w:rsid w:val="001B483D"/>
    <w:rsid w:val="001B5A44"/>
    <w:rsid w:val="001B5E47"/>
    <w:rsid w:val="001B60AD"/>
    <w:rsid w:val="001B6522"/>
    <w:rsid w:val="001B6A18"/>
    <w:rsid w:val="001B6ABA"/>
    <w:rsid w:val="001B6C4B"/>
    <w:rsid w:val="001B739E"/>
    <w:rsid w:val="001B73A1"/>
    <w:rsid w:val="001B7D49"/>
    <w:rsid w:val="001C01C9"/>
    <w:rsid w:val="001C0C61"/>
    <w:rsid w:val="001C0E52"/>
    <w:rsid w:val="001C0F79"/>
    <w:rsid w:val="001C174A"/>
    <w:rsid w:val="001C1A0B"/>
    <w:rsid w:val="001C200E"/>
    <w:rsid w:val="001C214D"/>
    <w:rsid w:val="001C21D5"/>
    <w:rsid w:val="001C23E4"/>
    <w:rsid w:val="001C2435"/>
    <w:rsid w:val="001C2611"/>
    <w:rsid w:val="001C26D4"/>
    <w:rsid w:val="001C29E0"/>
    <w:rsid w:val="001C2B0B"/>
    <w:rsid w:val="001C2BB9"/>
    <w:rsid w:val="001C2EEB"/>
    <w:rsid w:val="001C3080"/>
    <w:rsid w:val="001C3612"/>
    <w:rsid w:val="001C362F"/>
    <w:rsid w:val="001C38D2"/>
    <w:rsid w:val="001C39E8"/>
    <w:rsid w:val="001C3DD0"/>
    <w:rsid w:val="001C42ED"/>
    <w:rsid w:val="001C457A"/>
    <w:rsid w:val="001C4885"/>
    <w:rsid w:val="001C4DE4"/>
    <w:rsid w:val="001C5524"/>
    <w:rsid w:val="001C55FC"/>
    <w:rsid w:val="001C583A"/>
    <w:rsid w:val="001C628C"/>
    <w:rsid w:val="001C63F3"/>
    <w:rsid w:val="001C67D8"/>
    <w:rsid w:val="001C695A"/>
    <w:rsid w:val="001C6FEB"/>
    <w:rsid w:val="001C71E0"/>
    <w:rsid w:val="001C73F7"/>
    <w:rsid w:val="001D019A"/>
    <w:rsid w:val="001D0679"/>
    <w:rsid w:val="001D08EB"/>
    <w:rsid w:val="001D096B"/>
    <w:rsid w:val="001D0BA7"/>
    <w:rsid w:val="001D0D07"/>
    <w:rsid w:val="001D0D81"/>
    <w:rsid w:val="001D0E7E"/>
    <w:rsid w:val="001D1533"/>
    <w:rsid w:val="001D184B"/>
    <w:rsid w:val="001D1BB8"/>
    <w:rsid w:val="001D1E0E"/>
    <w:rsid w:val="001D1EC2"/>
    <w:rsid w:val="001D29A2"/>
    <w:rsid w:val="001D2B15"/>
    <w:rsid w:val="001D2BC9"/>
    <w:rsid w:val="001D2ED8"/>
    <w:rsid w:val="001D3272"/>
    <w:rsid w:val="001D32A0"/>
    <w:rsid w:val="001D36C1"/>
    <w:rsid w:val="001D38FF"/>
    <w:rsid w:val="001D3C32"/>
    <w:rsid w:val="001D3F85"/>
    <w:rsid w:val="001D4309"/>
    <w:rsid w:val="001D44C9"/>
    <w:rsid w:val="001D493A"/>
    <w:rsid w:val="001D4B74"/>
    <w:rsid w:val="001D4C22"/>
    <w:rsid w:val="001D5BF7"/>
    <w:rsid w:val="001D6A1E"/>
    <w:rsid w:val="001D6D69"/>
    <w:rsid w:val="001D70DF"/>
    <w:rsid w:val="001D7238"/>
    <w:rsid w:val="001D758A"/>
    <w:rsid w:val="001D76B1"/>
    <w:rsid w:val="001D7710"/>
    <w:rsid w:val="001D7E47"/>
    <w:rsid w:val="001E00D0"/>
    <w:rsid w:val="001E0223"/>
    <w:rsid w:val="001E0761"/>
    <w:rsid w:val="001E0C4C"/>
    <w:rsid w:val="001E0DEA"/>
    <w:rsid w:val="001E0FEC"/>
    <w:rsid w:val="001E1806"/>
    <w:rsid w:val="001E1B3A"/>
    <w:rsid w:val="001E1CEC"/>
    <w:rsid w:val="001E282C"/>
    <w:rsid w:val="001E2910"/>
    <w:rsid w:val="001E2AC8"/>
    <w:rsid w:val="001E3613"/>
    <w:rsid w:val="001E3771"/>
    <w:rsid w:val="001E3A8A"/>
    <w:rsid w:val="001E3CFC"/>
    <w:rsid w:val="001E3F2A"/>
    <w:rsid w:val="001E3F7B"/>
    <w:rsid w:val="001E4969"/>
    <w:rsid w:val="001E4A1F"/>
    <w:rsid w:val="001E4C6B"/>
    <w:rsid w:val="001E505C"/>
    <w:rsid w:val="001E56BF"/>
    <w:rsid w:val="001E5762"/>
    <w:rsid w:val="001E5A65"/>
    <w:rsid w:val="001E5D1A"/>
    <w:rsid w:val="001E5D29"/>
    <w:rsid w:val="001E5D80"/>
    <w:rsid w:val="001E6071"/>
    <w:rsid w:val="001E6211"/>
    <w:rsid w:val="001E6357"/>
    <w:rsid w:val="001E63B0"/>
    <w:rsid w:val="001E63B9"/>
    <w:rsid w:val="001E6433"/>
    <w:rsid w:val="001E6686"/>
    <w:rsid w:val="001E6883"/>
    <w:rsid w:val="001E6ACB"/>
    <w:rsid w:val="001E7232"/>
    <w:rsid w:val="001E74D2"/>
    <w:rsid w:val="001E793D"/>
    <w:rsid w:val="001E7A9B"/>
    <w:rsid w:val="001E7AD1"/>
    <w:rsid w:val="001E7E0B"/>
    <w:rsid w:val="001E7E43"/>
    <w:rsid w:val="001F00E0"/>
    <w:rsid w:val="001F025E"/>
    <w:rsid w:val="001F0446"/>
    <w:rsid w:val="001F09E9"/>
    <w:rsid w:val="001F0C0C"/>
    <w:rsid w:val="001F1498"/>
    <w:rsid w:val="001F1528"/>
    <w:rsid w:val="001F1706"/>
    <w:rsid w:val="001F193A"/>
    <w:rsid w:val="001F1AD6"/>
    <w:rsid w:val="001F2330"/>
    <w:rsid w:val="001F2A16"/>
    <w:rsid w:val="001F2B2E"/>
    <w:rsid w:val="001F2C85"/>
    <w:rsid w:val="001F2EBF"/>
    <w:rsid w:val="001F30EC"/>
    <w:rsid w:val="001F31A4"/>
    <w:rsid w:val="001F3931"/>
    <w:rsid w:val="001F39BF"/>
    <w:rsid w:val="001F3B7D"/>
    <w:rsid w:val="001F4724"/>
    <w:rsid w:val="001F4A98"/>
    <w:rsid w:val="001F4B42"/>
    <w:rsid w:val="001F4BDF"/>
    <w:rsid w:val="001F4D70"/>
    <w:rsid w:val="001F5108"/>
    <w:rsid w:val="001F558E"/>
    <w:rsid w:val="001F55BC"/>
    <w:rsid w:val="001F5830"/>
    <w:rsid w:val="001F58FF"/>
    <w:rsid w:val="001F5AC4"/>
    <w:rsid w:val="001F5AF1"/>
    <w:rsid w:val="001F5CD4"/>
    <w:rsid w:val="001F5F6E"/>
    <w:rsid w:val="001F612B"/>
    <w:rsid w:val="001F6371"/>
    <w:rsid w:val="001F6EBB"/>
    <w:rsid w:val="001F7A94"/>
    <w:rsid w:val="001F7AC4"/>
    <w:rsid w:val="001F7AD7"/>
    <w:rsid w:val="001F7AF4"/>
    <w:rsid w:val="001F7B14"/>
    <w:rsid w:val="001F7C2C"/>
    <w:rsid w:val="00200256"/>
    <w:rsid w:val="00200289"/>
    <w:rsid w:val="002006F2"/>
    <w:rsid w:val="00200E18"/>
    <w:rsid w:val="0020106F"/>
    <w:rsid w:val="00201257"/>
    <w:rsid w:val="002013A9"/>
    <w:rsid w:val="002014F6"/>
    <w:rsid w:val="0020194D"/>
    <w:rsid w:val="00201980"/>
    <w:rsid w:val="0020199F"/>
    <w:rsid w:val="00201A98"/>
    <w:rsid w:val="00201BC7"/>
    <w:rsid w:val="00201F43"/>
    <w:rsid w:val="002021BD"/>
    <w:rsid w:val="00202201"/>
    <w:rsid w:val="00202347"/>
    <w:rsid w:val="00202363"/>
    <w:rsid w:val="002024CD"/>
    <w:rsid w:val="00202E2F"/>
    <w:rsid w:val="0020318D"/>
    <w:rsid w:val="002032A1"/>
    <w:rsid w:val="00203877"/>
    <w:rsid w:val="00203C01"/>
    <w:rsid w:val="00203C0A"/>
    <w:rsid w:val="002043B9"/>
    <w:rsid w:val="002043EF"/>
    <w:rsid w:val="00204C66"/>
    <w:rsid w:val="00204D9B"/>
    <w:rsid w:val="00204DBE"/>
    <w:rsid w:val="0020501B"/>
    <w:rsid w:val="00205200"/>
    <w:rsid w:val="00205755"/>
    <w:rsid w:val="0020577C"/>
    <w:rsid w:val="002064D3"/>
    <w:rsid w:val="002064D9"/>
    <w:rsid w:val="0020666E"/>
    <w:rsid w:val="0020678B"/>
    <w:rsid w:val="002070EF"/>
    <w:rsid w:val="00207414"/>
    <w:rsid w:val="0020787B"/>
    <w:rsid w:val="00207F23"/>
    <w:rsid w:val="00207F59"/>
    <w:rsid w:val="00210D34"/>
    <w:rsid w:val="00210EBB"/>
    <w:rsid w:val="00210F23"/>
    <w:rsid w:val="002113F5"/>
    <w:rsid w:val="002114D3"/>
    <w:rsid w:val="00211749"/>
    <w:rsid w:val="002117E6"/>
    <w:rsid w:val="00211A65"/>
    <w:rsid w:val="00211C02"/>
    <w:rsid w:val="00211CDC"/>
    <w:rsid w:val="00211EA0"/>
    <w:rsid w:val="0021212E"/>
    <w:rsid w:val="00212A05"/>
    <w:rsid w:val="00212DCE"/>
    <w:rsid w:val="002131B4"/>
    <w:rsid w:val="002135DA"/>
    <w:rsid w:val="0021395C"/>
    <w:rsid w:val="00213F9E"/>
    <w:rsid w:val="002140D7"/>
    <w:rsid w:val="00214377"/>
    <w:rsid w:val="0021517C"/>
    <w:rsid w:val="00215683"/>
    <w:rsid w:val="00215CA6"/>
    <w:rsid w:val="002160AC"/>
    <w:rsid w:val="002160EC"/>
    <w:rsid w:val="00216712"/>
    <w:rsid w:val="00216C51"/>
    <w:rsid w:val="00216C9B"/>
    <w:rsid w:val="002177BB"/>
    <w:rsid w:val="002208D5"/>
    <w:rsid w:val="00220C5C"/>
    <w:rsid w:val="00220D21"/>
    <w:rsid w:val="00220E6E"/>
    <w:rsid w:val="00220EE0"/>
    <w:rsid w:val="00220FEC"/>
    <w:rsid w:val="0022114A"/>
    <w:rsid w:val="00221568"/>
    <w:rsid w:val="002217DC"/>
    <w:rsid w:val="00221D6E"/>
    <w:rsid w:val="00221E5E"/>
    <w:rsid w:val="00221FD7"/>
    <w:rsid w:val="00222502"/>
    <w:rsid w:val="00222BBB"/>
    <w:rsid w:val="002237F6"/>
    <w:rsid w:val="00223A15"/>
    <w:rsid w:val="00224CBB"/>
    <w:rsid w:val="00225AD6"/>
    <w:rsid w:val="00225C94"/>
    <w:rsid w:val="00225F99"/>
    <w:rsid w:val="0022610A"/>
    <w:rsid w:val="00226268"/>
    <w:rsid w:val="0022643A"/>
    <w:rsid w:val="002265C0"/>
    <w:rsid w:val="0022671D"/>
    <w:rsid w:val="0022693E"/>
    <w:rsid w:val="00226967"/>
    <w:rsid w:val="002269F5"/>
    <w:rsid w:val="00227127"/>
    <w:rsid w:val="0022738F"/>
    <w:rsid w:val="002277BE"/>
    <w:rsid w:val="00227BAB"/>
    <w:rsid w:val="00227D75"/>
    <w:rsid w:val="00227F90"/>
    <w:rsid w:val="00230068"/>
    <w:rsid w:val="00230161"/>
    <w:rsid w:val="0023085F"/>
    <w:rsid w:val="00230FEF"/>
    <w:rsid w:val="002310B5"/>
    <w:rsid w:val="002314C9"/>
    <w:rsid w:val="00231BC4"/>
    <w:rsid w:val="00231FEA"/>
    <w:rsid w:val="00232240"/>
    <w:rsid w:val="002327B8"/>
    <w:rsid w:val="00232910"/>
    <w:rsid w:val="00232998"/>
    <w:rsid w:val="00233839"/>
    <w:rsid w:val="00234035"/>
    <w:rsid w:val="002344E8"/>
    <w:rsid w:val="00234BA6"/>
    <w:rsid w:val="00234C12"/>
    <w:rsid w:val="00234F0A"/>
    <w:rsid w:val="00234F8A"/>
    <w:rsid w:val="00235E69"/>
    <w:rsid w:val="002362E7"/>
    <w:rsid w:val="0023652C"/>
    <w:rsid w:val="002367C3"/>
    <w:rsid w:val="00236829"/>
    <w:rsid w:val="00236B6D"/>
    <w:rsid w:val="00236D24"/>
    <w:rsid w:val="00236EB0"/>
    <w:rsid w:val="002372D8"/>
    <w:rsid w:val="002374E0"/>
    <w:rsid w:val="00237BEC"/>
    <w:rsid w:val="00237E38"/>
    <w:rsid w:val="00240384"/>
    <w:rsid w:val="0024053D"/>
    <w:rsid w:val="002406EB"/>
    <w:rsid w:val="0024071C"/>
    <w:rsid w:val="00240908"/>
    <w:rsid w:val="0024097D"/>
    <w:rsid w:val="00240D50"/>
    <w:rsid w:val="00240E94"/>
    <w:rsid w:val="00240EC0"/>
    <w:rsid w:val="00241136"/>
    <w:rsid w:val="00242040"/>
    <w:rsid w:val="0024241A"/>
    <w:rsid w:val="0024255C"/>
    <w:rsid w:val="00242F1B"/>
    <w:rsid w:val="0024318A"/>
    <w:rsid w:val="0024356F"/>
    <w:rsid w:val="002444B9"/>
    <w:rsid w:val="002447DF"/>
    <w:rsid w:val="002447F9"/>
    <w:rsid w:val="00244912"/>
    <w:rsid w:val="00244995"/>
    <w:rsid w:val="00244A0F"/>
    <w:rsid w:val="00244B6A"/>
    <w:rsid w:val="00244C39"/>
    <w:rsid w:val="00245043"/>
    <w:rsid w:val="002452D9"/>
    <w:rsid w:val="002453C4"/>
    <w:rsid w:val="00245AA2"/>
    <w:rsid w:val="00245BD3"/>
    <w:rsid w:val="00245FB6"/>
    <w:rsid w:val="002463A5"/>
    <w:rsid w:val="00246739"/>
    <w:rsid w:val="002468B8"/>
    <w:rsid w:val="00247047"/>
    <w:rsid w:val="00247534"/>
    <w:rsid w:val="00247706"/>
    <w:rsid w:val="00247858"/>
    <w:rsid w:val="00247BC6"/>
    <w:rsid w:val="00247EFC"/>
    <w:rsid w:val="0025012F"/>
    <w:rsid w:val="00250150"/>
    <w:rsid w:val="00250265"/>
    <w:rsid w:val="00250321"/>
    <w:rsid w:val="0025054F"/>
    <w:rsid w:val="00250D6B"/>
    <w:rsid w:val="00250F46"/>
    <w:rsid w:val="002510EB"/>
    <w:rsid w:val="002513B5"/>
    <w:rsid w:val="002515C6"/>
    <w:rsid w:val="002517FC"/>
    <w:rsid w:val="00251935"/>
    <w:rsid w:val="00251BAF"/>
    <w:rsid w:val="00251DC3"/>
    <w:rsid w:val="00251F63"/>
    <w:rsid w:val="002520C6"/>
    <w:rsid w:val="002524CE"/>
    <w:rsid w:val="00253210"/>
    <w:rsid w:val="002532CE"/>
    <w:rsid w:val="0025345D"/>
    <w:rsid w:val="002536C4"/>
    <w:rsid w:val="002537A4"/>
    <w:rsid w:val="00253F0F"/>
    <w:rsid w:val="00254034"/>
    <w:rsid w:val="0025427F"/>
    <w:rsid w:val="00254390"/>
    <w:rsid w:val="0025458C"/>
    <w:rsid w:val="002549CB"/>
    <w:rsid w:val="002549FD"/>
    <w:rsid w:val="00254D65"/>
    <w:rsid w:val="0025522E"/>
    <w:rsid w:val="002552C7"/>
    <w:rsid w:val="00255890"/>
    <w:rsid w:val="00255892"/>
    <w:rsid w:val="00255C3C"/>
    <w:rsid w:val="0025620B"/>
    <w:rsid w:val="002564BC"/>
    <w:rsid w:val="00256BBE"/>
    <w:rsid w:val="00256C52"/>
    <w:rsid w:val="00257109"/>
    <w:rsid w:val="002573CD"/>
    <w:rsid w:val="002601A3"/>
    <w:rsid w:val="00260CE4"/>
    <w:rsid w:val="00260E03"/>
    <w:rsid w:val="00261A51"/>
    <w:rsid w:val="0026261C"/>
    <w:rsid w:val="00262B91"/>
    <w:rsid w:val="00262E0D"/>
    <w:rsid w:val="00263076"/>
    <w:rsid w:val="002631E6"/>
    <w:rsid w:val="00263B6B"/>
    <w:rsid w:val="00264510"/>
    <w:rsid w:val="0026464A"/>
    <w:rsid w:val="00264AAE"/>
    <w:rsid w:val="00264CB4"/>
    <w:rsid w:val="00264E6A"/>
    <w:rsid w:val="0026509B"/>
    <w:rsid w:val="002652C2"/>
    <w:rsid w:val="0026533E"/>
    <w:rsid w:val="0026576A"/>
    <w:rsid w:val="00265A59"/>
    <w:rsid w:val="00265DDA"/>
    <w:rsid w:val="00266118"/>
    <w:rsid w:val="00266262"/>
    <w:rsid w:val="002669DF"/>
    <w:rsid w:val="00266DCE"/>
    <w:rsid w:val="002671C6"/>
    <w:rsid w:val="00267483"/>
    <w:rsid w:val="002676F9"/>
    <w:rsid w:val="00267E15"/>
    <w:rsid w:val="00270515"/>
    <w:rsid w:val="002705E5"/>
    <w:rsid w:val="00270CB9"/>
    <w:rsid w:val="00270F88"/>
    <w:rsid w:val="00271BE1"/>
    <w:rsid w:val="00271EE5"/>
    <w:rsid w:val="00271F5E"/>
    <w:rsid w:val="0027213A"/>
    <w:rsid w:val="00272270"/>
    <w:rsid w:val="002722A3"/>
    <w:rsid w:val="00272479"/>
    <w:rsid w:val="00272A6E"/>
    <w:rsid w:val="00272D6D"/>
    <w:rsid w:val="00272F1B"/>
    <w:rsid w:val="00273128"/>
    <w:rsid w:val="00273A9B"/>
    <w:rsid w:val="00273E80"/>
    <w:rsid w:val="00274778"/>
    <w:rsid w:val="00274855"/>
    <w:rsid w:val="00274B71"/>
    <w:rsid w:val="00274D64"/>
    <w:rsid w:val="00274FD5"/>
    <w:rsid w:val="00275A09"/>
    <w:rsid w:val="002760E0"/>
    <w:rsid w:val="00276258"/>
    <w:rsid w:val="002768CB"/>
    <w:rsid w:val="0027690F"/>
    <w:rsid w:val="0027735C"/>
    <w:rsid w:val="00277D04"/>
    <w:rsid w:val="00280902"/>
    <w:rsid w:val="00280D66"/>
    <w:rsid w:val="002811F5"/>
    <w:rsid w:val="00281276"/>
    <w:rsid w:val="002816DA"/>
    <w:rsid w:val="00281C7F"/>
    <w:rsid w:val="00281DF6"/>
    <w:rsid w:val="00281EB3"/>
    <w:rsid w:val="00281F1B"/>
    <w:rsid w:val="002820DB"/>
    <w:rsid w:val="00282113"/>
    <w:rsid w:val="002822C5"/>
    <w:rsid w:val="00282733"/>
    <w:rsid w:val="002829A5"/>
    <w:rsid w:val="00282ABE"/>
    <w:rsid w:val="00283348"/>
    <w:rsid w:val="00283933"/>
    <w:rsid w:val="00283E37"/>
    <w:rsid w:val="00284084"/>
    <w:rsid w:val="002845D9"/>
    <w:rsid w:val="00284E8B"/>
    <w:rsid w:val="00285019"/>
    <w:rsid w:val="00285250"/>
    <w:rsid w:val="002852A4"/>
    <w:rsid w:val="0028585D"/>
    <w:rsid w:val="00285C1F"/>
    <w:rsid w:val="002861E0"/>
    <w:rsid w:val="002866C4"/>
    <w:rsid w:val="00286DCA"/>
    <w:rsid w:val="00286EC6"/>
    <w:rsid w:val="00287237"/>
    <w:rsid w:val="0028730F"/>
    <w:rsid w:val="0028775B"/>
    <w:rsid w:val="002877A1"/>
    <w:rsid w:val="00287C1D"/>
    <w:rsid w:val="00287CC4"/>
    <w:rsid w:val="002901B9"/>
    <w:rsid w:val="002902F0"/>
    <w:rsid w:val="00290E4B"/>
    <w:rsid w:val="002911CD"/>
    <w:rsid w:val="002912B4"/>
    <w:rsid w:val="0029151F"/>
    <w:rsid w:val="00291719"/>
    <w:rsid w:val="0029222F"/>
    <w:rsid w:val="00292EDA"/>
    <w:rsid w:val="00292F31"/>
    <w:rsid w:val="00293032"/>
    <w:rsid w:val="00293342"/>
    <w:rsid w:val="002933D3"/>
    <w:rsid w:val="002933F1"/>
    <w:rsid w:val="002938C3"/>
    <w:rsid w:val="002949C9"/>
    <w:rsid w:val="00294E1B"/>
    <w:rsid w:val="00294F7F"/>
    <w:rsid w:val="00294F95"/>
    <w:rsid w:val="00294FFA"/>
    <w:rsid w:val="0029546D"/>
    <w:rsid w:val="00295619"/>
    <w:rsid w:val="0029571C"/>
    <w:rsid w:val="00295A97"/>
    <w:rsid w:val="00296091"/>
    <w:rsid w:val="0029617C"/>
    <w:rsid w:val="00296A10"/>
    <w:rsid w:val="00296D25"/>
    <w:rsid w:val="002971EB"/>
    <w:rsid w:val="0029735A"/>
    <w:rsid w:val="00297E79"/>
    <w:rsid w:val="00297F84"/>
    <w:rsid w:val="002A00C5"/>
    <w:rsid w:val="002A00ED"/>
    <w:rsid w:val="002A0113"/>
    <w:rsid w:val="002A01F1"/>
    <w:rsid w:val="002A06C9"/>
    <w:rsid w:val="002A155A"/>
    <w:rsid w:val="002A1CCD"/>
    <w:rsid w:val="002A23E8"/>
    <w:rsid w:val="002A25BC"/>
    <w:rsid w:val="002A2CB2"/>
    <w:rsid w:val="002A2CD7"/>
    <w:rsid w:val="002A34DB"/>
    <w:rsid w:val="002A3896"/>
    <w:rsid w:val="002A3B5C"/>
    <w:rsid w:val="002A3CA1"/>
    <w:rsid w:val="002A3DAE"/>
    <w:rsid w:val="002A3FD7"/>
    <w:rsid w:val="002A4121"/>
    <w:rsid w:val="002A4772"/>
    <w:rsid w:val="002A4FB2"/>
    <w:rsid w:val="002A57D4"/>
    <w:rsid w:val="002A5958"/>
    <w:rsid w:val="002A5B03"/>
    <w:rsid w:val="002A6180"/>
    <w:rsid w:val="002A651B"/>
    <w:rsid w:val="002A688F"/>
    <w:rsid w:val="002A6BD4"/>
    <w:rsid w:val="002A7A9A"/>
    <w:rsid w:val="002B00FD"/>
    <w:rsid w:val="002B0419"/>
    <w:rsid w:val="002B0854"/>
    <w:rsid w:val="002B0911"/>
    <w:rsid w:val="002B1422"/>
    <w:rsid w:val="002B15FA"/>
    <w:rsid w:val="002B1AB9"/>
    <w:rsid w:val="002B1FE0"/>
    <w:rsid w:val="002B274C"/>
    <w:rsid w:val="002B3968"/>
    <w:rsid w:val="002B3B21"/>
    <w:rsid w:val="002B3DDD"/>
    <w:rsid w:val="002B420B"/>
    <w:rsid w:val="002B42D2"/>
    <w:rsid w:val="002B44B6"/>
    <w:rsid w:val="002B44C7"/>
    <w:rsid w:val="002B468F"/>
    <w:rsid w:val="002B4817"/>
    <w:rsid w:val="002B4D95"/>
    <w:rsid w:val="002B539D"/>
    <w:rsid w:val="002B593D"/>
    <w:rsid w:val="002B59A7"/>
    <w:rsid w:val="002B635C"/>
    <w:rsid w:val="002B67B5"/>
    <w:rsid w:val="002B6955"/>
    <w:rsid w:val="002B6BB2"/>
    <w:rsid w:val="002B6E86"/>
    <w:rsid w:val="002B7101"/>
    <w:rsid w:val="002B7353"/>
    <w:rsid w:val="002B75DC"/>
    <w:rsid w:val="002B769F"/>
    <w:rsid w:val="002B781D"/>
    <w:rsid w:val="002B7D57"/>
    <w:rsid w:val="002B7DDF"/>
    <w:rsid w:val="002B7F67"/>
    <w:rsid w:val="002B7FAE"/>
    <w:rsid w:val="002C02F9"/>
    <w:rsid w:val="002C06C4"/>
    <w:rsid w:val="002C07C9"/>
    <w:rsid w:val="002C0B10"/>
    <w:rsid w:val="002C0D74"/>
    <w:rsid w:val="002C10B7"/>
    <w:rsid w:val="002C1176"/>
    <w:rsid w:val="002C2018"/>
    <w:rsid w:val="002C2500"/>
    <w:rsid w:val="002C282D"/>
    <w:rsid w:val="002C2B55"/>
    <w:rsid w:val="002C3239"/>
    <w:rsid w:val="002C3285"/>
    <w:rsid w:val="002C3703"/>
    <w:rsid w:val="002C372C"/>
    <w:rsid w:val="002C51C9"/>
    <w:rsid w:val="002C5532"/>
    <w:rsid w:val="002C5CFA"/>
    <w:rsid w:val="002C5E68"/>
    <w:rsid w:val="002C5EB5"/>
    <w:rsid w:val="002C6A9D"/>
    <w:rsid w:val="002C6ACA"/>
    <w:rsid w:val="002C6B69"/>
    <w:rsid w:val="002C6D9B"/>
    <w:rsid w:val="002C7022"/>
    <w:rsid w:val="002C7863"/>
    <w:rsid w:val="002C787F"/>
    <w:rsid w:val="002D02B9"/>
    <w:rsid w:val="002D04B2"/>
    <w:rsid w:val="002D0591"/>
    <w:rsid w:val="002D0782"/>
    <w:rsid w:val="002D078A"/>
    <w:rsid w:val="002D0B23"/>
    <w:rsid w:val="002D0DE7"/>
    <w:rsid w:val="002D1944"/>
    <w:rsid w:val="002D1997"/>
    <w:rsid w:val="002D1EE2"/>
    <w:rsid w:val="002D1FDC"/>
    <w:rsid w:val="002D2097"/>
    <w:rsid w:val="002D21C6"/>
    <w:rsid w:val="002D284C"/>
    <w:rsid w:val="002D297F"/>
    <w:rsid w:val="002D2A7B"/>
    <w:rsid w:val="002D2E0C"/>
    <w:rsid w:val="002D3019"/>
    <w:rsid w:val="002D3467"/>
    <w:rsid w:val="002D359C"/>
    <w:rsid w:val="002D3B31"/>
    <w:rsid w:val="002D412A"/>
    <w:rsid w:val="002D4AC1"/>
    <w:rsid w:val="002D516A"/>
    <w:rsid w:val="002D51B3"/>
    <w:rsid w:val="002D5355"/>
    <w:rsid w:val="002D581B"/>
    <w:rsid w:val="002D65B6"/>
    <w:rsid w:val="002D6800"/>
    <w:rsid w:val="002D69A4"/>
    <w:rsid w:val="002D6A9D"/>
    <w:rsid w:val="002D6FBC"/>
    <w:rsid w:val="002D7038"/>
    <w:rsid w:val="002D7BFC"/>
    <w:rsid w:val="002D7FD6"/>
    <w:rsid w:val="002E07C9"/>
    <w:rsid w:val="002E0A80"/>
    <w:rsid w:val="002E0BA1"/>
    <w:rsid w:val="002E125D"/>
    <w:rsid w:val="002E1365"/>
    <w:rsid w:val="002E1490"/>
    <w:rsid w:val="002E20A1"/>
    <w:rsid w:val="002E25B6"/>
    <w:rsid w:val="002E2A50"/>
    <w:rsid w:val="002E2C16"/>
    <w:rsid w:val="002E31CC"/>
    <w:rsid w:val="002E322F"/>
    <w:rsid w:val="002E331A"/>
    <w:rsid w:val="002E3A0C"/>
    <w:rsid w:val="002E3A82"/>
    <w:rsid w:val="002E3C09"/>
    <w:rsid w:val="002E3EAC"/>
    <w:rsid w:val="002E410A"/>
    <w:rsid w:val="002E4408"/>
    <w:rsid w:val="002E50D4"/>
    <w:rsid w:val="002E51D7"/>
    <w:rsid w:val="002E5889"/>
    <w:rsid w:val="002E58B0"/>
    <w:rsid w:val="002E5C9F"/>
    <w:rsid w:val="002E5D69"/>
    <w:rsid w:val="002E62BB"/>
    <w:rsid w:val="002E6EB9"/>
    <w:rsid w:val="002E71BA"/>
    <w:rsid w:val="002E73DD"/>
    <w:rsid w:val="002E76D1"/>
    <w:rsid w:val="002E7A61"/>
    <w:rsid w:val="002E7AF9"/>
    <w:rsid w:val="002E7FC1"/>
    <w:rsid w:val="002F04AB"/>
    <w:rsid w:val="002F06DD"/>
    <w:rsid w:val="002F08B8"/>
    <w:rsid w:val="002F0C91"/>
    <w:rsid w:val="002F10BF"/>
    <w:rsid w:val="002F126A"/>
    <w:rsid w:val="002F12FF"/>
    <w:rsid w:val="002F1376"/>
    <w:rsid w:val="002F2235"/>
    <w:rsid w:val="002F2277"/>
    <w:rsid w:val="002F25BF"/>
    <w:rsid w:val="002F2B72"/>
    <w:rsid w:val="002F2B9C"/>
    <w:rsid w:val="002F2BB5"/>
    <w:rsid w:val="002F2C0F"/>
    <w:rsid w:val="002F308F"/>
    <w:rsid w:val="002F33BD"/>
    <w:rsid w:val="002F3CB2"/>
    <w:rsid w:val="002F421D"/>
    <w:rsid w:val="002F43BC"/>
    <w:rsid w:val="002F4609"/>
    <w:rsid w:val="002F4C38"/>
    <w:rsid w:val="002F4C4E"/>
    <w:rsid w:val="002F4CEC"/>
    <w:rsid w:val="002F505E"/>
    <w:rsid w:val="002F508E"/>
    <w:rsid w:val="002F5326"/>
    <w:rsid w:val="002F56E9"/>
    <w:rsid w:val="002F57B5"/>
    <w:rsid w:val="002F5ABD"/>
    <w:rsid w:val="002F6772"/>
    <w:rsid w:val="002F6D54"/>
    <w:rsid w:val="002F702C"/>
    <w:rsid w:val="002F71C0"/>
    <w:rsid w:val="002F7429"/>
    <w:rsid w:val="002F7597"/>
    <w:rsid w:val="002F784E"/>
    <w:rsid w:val="002F7E61"/>
    <w:rsid w:val="00300196"/>
    <w:rsid w:val="00300201"/>
    <w:rsid w:val="003002EE"/>
    <w:rsid w:val="0030031E"/>
    <w:rsid w:val="003008BA"/>
    <w:rsid w:val="00300DD8"/>
    <w:rsid w:val="00300F0B"/>
    <w:rsid w:val="00300FDE"/>
    <w:rsid w:val="0030169F"/>
    <w:rsid w:val="00301A73"/>
    <w:rsid w:val="00302A01"/>
    <w:rsid w:val="00303170"/>
    <w:rsid w:val="003034CD"/>
    <w:rsid w:val="003038F5"/>
    <w:rsid w:val="00303A1E"/>
    <w:rsid w:val="00303C6A"/>
    <w:rsid w:val="00304440"/>
    <w:rsid w:val="00304622"/>
    <w:rsid w:val="003050CF"/>
    <w:rsid w:val="0030516D"/>
    <w:rsid w:val="003052F8"/>
    <w:rsid w:val="00305BE1"/>
    <w:rsid w:val="00305D35"/>
    <w:rsid w:val="00305F65"/>
    <w:rsid w:val="00306149"/>
    <w:rsid w:val="00306209"/>
    <w:rsid w:val="00306335"/>
    <w:rsid w:val="00306960"/>
    <w:rsid w:val="0030708D"/>
    <w:rsid w:val="0030761D"/>
    <w:rsid w:val="00307955"/>
    <w:rsid w:val="00307FCF"/>
    <w:rsid w:val="00310830"/>
    <w:rsid w:val="00310A08"/>
    <w:rsid w:val="0031110F"/>
    <w:rsid w:val="00311BAA"/>
    <w:rsid w:val="00311E43"/>
    <w:rsid w:val="00311F49"/>
    <w:rsid w:val="003128A4"/>
    <w:rsid w:val="003129AE"/>
    <w:rsid w:val="00312A72"/>
    <w:rsid w:val="00312CEE"/>
    <w:rsid w:val="00312DA0"/>
    <w:rsid w:val="0031380D"/>
    <w:rsid w:val="00313A3A"/>
    <w:rsid w:val="00313A46"/>
    <w:rsid w:val="00313AAB"/>
    <w:rsid w:val="00313D2A"/>
    <w:rsid w:val="003142F1"/>
    <w:rsid w:val="0031433F"/>
    <w:rsid w:val="00314653"/>
    <w:rsid w:val="00314AD2"/>
    <w:rsid w:val="00314C7D"/>
    <w:rsid w:val="00314CF2"/>
    <w:rsid w:val="00314E8A"/>
    <w:rsid w:val="003153B3"/>
    <w:rsid w:val="003153E8"/>
    <w:rsid w:val="003155E4"/>
    <w:rsid w:val="00315F1B"/>
    <w:rsid w:val="00315FA1"/>
    <w:rsid w:val="00316102"/>
    <w:rsid w:val="003163B9"/>
    <w:rsid w:val="00316A8D"/>
    <w:rsid w:val="00316E0E"/>
    <w:rsid w:val="003174F0"/>
    <w:rsid w:val="0031765F"/>
    <w:rsid w:val="003177C7"/>
    <w:rsid w:val="003179BF"/>
    <w:rsid w:val="003200B8"/>
    <w:rsid w:val="003204F7"/>
    <w:rsid w:val="00320665"/>
    <w:rsid w:val="00320702"/>
    <w:rsid w:val="003210BB"/>
    <w:rsid w:val="00321A1B"/>
    <w:rsid w:val="0032248F"/>
    <w:rsid w:val="00322770"/>
    <w:rsid w:val="00322DA4"/>
    <w:rsid w:val="00322EAD"/>
    <w:rsid w:val="00323450"/>
    <w:rsid w:val="0032399F"/>
    <w:rsid w:val="00323FB7"/>
    <w:rsid w:val="00324115"/>
    <w:rsid w:val="00324249"/>
    <w:rsid w:val="00324E4A"/>
    <w:rsid w:val="00325061"/>
    <w:rsid w:val="003251A5"/>
    <w:rsid w:val="003257E1"/>
    <w:rsid w:val="00325AC1"/>
    <w:rsid w:val="00325E12"/>
    <w:rsid w:val="00325E2A"/>
    <w:rsid w:val="00326221"/>
    <w:rsid w:val="00326C90"/>
    <w:rsid w:val="00326FFB"/>
    <w:rsid w:val="003273DC"/>
    <w:rsid w:val="00327480"/>
    <w:rsid w:val="003275EA"/>
    <w:rsid w:val="00327F31"/>
    <w:rsid w:val="003300F5"/>
    <w:rsid w:val="00330539"/>
    <w:rsid w:val="0033092B"/>
    <w:rsid w:val="00330AA9"/>
    <w:rsid w:val="00330F47"/>
    <w:rsid w:val="00331125"/>
    <w:rsid w:val="003314D8"/>
    <w:rsid w:val="003316C2"/>
    <w:rsid w:val="00332020"/>
    <w:rsid w:val="00332112"/>
    <w:rsid w:val="003323BF"/>
    <w:rsid w:val="0033258D"/>
    <w:rsid w:val="003325EC"/>
    <w:rsid w:val="00332BEE"/>
    <w:rsid w:val="00332E4E"/>
    <w:rsid w:val="00332FFD"/>
    <w:rsid w:val="00333174"/>
    <w:rsid w:val="00333205"/>
    <w:rsid w:val="003338CA"/>
    <w:rsid w:val="00333A16"/>
    <w:rsid w:val="00333AF8"/>
    <w:rsid w:val="00333BA8"/>
    <w:rsid w:val="00333BF0"/>
    <w:rsid w:val="00334475"/>
    <w:rsid w:val="003345CA"/>
    <w:rsid w:val="003348BF"/>
    <w:rsid w:val="00334A9A"/>
    <w:rsid w:val="00334B5C"/>
    <w:rsid w:val="00334F1A"/>
    <w:rsid w:val="00335201"/>
    <w:rsid w:val="00335DFE"/>
    <w:rsid w:val="0033666A"/>
    <w:rsid w:val="003370A4"/>
    <w:rsid w:val="003373B8"/>
    <w:rsid w:val="003375C6"/>
    <w:rsid w:val="00337705"/>
    <w:rsid w:val="003378A0"/>
    <w:rsid w:val="0034061F"/>
    <w:rsid w:val="00340AA6"/>
    <w:rsid w:val="00340D44"/>
    <w:rsid w:val="00340F44"/>
    <w:rsid w:val="00341261"/>
    <w:rsid w:val="003415E9"/>
    <w:rsid w:val="003416E8"/>
    <w:rsid w:val="003417A7"/>
    <w:rsid w:val="003419D4"/>
    <w:rsid w:val="003428A9"/>
    <w:rsid w:val="00342CCA"/>
    <w:rsid w:val="00342E32"/>
    <w:rsid w:val="00342EC0"/>
    <w:rsid w:val="00343454"/>
    <w:rsid w:val="003437EA"/>
    <w:rsid w:val="003439E7"/>
    <w:rsid w:val="00343DA3"/>
    <w:rsid w:val="00345054"/>
    <w:rsid w:val="0034534C"/>
    <w:rsid w:val="00345371"/>
    <w:rsid w:val="00345882"/>
    <w:rsid w:val="00345E80"/>
    <w:rsid w:val="003460AB"/>
    <w:rsid w:val="00346BE0"/>
    <w:rsid w:val="0034727F"/>
    <w:rsid w:val="0034780F"/>
    <w:rsid w:val="0035004F"/>
    <w:rsid w:val="00350684"/>
    <w:rsid w:val="003507C4"/>
    <w:rsid w:val="00350932"/>
    <w:rsid w:val="00350D39"/>
    <w:rsid w:val="003514AE"/>
    <w:rsid w:val="0035186C"/>
    <w:rsid w:val="00351D38"/>
    <w:rsid w:val="00351D80"/>
    <w:rsid w:val="00351DF8"/>
    <w:rsid w:val="003524CE"/>
    <w:rsid w:val="00352608"/>
    <w:rsid w:val="0035285E"/>
    <w:rsid w:val="00352BFB"/>
    <w:rsid w:val="00352C53"/>
    <w:rsid w:val="00352F8E"/>
    <w:rsid w:val="003532F6"/>
    <w:rsid w:val="00353695"/>
    <w:rsid w:val="0035371E"/>
    <w:rsid w:val="00353988"/>
    <w:rsid w:val="003544FD"/>
    <w:rsid w:val="0035467C"/>
    <w:rsid w:val="0035468D"/>
    <w:rsid w:val="00354CB7"/>
    <w:rsid w:val="00354E01"/>
    <w:rsid w:val="0035515E"/>
    <w:rsid w:val="0035534B"/>
    <w:rsid w:val="003553CB"/>
    <w:rsid w:val="00355C52"/>
    <w:rsid w:val="00355F6E"/>
    <w:rsid w:val="00356340"/>
    <w:rsid w:val="00356612"/>
    <w:rsid w:val="00356B0D"/>
    <w:rsid w:val="00356E9F"/>
    <w:rsid w:val="00356FC0"/>
    <w:rsid w:val="003572F4"/>
    <w:rsid w:val="00357577"/>
    <w:rsid w:val="003600AA"/>
    <w:rsid w:val="00360800"/>
    <w:rsid w:val="003608D1"/>
    <w:rsid w:val="00360ACC"/>
    <w:rsid w:val="00361072"/>
    <w:rsid w:val="0036108A"/>
    <w:rsid w:val="003618EE"/>
    <w:rsid w:val="00361DDE"/>
    <w:rsid w:val="00361E54"/>
    <w:rsid w:val="00361E74"/>
    <w:rsid w:val="00361FE5"/>
    <w:rsid w:val="00362063"/>
    <w:rsid w:val="003624BF"/>
    <w:rsid w:val="00362EC3"/>
    <w:rsid w:val="0036300D"/>
    <w:rsid w:val="00363498"/>
    <w:rsid w:val="00363C3B"/>
    <w:rsid w:val="00363CE9"/>
    <w:rsid w:val="003643F3"/>
    <w:rsid w:val="0036489F"/>
    <w:rsid w:val="00364E6A"/>
    <w:rsid w:val="00364E9C"/>
    <w:rsid w:val="00364EB0"/>
    <w:rsid w:val="0036555D"/>
    <w:rsid w:val="00365C73"/>
    <w:rsid w:val="00366938"/>
    <w:rsid w:val="00366BA1"/>
    <w:rsid w:val="00366CEF"/>
    <w:rsid w:val="00367665"/>
    <w:rsid w:val="003679F4"/>
    <w:rsid w:val="00367D41"/>
    <w:rsid w:val="00370314"/>
    <w:rsid w:val="00370F62"/>
    <w:rsid w:val="003716CA"/>
    <w:rsid w:val="003717D1"/>
    <w:rsid w:val="0037181A"/>
    <w:rsid w:val="00371CC8"/>
    <w:rsid w:val="0037204B"/>
    <w:rsid w:val="003724FB"/>
    <w:rsid w:val="0037250A"/>
    <w:rsid w:val="00372734"/>
    <w:rsid w:val="0037290B"/>
    <w:rsid w:val="00372F4B"/>
    <w:rsid w:val="003731A0"/>
    <w:rsid w:val="00373213"/>
    <w:rsid w:val="00373309"/>
    <w:rsid w:val="0037379D"/>
    <w:rsid w:val="0037396B"/>
    <w:rsid w:val="00373D8B"/>
    <w:rsid w:val="00373E0E"/>
    <w:rsid w:val="003740EE"/>
    <w:rsid w:val="00374526"/>
    <w:rsid w:val="00375081"/>
    <w:rsid w:val="0037513D"/>
    <w:rsid w:val="0037565B"/>
    <w:rsid w:val="00375A2F"/>
    <w:rsid w:val="00375AAE"/>
    <w:rsid w:val="00375E2E"/>
    <w:rsid w:val="00377229"/>
    <w:rsid w:val="0037746D"/>
    <w:rsid w:val="003800A2"/>
    <w:rsid w:val="0038022F"/>
    <w:rsid w:val="003802E5"/>
    <w:rsid w:val="003803AF"/>
    <w:rsid w:val="00381092"/>
    <w:rsid w:val="00381C2C"/>
    <w:rsid w:val="00381CBC"/>
    <w:rsid w:val="00381CFC"/>
    <w:rsid w:val="00382029"/>
    <w:rsid w:val="0038231C"/>
    <w:rsid w:val="00382710"/>
    <w:rsid w:val="0038289F"/>
    <w:rsid w:val="003828EF"/>
    <w:rsid w:val="003829D4"/>
    <w:rsid w:val="003829DF"/>
    <w:rsid w:val="00382F8C"/>
    <w:rsid w:val="0038339F"/>
    <w:rsid w:val="00383841"/>
    <w:rsid w:val="003839B4"/>
    <w:rsid w:val="00383B70"/>
    <w:rsid w:val="00383DDE"/>
    <w:rsid w:val="00383DF3"/>
    <w:rsid w:val="00383F92"/>
    <w:rsid w:val="00384A2E"/>
    <w:rsid w:val="00384C59"/>
    <w:rsid w:val="00384EF1"/>
    <w:rsid w:val="00384F88"/>
    <w:rsid w:val="003851D1"/>
    <w:rsid w:val="00385EB7"/>
    <w:rsid w:val="0038653B"/>
    <w:rsid w:val="00386D1F"/>
    <w:rsid w:val="00386E98"/>
    <w:rsid w:val="00386F10"/>
    <w:rsid w:val="00386F47"/>
    <w:rsid w:val="00387451"/>
    <w:rsid w:val="00387C49"/>
    <w:rsid w:val="00387CBB"/>
    <w:rsid w:val="00387DBF"/>
    <w:rsid w:val="003905AD"/>
    <w:rsid w:val="0039093E"/>
    <w:rsid w:val="00390EA6"/>
    <w:rsid w:val="00391DBE"/>
    <w:rsid w:val="0039220B"/>
    <w:rsid w:val="0039238B"/>
    <w:rsid w:val="0039292F"/>
    <w:rsid w:val="00392D4F"/>
    <w:rsid w:val="00392FF9"/>
    <w:rsid w:val="00393300"/>
    <w:rsid w:val="0039338B"/>
    <w:rsid w:val="0039375B"/>
    <w:rsid w:val="00393E85"/>
    <w:rsid w:val="00393E9C"/>
    <w:rsid w:val="00394169"/>
    <w:rsid w:val="0039418E"/>
    <w:rsid w:val="003943FE"/>
    <w:rsid w:val="0039444D"/>
    <w:rsid w:val="0039467B"/>
    <w:rsid w:val="00394CA6"/>
    <w:rsid w:val="00394D8F"/>
    <w:rsid w:val="0039579D"/>
    <w:rsid w:val="00395851"/>
    <w:rsid w:val="00395B4D"/>
    <w:rsid w:val="00395E3C"/>
    <w:rsid w:val="003961A1"/>
    <w:rsid w:val="00396B1D"/>
    <w:rsid w:val="00396B3F"/>
    <w:rsid w:val="00396B41"/>
    <w:rsid w:val="00396DC6"/>
    <w:rsid w:val="003970F4"/>
    <w:rsid w:val="0039723E"/>
    <w:rsid w:val="003973E2"/>
    <w:rsid w:val="00397C5B"/>
    <w:rsid w:val="00397EE4"/>
    <w:rsid w:val="003A0230"/>
    <w:rsid w:val="003A0722"/>
    <w:rsid w:val="003A0D4A"/>
    <w:rsid w:val="003A1472"/>
    <w:rsid w:val="003A178C"/>
    <w:rsid w:val="003A1D78"/>
    <w:rsid w:val="003A20C8"/>
    <w:rsid w:val="003A20E2"/>
    <w:rsid w:val="003A23EC"/>
    <w:rsid w:val="003A2B3C"/>
    <w:rsid w:val="003A2CE2"/>
    <w:rsid w:val="003A2D90"/>
    <w:rsid w:val="003A2F95"/>
    <w:rsid w:val="003A30BF"/>
    <w:rsid w:val="003A3165"/>
    <w:rsid w:val="003A35CE"/>
    <w:rsid w:val="003A3A06"/>
    <w:rsid w:val="003A3CE1"/>
    <w:rsid w:val="003A4124"/>
    <w:rsid w:val="003A416B"/>
    <w:rsid w:val="003A4BE3"/>
    <w:rsid w:val="003A514E"/>
    <w:rsid w:val="003A5769"/>
    <w:rsid w:val="003A57CF"/>
    <w:rsid w:val="003A682C"/>
    <w:rsid w:val="003A72BB"/>
    <w:rsid w:val="003A73BA"/>
    <w:rsid w:val="003A7F67"/>
    <w:rsid w:val="003B002A"/>
    <w:rsid w:val="003B017D"/>
    <w:rsid w:val="003B0260"/>
    <w:rsid w:val="003B076D"/>
    <w:rsid w:val="003B0C0A"/>
    <w:rsid w:val="003B26F2"/>
    <w:rsid w:val="003B2840"/>
    <w:rsid w:val="003B296D"/>
    <w:rsid w:val="003B2D4A"/>
    <w:rsid w:val="003B2FE6"/>
    <w:rsid w:val="003B37AA"/>
    <w:rsid w:val="003B45C6"/>
    <w:rsid w:val="003B5609"/>
    <w:rsid w:val="003B59B3"/>
    <w:rsid w:val="003B5AE7"/>
    <w:rsid w:val="003B5C59"/>
    <w:rsid w:val="003B60C6"/>
    <w:rsid w:val="003B6265"/>
    <w:rsid w:val="003B6C07"/>
    <w:rsid w:val="003B72DB"/>
    <w:rsid w:val="003B7376"/>
    <w:rsid w:val="003B74D8"/>
    <w:rsid w:val="003B7E96"/>
    <w:rsid w:val="003C03EA"/>
    <w:rsid w:val="003C06C4"/>
    <w:rsid w:val="003C0722"/>
    <w:rsid w:val="003C075B"/>
    <w:rsid w:val="003C078D"/>
    <w:rsid w:val="003C0D16"/>
    <w:rsid w:val="003C0F85"/>
    <w:rsid w:val="003C1108"/>
    <w:rsid w:val="003C1480"/>
    <w:rsid w:val="003C18A3"/>
    <w:rsid w:val="003C1AC2"/>
    <w:rsid w:val="003C1C75"/>
    <w:rsid w:val="003C1F86"/>
    <w:rsid w:val="003C207A"/>
    <w:rsid w:val="003C24A6"/>
    <w:rsid w:val="003C256C"/>
    <w:rsid w:val="003C2982"/>
    <w:rsid w:val="003C2B3C"/>
    <w:rsid w:val="003C3034"/>
    <w:rsid w:val="003C3081"/>
    <w:rsid w:val="003C318D"/>
    <w:rsid w:val="003C424F"/>
    <w:rsid w:val="003C436D"/>
    <w:rsid w:val="003C43D8"/>
    <w:rsid w:val="003C4589"/>
    <w:rsid w:val="003C4661"/>
    <w:rsid w:val="003C4ED6"/>
    <w:rsid w:val="003C5053"/>
    <w:rsid w:val="003C5563"/>
    <w:rsid w:val="003C5612"/>
    <w:rsid w:val="003C571A"/>
    <w:rsid w:val="003C5C86"/>
    <w:rsid w:val="003C6224"/>
    <w:rsid w:val="003C6550"/>
    <w:rsid w:val="003C6E76"/>
    <w:rsid w:val="003C71F9"/>
    <w:rsid w:val="003C77F2"/>
    <w:rsid w:val="003C7805"/>
    <w:rsid w:val="003C7892"/>
    <w:rsid w:val="003C78F7"/>
    <w:rsid w:val="003C791C"/>
    <w:rsid w:val="003D01FA"/>
    <w:rsid w:val="003D0413"/>
    <w:rsid w:val="003D05AB"/>
    <w:rsid w:val="003D0675"/>
    <w:rsid w:val="003D07B0"/>
    <w:rsid w:val="003D07E9"/>
    <w:rsid w:val="003D0802"/>
    <w:rsid w:val="003D0872"/>
    <w:rsid w:val="003D094D"/>
    <w:rsid w:val="003D0D32"/>
    <w:rsid w:val="003D1638"/>
    <w:rsid w:val="003D1849"/>
    <w:rsid w:val="003D189C"/>
    <w:rsid w:val="003D1936"/>
    <w:rsid w:val="003D1A3B"/>
    <w:rsid w:val="003D1E70"/>
    <w:rsid w:val="003D21F9"/>
    <w:rsid w:val="003D24CB"/>
    <w:rsid w:val="003D267D"/>
    <w:rsid w:val="003D2A1A"/>
    <w:rsid w:val="003D2A49"/>
    <w:rsid w:val="003D2AB5"/>
    <w:rsid w:val="003D2AD0"/>
    <w:rsid w:val="003D2F20"/>
    <w:rsid w:val="003D3320"/>
    <w:rsid w:val="003D361D"/>
    <w:rsid w:val="003D38EA"/>
    <w:rsid w:val="003D3A01"/>
    <w:rsid w:val="003D4071"/>
    <w:rsid w:val="003D4284"/>
    <w:rsid w:val="003D4663"/>
    <w:rsid w:val="003D4AD5"/>
    <w:rsid w:val="003D4D8C"/>
    <w:rsid w:val="003D4FEB"/>
    <w:rsid w:val="003D59E3"/>
    <w:rsid w:val="003D5D28"/>
    <w:rsid w:val="003D5D2B"/>
    <w:rsid w:val="003D5F39"/>
    <w:rsid w:val="003D61A8"/>
    <w:rsid w:val="003D61F7"/>
    <w:rsid w:val="003D6350"/>
    <w:rsid w:val="003D6422"/>
    <w:rsid w:val="003D659B"/>
    <w:rsid w:val="003D6D17"/>
    <w:rsid w:val="003D757C"/>
    <w:rsid w:val="003D7A83"/>
    <w:rsid w:val="003D7D8C"/>
    <w:rsid w:val="003D7DED"/>
    <w:rsid w:val="003E01D2"/>
    <w:rsid w:val="003E0A0E"/>
    <w:rsid w:val="003E0A25"/>
    <w:rsid w:val="003E109B"/>
    <w:rsid w:val="003E170A"/>
    <w:rsid w:val="003E180D"/>
    <w:rsid w:val="003E2252"/>
    <w:rsid w:val="003E2345"/>
    <w:rsid w:val="003E23B6"/>
    <w:rsid w:val="003E27E1"/>
    <w:rsid w:val="003E29B4"/>
    <w:rsid w:val="003E29E9"/>
    <w:rsid w:val="003E37B2"/>
    <w:rsid w:val="003E3B03"/>
    <w:rsid w:val="003E3CE8"/>
    <w:rsid w:val="003E3FD3"/>
    <w:rsid w:val="003E41FF"/>
    <w:rsid w:val="003E4951"/>
    <w:rsid w:val="003E49C1"/>
    <w:rsid w:val="003E4F8D"/>
    <w:rsid w:val="003E4FB1"/>
    <w:rsid w:val="003E55E3"/>
    <w:rsid w:val="003E55EB"/>
    <w:rsid w:val="003E57C0"/>
    <w:rsid w:val="003E5EBA"/>
    <w:rsid w:val="003E5FB5"/>
    <w:rsid w:val="003E69E5"/>
    <w:rsid w:val="003E7137"/>
    <w:rsid w:val="003E73AE"/>
    <w:rsid w:val="003E7470"/>
    <w:rsid w:val="003E7C0E"/>
    <w:rsid w:val="003F0348"/>
    <w:rsid w:val="003F084D"/>
    <w:rsid w:val="003F084E"/>
    <w:rsid w:val="003F152A"/>
    <w:rsid w:val="003F19EC"/>
    <w:rsid w:val="003F1ACA"/>
    <w:rsid w:val="003F23F8"/>
    <w:rsid w:val="003F27D9"/>
    <w:rsid w:val="003F32B8"/>
    <w:rsid w:val="003F3920"/>
    <w:rsid w:val="003F3DBC"/>
    <w:rsid w:val="003F426B"/>
    <w:rsid w:val="003F48E0"/>
    <w:rsid w:val="003F495B"/>
    <w:rsid w:val="003F541E"/>
    <w:rsid w:val="003F59FB"/>
    <w:rsid w:val="003F5BF8"/>
    <w:rsid w:val="003F5CD7"/>
    <w:rsid w:val="003F61D9"/>
    <w:rsid w:val="003F6223"/>
    <w:rsid w:val="003F62A3"/>
    <w:rsid w:val="003F6420"/>
    <w:rsid w:val="003F6A18"/>
    <w:rsid w:val="003F726C"/>
    <w:rsid w:val="003F7448"/>
    <w:rsid w:val="003F74CB"/>
    <w:rsid w:val="003F76DD"/>
    <w:rsid w:val="003F7838"/>
    <w:rsid w:val="003F790A"/>
    <w:rsid w:val="003F7941"/>
    <w:rsid w:val="003F795B"/>
    <w:rsid w:val="00400186"/>
    <w:rsid w:val="0040031A"/>
    <w:rsid w:val="0040053A"/>
    <w:rsid w:val="00400839"/>
    <w:rsid w:val="00401AE0"/>
    <w:rsid w:val="00401E91"/>
    <w:rsid w:val="004020AA"/>
    <w:rsid w:val="0040236A"/>
    <w:rsid w:val="00402550"/>
    <w:rsid w:val="0040260F"/>
    <w:rsid w:val="00402862"/>
    <w:rsid w:val="00402992"/>
    <w:rsid w:val="00402A5C"/>
    <w:rsid w:val="0040384E"/>
    <w:rsid w:val="00404109"/>
    <w:rsid w:val="0040410A"/>
    <w:rsid w:val="00404140"/>
    <w:rsid w:val="0040426D"/>
    <w:rsid w:val="004043D3"/>
    <w:rsid w:val="004043DF"/>
    <w:rsid w:val="00404532"/>
    <w:rsid w:val="004046A6"/>
    <w:rsid w:val="004047B1"/>
    <w:rsid w:val="00405BFF"/>
    <w:rsid w:val="00405CDA"/>
    <w:rsid w:val="00405E2D"/>
    <w:rsid w:val="00405F94"/>
    <w:rsid w:val="004061AC"/>
    <w:rsid w:val="00406345"/>
    <w:rsid w:val="004065F2"/>
    <w:rsid w:val="00407D2F"/>
    <w:rsid w:val="00407E77"/>
    <w:rsid w:val="0041016E"/>
    <w:rsid w:val="00410560"/>
    <w:rsid w:val="00410A5A"/>
    <w:rsid w:val="00410BED"/>
    <w:rsid w:val="00410E3F"/>
    <w:rsid w:val="00410E86"/>
    <w:rsid w:val="00410F82"/>
    <w:rsid w:val="004111E9"/>
    <w:rsid w:val="00411267"/>
    <w:rsid w:val="0041145D"/>
    <w:rsid w:val="004117C0"/>
    <w:rsid w:val="00411A4F"/>
    <w:rsid w:val="00411B5E"/>
    <w:rsid w:val="00412340"/>
    <w:rsid w:val="0041240F"/>
    <w:rsid w:val="00412484"/>
    <w:rsid w:val="0041250F"/>
    <w:rsid w:val="0041260E"/>
    <w:rsid w:val="00412C71"/>
    <w:rsid w:val="00412C8A"/>
    <w:rsid w:val="00412F20"/>
    <w:rsid w:val="00413001"/>
    <w:rsid w:val="00413775"/>
    <w:rsid w:val="00413A08"/>
    <w:rsid w:val="00413E41"/>
    <w:rsid w:val="00413EEC"/>
    <w:rsid w:val="004140FE"/>
    <w:rsid w:val="00414539"/>
    <w:rsid w:val="0041454B"/>
    <w:rsid w:val="00414E88"/>
    <w:rsid w:val="004152A2"/>
    <w:rsid w:val="00415562"/>
    <w:rsid w:val="0041592C"/>
    <w:rsid w:val="004159BD"/>
    <w:rsid w:val="00415B7A"/>
    <w:rsid w:val="00415C90"/>
    <w:rsid w:val="00415D5B"/>
    <w:rsid w:val="00415E43"/>
    <w:rsid w:val="00415E84"/>
    <w:rsid w:val="00415EFE"/>
    <w:rsid w:val="00415F1A"/>
    <w:rsid w:val="00415FFE"/>
    <w:rsid w:val="004160D3"/>
    <w:rsid w:val="0041656F"/>
    <w:rsid w:val="0041663E"/>
    <w:rsid w:val="004168D3"/>
    <w:rsid w:val="004169C9"/>
    <w:rsid w:val="00416ABA"/>
    <w:rsid w:val="00417159"/>
    <w:rsid w:val="004174F2"/>
    <w:rsid w:val="0041757A"/>
    <w:rsid w:val="00417F39"/>
    <w:rsid w:val="00417F94"/>
    <w:rsid w:val="00420093"/>
    <w:rsid w:val="004205FE"/>
    <w:rsid w:val="004209AA"/>
    <w:rsid w:val="00420E28"/>
    <w:rsid w:val="00421968"/>
    <w:rsid w:val="0042216D"/>
    <w:rsid w:val="004221A2"/>
    <w:rsid w:val="004225C9"/>
    <w:rsid w:val="00422743"/>
    <w:rsid w:val="0042281E"/>
    <w:rsid w:val="00422C6C"/>
    <w:rsid w:val="00423127"/>
    <w:rsid w:val="004235A5"/>
    <w:rsid w:val="004238DF"/>
    <w:rsid w:val="00423937"/>
    <w:rsid w:val="004239B0"/>
    <w:rsid w:val="00423BE2"/>
    <w:rsid w:val="00423C8A"/>
    <w:rsid w:val="004244A9"/>
    <w:rsid w:val="004248A5"/>
    <w:rsid w:val="00424A42"/>
    <w:rsid w:val="00424CFE"/>
    <w:rsid w:val="004254CF"/>
    <w:rsid w:val="004263D8"/>
    <w:rsid w:val="00426731"/>
    <w:rsid w:val="0042676F"/>
    <w:rsid w:val="00426A64"/>
    <w:rsid w:val="004271CB"/>
    <w:rsid w:val="004273B7"/>
    <w:rsid w:val="0042756B"/>
    <w:rsid w:val="004275B4"/>
    <w:rsid w:val="004276D4"/>
    <w:rsid w:val="00427FEA"/>
    <w:rsid w:val="004302F9"/>
    <w:rsid w:val="0043072E"/>
    <w:rsid w:val="0043132A"/>
    <w:rsid w:val="00431341"/>
    <w:rsid w:val="00431376"/>
    <w:rsid w:val="00431D05"/>
    <w:rsid w:val="00432037"/>
    <w:rsid w:val="00432142"/>
    <w:rsid w:val="0043338F"/>
    <w:rsid w:val="00433630"/>
    <w:rsid w:val="004337E2"/>
    <w:rsid w:val="004344EF"/>
    <w:rsid w:val="00434864"/>
    <w:rsid w:val="00434A03"/>
    <w:rsid w:val="00434C27"/>
    <w:rsid w:val="00434FD3"/>
    <w:rsid w:val="004352AD"/>
    <w:rsid w:val="004353D2"/>
    <w:rsid w:val="0043555C"/>
    <w:rsid w:val="0043592D"/>
    <w:rsid w:val="00436B51"/>
    <w:rsid w:val="00437396"/>
    <w:rsid w:val="0043745F"/>
    <w:rsid w:val="00437462"/>
    <w:rsid w:val="00437945"/>
    <w:rsid w:val="00437BB2"/>
    <w:rsid w:val="00437F7E"/>
    <w:rsid w:val="00440172"/>
    <w:rsid w:val="00440302"/>
    <w:rsid w:val="00440C84"/>
    <w:rsid w:val="00440E4A"/>
    <w:rsid w:val="00440EC6"/>
    <w:rsid w:val="00441080"/>
    <w:rsid w:val="00441195"/>
    <w:rsid w:val="0044148A"/>
    <w:rsid w:val="004415D1"/>
    <w:rsid w:val="00441751"/>
    <w:rsid w:val="00441E19"/>
    <w:rsid w:val="00441F30"/>
    <w:rsid w:val="004426CE"/>
    <w:rsid w:val="0044274B"/>
    <w:rsid w:val="00443114"/>
    <w:rsid w:val="00443272"/>
    <w:rsid w:val="0044379C"/>
    <w:rsid w:val="00443C66"/>
    <w:rsid w:val="00443CF7"/>
    <w:rsid w:val="00443E07"/>
    <w:rsid w:val="00444109"/>
    <w:rsid w:val="0044466D"/>
    <w:rsid w:val="00444C4F"/>
    <w:rsid w:val="00444FB2"/>
    <w:rsid w:val="00444FD2"/>
    <w:rsid w:val="00445906"/>
    <w:rsid w:val="00445914"/>
    <w:rsid w:val="00445BAF"/>
    <w:rsid w:val="00445CDE"/>
    <w:rsid w:val="00445EA0"/>
    <w:rsid w:val="0044615E"/>
    <w:rsid w:val="0044646D"/>
    <w:rsid w:val="00446AA6"/>
    <w:rsid w:val="00446AB3"/>
    <w:rsid w:val="00446B06"/>
    <w:rsid w:val="00446D52"/>
    <w:rsid w:val="0044708B"/>
    <w:rsid w:val="00447160"/>
    <w:rsid w:val="00447CE4"/>
    <w:rsid w:val="004503E8"/>
    <w:rsid w:val="0045060D"/>
    <w:rsid w:val="004507D7"/>
    <w:rsid w:val="00450B9D"/>
    <w:rsid w:val="00451006"/>
    <w:rsid w:val="0045104B"/>
    <w:rsid w:val="0045107D"/>
    <w:rsid w:val="004511DD"/>
    <w:rsid w:val="00451676"/>
    <w:rsid w:val="00451715"/>
    <w:rsid w:val="004517B8"/>
    <w:rsid w:val="00451829"/>
    <w:rsid w:val="00451C55"/>
    <w:rsid w:val="00451E36"/>
    <w:rsid w:val="00451F1A"/>
    <w:rsid w:val="004523B0"/>
    <w:rsid w:val="004527B0"/>
    <w:rsid w:val="00452BCA"/>
    <w:rsid w:val="00452C13"/>
    <w:rsid w:val="00452CF6"/>
    <w:rsid w:val="00452E19"/>
    <w:rsid w:val="00453078"/>
    <w:rsid w:val="004530F4"/>
    <w:rsid w:val="0045338B"/>
    <w:rsid w:val="00453666"/>
    <w:rsid w:val="00453A6A"/>
    <w:rsid w:val="00453D4F"/>
    <w:rsid w:val="00454E34"/>
    <w:rsid w:val="00455238"/>
    <w:rsid w:val="004553AE"/>
    <w:rsid w:val="00455786"/>
    <w:rsid w:val="00455FEF"/>
    <w:rsid w:val="00456212"/>
    <w:rsid w:val="0045626F"/>
    <w:rsid w:val="004562F0"/>
    <w:rsid w:val="00456A82"/>
    <w:rsid w:val="00456A96"/>
    <w:rsid w:val="00456C78"/>
    <w:rsid w:val="00456C80"/>
    <w:rsid w:val="00456FC7"/>
    <w:rsid w:val="00457564"/>
    <w:rsid w:val="00457749"/>
    <w:rsid w:val="00457E3D"/>
    <w:rsid w:val="004601DE"/>
    <w:rsid w:val="0046021A"/>
    <w:rsid w:val="004609D5"/>
    <w:rsid w:val="00460B15"/>
    <w:rsid w:val="004612AF"/>
    <w:rsid w:val="00461468"/>
    <w:rsid w:val="00461FA0"/>
    <w:rsid w:val="004621C3"/>
    <w:rsid w:val="004621FE"/>
    <w:rsid w:val="00463085"/>
    <w:rsid w:val="0046319F"/>
    <w:rsid w:val="004635CA"/>
    <w:rsid w:val="00463D29"/>
    <w:rsid w:val="00463E35"/>
    <w:rsid w:val="0046467A"/>
    <w:rsid w:val="0046534A"/>
    <w:rsid w:val="0046548B"/>
    <w:rsid w:val="004659B4"/>
    <w:rsid w:val="004665B0"/>
    <w:rsid w:val="004666F2"/>
    <w:rsid w:val="00466880"/>
    <w:rsid w:val="00466906"/>
    <w:rsid w:val="00466B8C"/>
    <w:rsid w:val="00466DBA"/>
    <w:rsid w:val="004671E7"/>
    <w:rsid w:val="0046739A"/>
    <w:rsid w:val="00467461"/>
    <w:rsid w:val="004674F0"/>
    <w:rsid w:val="00467EFB"/>
    <w:rsid w:val="0047026D"/>
    <w:rsid w:val="0047055D"/>
    <w:rsid w:val="00470999"/>
    <w:rsid w:val="00470F0E"/>
    <w:rsid w:val="0047131E"/>
    <w:rsid w:val="004719E8"/>
    <w:rsid w:val="00471FA4"/>
    <w:rsid w:val="00471FC0"/>
    <w:rsid w:val="00472705"/>
    <w:rsid w:val="004727DF"/>
    <w:rsid w:val="0047282A"/>
    <w:rsid w:val="004731A4"/>
    <w:rsid w:val="004736BF"/>
    <w:rsid w:val="004738CE"/>
    <w:rsid w:val="00473A05"/>
    <w:rsid w:val="00473B40"/>
    <w:rsid w:val="00473CE8"/>
    <w:rsid w:val="0047417B"/>
    <w:rsid w:val="00474219"/>
    <w:rsid w:val="0047498E"/>
    <w:rsid w:val="00474A1E"/>
    <w:rsid w:val="00474AF8"/>
    <w:rsid w:val="00475027"/>
    <w:rsid w:val="00475328"/>
    <w:rsid w:val="00475445"/>
    <w:rsid w:val="0047566C"/>
    <w:rsid w:val="00475AFA"/>
    <w:rsid w:val="00475D08"/>
    <w:rsid w:val="00475EFB"/>
    <w:rsid w:val="00475FD5"/>
    <w:rsid w:val="00476AE1"/>
    <w:rsid w:val="00476B1D"/>
    <w:rsid w:val="00477104"/>
    <w:rsid w:val="00477242"/>
    <w:rsid w:val="00480002"/>
    <w:rsid w:val="004801ED"/>
    <w:rsid w:val="00480497"/>
    <w:rsid w:val="00480946"/>
    <w:rsid w:val="0048154B"/>
    <w:rsid w:val="004819F3"/>
    <w:rsid w:val="00481AA3"/>
    <w:rsid w:val="00481C0C"/>
    <w:rsid w:val="00481FC5"/>
    <w:rsid w:val="004821D3"/>
    <w:rsid w:val="00482678"/>
    <w:rsid w:val="0048274C"/>
    <w:rsid w:val="00482874"/>
    <w:rsid w:val="00483231"/>
    <w:rsid w:val="004837B8"/>
    <w:rsid w:val="004838E9"/>
    <w:rsid w:val="00483A7C"/>
    <w:rsid w:val="00483C64"/>
    <w:rsid w:val="004840CB"/>
    <w:rsid w:val="004841BF"/>
    <w:rsid w:val="00484218"/>
    <w:rsid w:val="0048482E"/>
    <w:rsid w:val="00484C9A"/>
    <w:rsid w:val="00485097"/>
    <w:rsid w:val="004852B2"/>
    <w:rsid w:val="00485308"/>
    <w:rsid w:val="00485658"/>
    <w:rsid w:val="00485852"/>
    <w:rsid w:val="00485943"/>
    <w:rsid w:val="00485E0E"/>
    <w:rsid w:val="00486229"/>
    <w:rsid w:val="0048626B"/>
    <w:rsid w:val="004862D6"/>
    <w:rsid w:val="00486600"/>
    <w:rsid w:val="0048666F"/>
    <w:rsid w:val="00486671"/>
    <w:rsid w:val="004868B9"/>
    <w:rsid w:val="00486C88"/>
    <w:rsid w:val="00487101"/>
    <w:rsid w:val="00487400"/>
    <w:rsid w:val="0048767A"/>
    <w:rsid w:val="00487761"/>
    <w:rsid w:val="0048787E"/>
    <w:rsid w:val="0048790C"/>
    <w:rsid w:val="0048796E"/>
    <w:rsid w:val="00487D6F"/>
    <w:rsid w:val="00487DAC"/>
    <w:rsid w:val="00490D92"/>
    <w:rsid w:val="00490E9E"/>
    <w:rsid w:val="004917BD"/>
    <w:rsid w:val="0049242A"/>
    <w:rsid w:val="00492789"/>
    <w:rsid w:val="004927AD"/>
    <w:rsid w:val="00492947"/>
    <w:rsid w:val="00492E52"/>
    <w:rsid w:val="00493482"/>
    <w:rsid w:val="004939C2"/>
    <w:rsid w:val="00493E86"/>
    <w:rsid w:val="00494280"/>
    <w:rsid w:val="00494435"/>
    <w:rsid w:val="00494529"/>
    <w:rsid w:val="004946C3"/>
    <w:rsid w:val="004948FB"/>
    <w:rsid w:val="00494EE9"/>
    <w:rsid w:val="004950CB"/>
    <w:rsid w:val="0049563C"/>
    <w:rsid w:val="00495CE2"/>
    <w:rsid w:val="00495CEC"/>
    <w:rsid w:val="00495F94"/>
    <w:rsid w:val="0049602E"/>
    <w:rsid w:val="004967C6"/>
    <w:rsid w:val="0049689A"/>
    <w:rsid w:val="00496D96"/>
    <w:rsid w:val="00496FD4"/>
    <w:rsid w:val="004976AD"/>
    <w:rsid w:val="004978A5"/>
    <w:rsid w:val="00497928"/>
    <w:rsid w:val="0049796C"/>
    <w:rsid w:val="00497CBE"/>
    <w:rsid w:val="00497E20"/>
    <w:rsid w:val="004A01FB"/>
    <w:rsid w:val="004A0444"/>
    <w:rsid w:val="004A0F85"/>
    <w:rsid w:val="004A10EC"/>
    <w:rsid w:val="004A16E8"/>
    <w:rsid w:val="004A171B"/>
    <w:rsid w:val="004A18A2"/>
    <w:rsid w:val="004A1EA2"/>
    <w:rsid w:val="004A1F97"/>
    <w:rsid w:val="004A24D7"/>
    <w:rsid w:val="004A2971"/>
    <w:rsid w:val="004A2A31"/>
    <w:rsid w:val="004A335D"/>
    <w:rsid w:val="004A3B6C"/>
    <w:rsid w:val="004A3CF0"/>
    <w:rsid w:val="004A4076"/>
    <w:rsid w:val="004A46C2"/>
    <w:rsid w:val="004A4B14"/>
    <w:rsid w:val="004A4EAA"/>
    <w:rsid w:val="004A50EE"/>
    <w:rsid w:val="004A5151"/>
    <w:rsid w:val="004A54A1"/>
    <w:rsid w:val="004A5BC0"/>
    <w:rsid w:val="004A5FC8"/>
    <w:rsid w:val="004A6171"/>
    <w:rsid w:val="004A6287"/>
    <w:rsid w:val="004A67AA"/>
    <w:rsid w:val="004A67D4"/>
    <w:rsid w:val="004A783B"/>
    <w:rsid w:val="004A7931"/>
    <w:rsid w:val="004B00AD"/>
    <w:rsid w:val="004B069A"/>
    <w:rsid w:val="004B06BD"/>
    <w:rsid w:val="004B1873"/>
    <w:rsid w:val="004B25DF"/>
    <w:rsid w:val="004B26DF"/>
    <w:rsid w:val="004B2A59"/>
    <w:rsid w:val="004B2F10"/>
    <w:rsid w:val="004B3838"/>
    <w:rsid w:val="004B3B3C"/>
    <w:rsid w:val="004B3E4E"/>
    <w:rsid w:val="004B446D"/>
    <w:rsid w:val="004B4769"/>
    <w:rsid w:val="004B480C"/>
    <w:rsid w:val="004B4EC7"/>
    <w:rsid w:val="004B54A0"/>
    <w:rsid w:val="004B6973"/>
    <w:rsid w:val="004B71BC"/>
    <w:rsid w:val="004B75B8"/>
    <w:rsid w:val="004B76A5"/>
    <w:rsid w:val="004B7718"/>
    <w:rsid w:val="004C02F1"/>
    <w:rsid w:val="004C0701"/>
    <w:rsid w:val="004C07A5"/>
    <w:rsid w:val="004C0B43"/>
    <w:rsid w:val="004C0DF1"/>
    <w:rsid w:val="004C1055"/>
    <w:rsid w:val="004C1657"/>
    <w:rsid w:val="004C1732"/>
    <w:rsid w:val="004C1C85"/>
    <w:rsid w:val="004C1E35"/>
    <w:rsid w:val="004C1EEE"/>
    <w:rsid w:val="004C2227"/>
    <w:rsid w:val="004C22AA"/>
    <w:rsid w:val="004C2480"/>
    <w:rsid w:val="004C25DD"/>
    <w:rsid w:val="004C278D"/>
    <w:rsid w:val="004C2B2C"/>
    <w:rsid w:val="004C2CC5"/>
    <w:rsid w:val="004C2CCF"/>
    <w:rsid w:val="004C2D04"/>
    <w:rsid w:val="004C2EDC"/>
    <w:rsid w:val="004C3158"/>
    <w:rsid w:val="004C3E80"/>
    <w:rsid w:val="004C3EB1"/>
    <w:rsid w:val="004C42D8"/>
    <w:rsid w:val="004C45F6"/>
    <w:rsid w:val="004C4904"/>
    <w:rsid w:val="004C4B23"/>
    <w:rsid w:val="004C4F80"/>
    <w:rsid w:val="004C52EA"/>
    <w:rsid w:val="004C5401"/>
    <w:rsid w:val="004C54C9"/>
    <w:rsid w:val="004C5605"/>
    <w:rsid w:val="004C5A5B"/>
    <w:rsid w:val="004C5C47"/>
    <w:rsid w:val="004C5E92"/>
    <w:rsid w:val="004C6B12"/>
    <w:rsid w:val="004C6ED2"/>
    <w:rsid w:val="004C6F9D"/>
    <w:rsid w:val="004C7147"/>
    <w:rsid w:val="004C7677"/>
    <w:rsid w:val="004C7C38"/>
    <w:rsid w:val="004D037B"/>
    <w:rsid w:val="004D0582"/>
    <w:rsid w:val="004D0AE1"/>
    <w:rsid w:val="004D0AFB"/>
    <w:rsid w:val="004D147C"/>
    <w:rsid w:val="004D1D7A"/>
    <w:rsid w:val="004D2660"/>
    <w:rsid w:val="004D26AD"/>
    <w:rsid w:val="004D2867"/>
    <w:rsid w:val="004D2987"/>
    <w:rsid w:val="004D2A78"/>
    <w:rsid w:val="004D2D9E"/>
    <w:rsid w:val="004D2EE1"/>
    <w:rsid w:val="004D3452"/>
    <w:rsid w:val="004D3C3E"/>
    <w:rsid w:val="004D4158"/>
    <w:rsid w:val="004D4435"/>
    <w:rsid w:val="004D44A1"/>
    <w:rsid w:val="004D47E3"/>
    <w:rsid w:val="004D4C41"/>
    <w:rsid w:val="004D5FBA"/>
    <w:rsid w:val="004D613C"/>
    <w:rsid w:val="004D6E06"/>
    <w:rsid w:val="004D6E98"/>
    <w:rsid w:val="004D75AF"/>
    <w:rsid w:val="004D778D"/>
    <w:rsid w:val="004D77CA"/>
    <w:rsid w:val="004E03D9"/>
    <w:rsid w:val="004E0697"/>
    <w:rsid w:val="004E0779"/>
    <w:rsid w:val="004E0862"/>
    <w:rsid w:val="004E09D3"/>
    <w:rsid w:val="004E0AC7"/>
    <w:rsid w:val="004E0B19"/>
    <w:rsid w:val="004E10A4"/>
    <w:rsid w:val="004E10D9"/>
    <w:rsid w:val="004E1FBD"/>
    <w:rsid w:val="004E21B4"/>
    <w:rsid w:val="004E21E9"/>
    <w:rsid w:val="004E2424"/>
    <w:rsid w:val="004E25E2"/>
    <w:rsid w:val="004E27A5"/>
    <w:rsid w:val="004E29E8"/>
    <w:rsid w:val="004E2BE3"/>
    <w:rsid w:val="004E2EB0"/>
    <w:rsid w:val="004E326E"/>
    <w:rsid w:val="004E38ED"/>
    <w:rsid w:val="004E3A39"/>
    <w:rsid w:val="004E3E60"/>
    <w:rsid w:val="004E40A2"/>
    <w:rsid w:val="004E4130"/>
    <w:rsid w:val="004E413C"/>
    <w:rsid w:val="004E46F2"/>
    <w:rsid w:val="004E4B7B"/>
    <w:rsid w:val="004E584B"/>
    <w:rsid w:val="004E58D0"/>
    <w:rsid w:val="004E5D26"/>
    <w:rsid w:val="004E5DF1"/>
    <w:rsid w:val="004E5F29"/>
    <w:rsid w:val="004E6030"/>
    <w:rsid w:val="004E6261"/>
    <w:rsid w:val="004E65B3"/>
    <w:rsid w:val="004E6BF5"/>
    <w:rsid w:val="004E6C9B"/>
    <w:rsid w:val="004E6DB6"/>
    <w:rsid w:val="004E7207"/>
    <w:rsid w:val="004E7340"/>
    <w:rsid w:val="004E74E5"/>
    <w:rsid w:val="004E77CA"/>
    <w:rsid w:val="004E78CD"/>
    <w:rsid w:val="004E79E9"/>
    <w:rsid w:val="004E7BAC"/>
    <w:rsid w:val="004E7E98"/>
    <w:rsid w:val="004F0056"/>
    <w:rsid w:val="004F0975"/>
    <w:rsid w:val="004F1014"/>
    <w:rsid w:val="004F123C"/>
    <w:rsid w:val="004F13C8"/>
    <w:rsid w:val="004F1451"/>
    <w:rsid w:val="004F194E"/>
    <w:rsid w:val="004F1E20"/>
    <w:rsid w:val="004F227D"/>
    <w:rsid w:val="004F26CF"/>
    <w:rsid w:val="004F26DB"/>
    <w:rsid w:val="004F2BB2"/>
    <w:rsid w:val="004F32EC"/>
    <w:rsid w:val="004F32FA"/>
    <w:rsid w:val="004F3312"/>
    <w:rsid w:val="004F3545"/>
    <w:rsid w:val="004F38E6"/>
    <w:rsid w:val="004F3AAC"/>
    <w:rsid w:val="004F3C58"/>
    <w:rsid w:val="004F3D4E"/>
    <w:rsid w:val="004F3F91"/>
    <w:rsid w:val="004F41F9"/>
    <w:rsid w:val="004F4285"/>
    <w:rsid w:val="004F42EC"/>
    <w:rsid w:val="004F4969"/>
    <w:rsid w:val="004F4B6A"/>
    <w:rsid w:val="004F4B8A"/>
    <w:rsid w:val="004F50B5"/>
    <w:rsid w:val="004F5F63"/>
    <w:rsid w:val="004F5FE8"/>
    <w:rsid w:val="004F612D"/>
    <w:rsid w:val="004F6203"/>
    <w:rsid w:val="004F65A3"/>
    <w:rsid w:val="004F6751"/>
    <w:rsid w:val="004F6ADB"/>
    <w:rsid w:val="004F6C72"/>
    <w:rsid w:val="004F6E00"/>
    <w:rsid w:val="004F7423"/>
    <w:rsid w:val="004F7A4F"/>
    <w:rsid w:val="005008A5"/>
    <w:rsid w:val="0050146A"/>
    <w:rsid w:val="005016CE"/>
    <w:rsid w:val="00501854"/>
    <w:rsid w:val="0050185D"/>
    <w:rsid w:val="00501E2B"/>
    <w:rsid w:val="005020AA"/>
    <w:rsid w:val="005021A1"/>
    <w:rsid w:val="0050272D"/>
    <w:rsid w:val="00502891"/>
    <w:rsid w:val="00502CB4"/>
    <w:rsid w:val="00502DB2"/>
    <w:rsid w:val="00502E40"/>
    <w:rsid w:val="00502F1E"/>
    <w:rsid w:val="00502F5B"/>
    <w:rsid w:val="0050314C"/>
    <w:rsid w:val="0050315D"/>
    <w:rsid w:val="00503B54"/>
    <w:rsid w:val="00503D08"/>
    <w:rsid w:val="00503E37"/>
    <w:rsid w:val="00504315"/>
    <w:rsid w:val="0050440A"/>
    <w:rsid w:val="005049ED"/>
    <w:rsid w:val="00504FF5"/>
    <w:rsid w:val="005052B2"/>
    <w:rsid w:val="005053A9"/>
    <w:rsid w:val="005056C0"/>
    <w:rsid w:val="005059D0"/>
    <w:rsid w:val="00505C61"/>
    <w:rsid w:val="00505C6F"/>
    <w:rsid w:val="00505CDD"/>
    <w:rsid w:val="0050601B"/>
    <w:rsid w:val="00506358"/>
    <w:rsid w:val="00506D89"/>
    <w:rsid w:val="005075E6"/>
    <w:rsid w:val="005076F0"/>
    <w:rsid w:val="00507DEE"/>
    <w:rsid w:val="00510C7E"/>
    <w:rsid w:val="00510F38"/>
    <w:rsid w:val="00511198"/>
    <w:rsid w:val="005111BA"/>
    <w:rsid w:val="0051180F"/>
    <w:rsid w:val="00511BB9"/>
    <w:rsid w:val="00511D9F"/>
    <w:rsid w:val="00512200"/>
    <w:rsid w:val="00512742"/>
    <w:rsid w:val="005127B5"/>
    <w:rsid w:val="0051288A"/>
    <w:rsid w:val="00512EDE"/>
    <w:rsid w:val="00513317"/>
    <w:rsid w:val="00514497"/>
    <w:rsid w:val="00514A0F"/>
    <w:rsid w:val="00514FCF"/>
    <w:rsid w:val="00515166"/>
    <w:rsid w:val="00515432"/>
    <w:rsid w:val="00515467"/>
    <w:rsid w:val="005158B0"/>
    <w:rsid w:val="00515B57"/>
    <w:rsid w:val="005164F8"/>
    <w:rsid w:val="00516735"/>
    <w:rsid w:val="0051698B"/>
    <w:rsid w:val="00517C14"/>
    <w:rsid w:val="00520D64"/>
    <w:rsid w:val="00520EA6"/>
    <w:rsid w:val="00521540"/>
    <w:rsid w:val="005215A1"/>
    <w:rsid w:val="00521923"/>
    <w:rsid w:val="005221B6"/>
    <w:rsid w:val="005221E3"/>
    <w:rsid w:val="00522DE2"/>
    <w:rsid w:val="0052354C"/>
    <w:rsid w:val="00523A2E"/>
    <w:rsid w:val="00523AEE"/>
    <w:rsid w:val="00523BD3"/>
    <w:rsid w:val="00523C85"/>
    <w:rsid w:val="00523EDE"/>
    <w:rsid w:val="005240EC"/>
    <w:rsid w:val="0052446C"/>
    <w:rsid w:val="005247F8"/>
    <w:rsid w:val="005250D1"/>
    <w:rsid w:val="0052522E"/>
    <w:rsid w:val="005254A5"/>
    <w:rsid w:val="0052587C"/>
    <w:rsid w:val="005259E6"/>
    <w:rsid w:val="00525B51"/>
    <w:rsid w:val="00525EE9"/>
    <w:rsid w:val="005261A0"/>
    <w:rsid w:val="005261D0"/>
    <w:rsid w:val="0052625B"/>
    <w:rsid w:val="005264AC"/>
    <w:rsid w:val="005265E9"/>
    <w:rsid w:val="00526998"/>
    <w:rsid w:val="00527168"/>
    <w:rsid w:val="00527670"/>
    <w:rsid w:val="00527717"/>
    <w:rsid w:val="00527C31"/>
    <w:rsid w:val="00527DF8"/>
    <w:rsid w:val="00527F24"/>
    <w:rsid w:val="0053004A"/>
    <w:rsid w:val="00530300"/>
    <w:rsid w:val="0053085E"/>
    <w:rsid w:val="00530F2C"/>
    <w:rsid w:val="00530F9B"/>
    <w:rsid w:val="00531298"/>
    <w:rsid w:val="00531693"/>
    <w:rsid w:val="0053194A"/>
    <w:rsid w:val="00531CDC"/>
    <w:rsid w:val="005323B4"/>
    <w:rsid w:val="00532DBD"/>
    <w:rsid w:val="00532E1C"/>
    <w:rsid w:val="005331C4"/>
    <w:rsid w:val="00533393"/>
    <w:rsid w:val="0053398D"/>
    <w:rsid w:val="00534277"/>
    <w:rsid w:val="005344E9"/>
    <w:rsid w:val="0053488B"/>
    <w:rsid w:val="00534C09"/>
    <w:rsid w:val="00534FBC"/>
    <w:rsid w:val="0053535B"/>
    <w:rsid w:val="005353CE"/>
    <w:rsid w:val="00535A35"/>
    <w:rsid w:val="00535D18"/>
    <w:rsid w:val="00535FC9"/>
    <w:rsid w:val="0053664C"/>
    <w:rsid w:val="0053665D"/>
    <w:rsid w:val="005374FF"/>
    <w:rsid w:val="00537A03"/>
    <w:rsid w:val="00537EEE"/>
    <w:rsid w:val="00540073"/>
    <w:rsid w:val="00540074"/>
    <w:rsid w:val="00540EE7"/>
    <w:rsid w:val="005411DE"/>
    <w:rsid w:val="005411F8"/>
    <w:rsid w:val="005412A8"/>
    <w:rsid w:val="00541722"/>
    <w:rsid w:val="00541CC9"/>
    <w:rsid w:val="00541FF9"/>
    <w:rsid w:val="00542038"/>
    <w:rsid w:val="00542668"/>
    <w:rsid w:val="00542865"/>
    <w:rsid w:val="00542AA4"/>
    <w:rsid w:val="00542C69"/>
    <w:rsid w:val="00543019"/>
    <w:rsid w:val="005434D6"/>
    <w:rsid w:val="005442E2"/>
    <w:rsid w:val="005443FF"/>
    <w:rsid w:val="005446BB"/>
    <w:rsid w:val="00544D42"/>
    <w:rsid w:val="00544E3F"/>
    <w:rsid w:val="00545378"/>
    <w:rsid w:val="005453BD"/>
    <w:rsid w:val="0054540F"/>
    <w:rsid w:val="0054563E"/>
    <w:rsid w:val="00545649"/>
    <w:rsid w:val="005459BE"/>
    <w:rsid w:val="00545A1E"/>
    <w:rsid w:val="00545A7D"/>
    <w:rsid w:val="00546355"/>
    <w:rsid w:val="005472E1"/>
    <w:rsid w:val="00547655"/>
    <w:rsid w:val="00547CC6"/>
    <w:rsid w:val="0055072D"/>
    <w:rsid w:val="00550979"/>
    <w:rsid w:val="00551075"/>
    <w:rsid w:val="00551C56"/>
    <w:rsid w:val="00551EEB"/>
    <w:rsid w:val="0055254A"/>
    <w:rsid w:val="00552857"/>
    <w:rsid w:val="00552A49"/>
    <w:rsid w:val="00552A89"/>
    <w:rsid w:val="00552BB4"/>
    <w:rsid w:val="00552E9E"/>
    <w:rsid w:val="0055328D"/>
    <w:rsid w:val="00553732"/>
    <w:rsid w:val="0055373A"/>
    <w:rsid w:val="00554423"/>
    <w:rsid w:val="005545E9"/>
    <w:rsid w:val="00554752"/>
    <w:rsid w:val="005548DC"/>
    <w:rsid w:val="00555154"/>
    <w:rsid w:val="0055567B"/>
    <w:rsid w:val="005556D3"/>
    <w:rsid w:val="0055575B"/>
    <w:rsid w:val="00555B95"/>
    <w:rsid w:val="00555D23"/>
    <w:rsid w:val="0055653B"/>
    <w:rsid w:val="00556AAF"/>
    <w:rsid w:val="00556BF0"/>
    <w:rsid w:val="00556DC3"/>
    <w:rsid w:val="005576A1"/>
    <w:rsid w:val="00557935"/>
    <w:rsid w:val="00557EAA"/>
    <w:rsid w:val="00560C73"/>
    <w:rsid w:val="00560D7D"/>
    <w:rsid w:val="00560F9E"/>
    <w:rsid w:val="005618BD"/>
    <w:rsid w:val="00561D21"/>
    <w:rsid w:val="005624EA"/>
    <w:rsid w:val="00562561"/>
    <w:rsid w:val="00562A0D"/>
    <w:rsid w:val="00563600"/>
    <w:rsid w:val="0056370C"/>
    <w:rsid w:val="00563915"/>
    <w:rsid w:val="00563E23"/>
    <w:rsid w:val="005641B1"/>
    <w:rsid w:val="005642C5"/>
    <w:rsid w:val="00564597"/>
    <w:rsid w:val="0056491E"/>
    <w:rsid w:val="00564B6B"/>
    <w:rsid w:val="00564C92"/>
    <w:rsid w:val="00564D6C"/>
    <w:rsid w:val="00564DC7"/>
    <w:rsid w:val="00564E1F"/>
    <w:rsid w:val="00564E4B"/>
    <w:rsid w:val="00564F92"/>
    <w:rsid w:val="005650BA"/>
    <w:rsid w:val="0056522A"/>
    <w:rsid w:val="00565330"/>
    <w:rsid w:val="00565555"/>
    <w:rsid w:val="005655C8"/>
    <w:rsid w:val="00565970"/>
    <w:rsid w:val="00565A93"/>
    <w:rsid w:val="005661ED"/>
    <w:rsid w:val="005664BE"/>
    <w:rsid w:val="00566B07"/>
    <w:rsid w:val="00566F0F"/>
    <w:rsid w:val="005676E6"/>
    <w:rsid w:val="00567A27"/>
    <w:rsid w:val="0057016B"/>
    <w:rsid w:val="005701C9"/>
    <w:rsid w:val="005703A8"/>
    <w:rsid w:val="0057059F"/>
    <w:rsid w:val="00570AFE"/>
    <w:rsid w:val="00570E3F"/>
    <w:rsid w:val="00570EF7"/>
    <w:rsid w:val="005710B3"/>
    <w:rsid w:val="00571C08"/>
    <w:rsid w:val="00572154"/>
    <w:rsid w:val="00572A0F"/>
    <w:rsid w:val="00572B53"/>
    <w:rsid w:val="00572E8A"/>
    <w:rsid w:val="005734DC"/>
    <w:rsid w:val="005736F5"/>
    <w:rsid w:val="00574AB1"/>
    <w:rsid w:val="00574B6C"/>
    <w:rsid w:val="005752E3"/>
    <w:rsid w:val="00575455"/>
    <w:rsid w:val="00576659"/>
    <w:rsid w:val="0057678F"/>
    <w:rsid w:val="005767BE"/>
    <w:rsid w:val="005767CF"/>
    <w:rsid w:val="00576AE6"/>
    <w:rsid w:val="00577407"/>
    <w:rsid w:val="005776BC"/>
    <w:rsid w:val="00577720"/>
    <w:rsid w:val="00577C18"/>
    <w:rsid w:val="0058016E"/>
    <w:rsid w:val="00580218"/>
    <w:rsid w:val="00580784"/>
    <w:rsid w:val="005813FE"/>
    <w:rsid w:val="0058158F"/>
    <w:rsid w:val="0058184C"/>
    <w:rsid w:val="00581B84"/>
    <w:rsid w:val="00581BCA"/>
    <w:rsid w:val="00581DDA"/>
    <w:rsid w:val="00581EE4"/>
    <w:rsid w:val="005824C1"/>
    <w:rsid w:val="005829A3"/>
    <w:rsid w:val="00582A9D"/>
    <w:rsid w:val="00582CD0"/>
    <w:rsid w:val="00583BEB"/>
    <w:rsid w:val="00583F67"/>
    <w:rsid w:val="00583FD0"/>
    <w:rsid w:val="005842B2"/>
    <w:rsid w:val="005843A7"/>
    <w:rsid w:val="00584740"/>
    <w:rsid w:val="005847F3"/>
    <w:rsid w:val="00584C0D"/>
    <w:rsid w:val="00584D73"/>
    <w:rsid w:val="00584ED7"/>
    <w:rsid w:val="00585304"/>
    <w:rsid w:val="005854EB"/>
    <w:rsid w:val="0058560D"/>
    <w:rsid w:val="00585849"/>
    <w:rsid w:val="00586068"/>
    <w:rsid w:val="00586421"/>
    <w:rsid w:val="005867E5"/>
    <w:rsid w:val="00586ADD"/>
    <w:rsid w:val="00586E4F"/>
    <w:rsid w:val="00587682"/>
    <w:rsid w:val="005876BC"/>
    <w:rsid w:val="00587A9A"/>
    <w:rsid w:val="00587BF4"/>
    <w:rsid w:val="0059000D"/>
    <w:rsid w:val="0059105B"/>
    <w:rsid w:val="005910E9"/>
    <w:rsid w:val="005912F9"/>
    <w:rsid w:val="00591317"/>
    <w:rsid w:val="0059153A"/>
    <w:rsid w:val="00591589"/>
    <w:rsid w:val="0059163D"/>
    <w:rsid w:val="00591816"/>
    <w:rsid w:val="00591977"/>
    <w:rsid w:val="00591C9A"/>
    <w:rsid w:val="00591CAC"/>
    <w:rsid w:val="00592840"/>
    <w:rsid w:val="00592B9A"/>
    <w:rsid w:val="00592C57"/>
    <w:rsid w:val="00592EEF"/>
    <w:rsid w:val="0059320A"/>
    <w:rsid w:val="005932FF"/>
    <w:rsid w:val="0059363A"/>
    <w:rsid w:val="005936C8"/>
    <w:rsid w:val="00593C81"/>
    <w:rsid w:val="00593C92"/>
    <w:rsid w:val="00593CA8"/>
    <w:rsid w:val="00594093"/>
    <w:rsid w:val="00594447"/>
    <w:rsid w:val="005946C6"/>
    <w:rsid w:val="0059479E"/>
    <w:rsid w:val="00594CD9"/>
    <w:rsid w:val="0059533B"/>
    <w:rsid w:val="0059584B"/>
    <w:rsid w:val="00595DF1"/>
    <w:rsid w:val="005965B3"/>
    <w:rsid w:val="005965EE"/>
    <w:rsid w:val="00596983"/>
    <w:rsid w:val="00596C09"/>
    <w:rsid w:val="0059733D"/>
    <w:rsid w:val="0059773C"/>
    <w:rsid w:val="00597757"/>
    <w:rsid w:val="00597A95"/>
    <w:rsid w:val="00597AA3"/>
    <w:rsid w:val="00597D48"/>
    <w:rsid w:val="00597F9C"/>
    <w:rsid w:val="005A010A"/>
    <w:rsid w:val="005A07A5"/>
    <w:rsid w:val="005A0AB3"/>
    <w:rsid w:val="005A108B"/>
    <w:rsid w:val="005A13A4"/>
    <w:rsid w:val="005A1412"/>
    <w:rsid w:val="005A1B42"/>
    <w:rsid w:val="005A2627"/>
    <w:rsid w:val="005A2712"/>
    <w:rsid w:val="005A280D"/>
    <w:rsid w:val="005A2903"/>
    <w:rsid w:val="005A2A2D"/>
    <w:rsid w:val="005A2BEC"/>
    <w:rsid w:val="005A2DBA"/>
    <w:rsid w:val="005A2FD8"/>
    <w:rsid w:val="005A319D"/>
    <w:rsid w:val="005A416D"/>
    <w:rsid w:val="005A4671"/>
    <w:rsid w:val="005A4A17"/>
    <w:rsid w:val="005A4AFE"/>
    <w:rsid w:val="005A4CD7"/>
    <w:rsid w:val="005A4E6E"/>
    <w:rsid w:val="005A526A"/>
    <w:rsid w:val="005A5320"/>
    <w:rsid w:val="005A5539"/>
    <w:rsid w:val="005A5573"/>
    <w:rsid w:val="005A5B53"/>
    <w:rsid w:val="005A5D65"/>
    <w:rsid w:val="005A5F16"/>
    <w:rsid w:val="005A618A"/>
    <w:rsid w:val="005A65C5"/>
    <w:rsid w:val="005A6802"/>
    <w:rsid w:val="005A6E69"/>
    <w:rsid w:val="005A6F20"/>
    <w:rsid w:val="005A7978"/>
    <w:rsid w:val="005A7A47"/>
    <w:rsid w:val="005B000F"/>
    <w:rsid w:val="005B00B2"/>
    <w:rsid w:val="005B080D"/>
    <w:rsid w:val="005B0C0E"/>
    <w:rsid w:val="005B1217"/>
    <w:rsid w:val="005B12FD"/>
    <w:rsid w:val="005B1340"/>
    <w:rsid w:val="005B17A1"/>
    <w:rsid w:val="005B191D"/>
    <w:rsid w:val="005B2068"/>
    <w:rsid w:val="005B21D5"/>
    <w:rsid w:val="005B2B79"/>
    <w:rsid w:val="005B309B"/>
    <w:rsid w:val="005B3325"/>
    <w:rsid w:val="005B35E5"/>
    <w:rsid w:val="005B374C"/>
    <w:rsid w:val="005B3780"/>
    <w:rsid w:val="005B3AE3"/>
    <w:rsid w:val="005B3DC6"/>
    <w:rsid w:val="005B4EAF"/>
    <w:rsid w:val="005B5074"/>
    <w:rsid w:val="005B511E"/>
    <w:rsid w:val="005B51D6"/>
    <w:rsid w:val="005B5225"/>
    <w:rsid w:val="005B5653"/>
    <w:rsid w:val="005B59AE"/>
    <w:rsid w:val="005B5A07"/>
    <w:rsid w:val="005B5A0B"/>
    <w:rsid w:val="005B5D33"/>
    <w:rsid w:val="005B5E01"/>
    <w:rsid w:val="005B64FD"/>
    <w:rsid w:val="005B6BBD"/>
    <w:rsid w:val="005B6E5F"/>
    <w:rsid w:val="005B70DD"/>
    <w:rsid w:val="005B71BB"/>
    <w:rsid w:val="005B7646"/>
    <w:rsid w:val="005C00F9"/>
    <w:rsid w:val="005C09E3"/>
    <w:rsid w:val="005C0FE3"/>
    <w:rsid w:val="005C1074"/>
    <w:rsid w:val="005C1304"/>
    <w:rsid w:val="005C18E1"/>
    <w:rsid w:val="005C1C8D"/>
    <w:rsid w:val="005C2062"/>
    <w:rsid w:val="005C231E"/>
    <w:rsid w:val="005C24CD"/>
    <w:rsid w:val="005C2EEF"/>
    <w:rsid w:val="005C3C94"/>
    <w:rsid w:val="005C3F1E"/>
    <w:rsid w:val="005C40B2"/>
    <w:rsid w:val="005C4933"/>
    <w:rsid w:val="005C4989"/>
    <w:rsid w:val="005C4A09"/>
    <w:rsid w:val="005C4EDF"/>
    <w:rsid w:val="005C5197"/>
    <w:rsid w:val="005C52C2"/>
    <w:rsid w:val="005C54DD"/>
    <w:rsid w:val="005C587C"/>
    <w:rsid w:val="005C59D9"/>
    <w:rsid w:val="005C5D0E"/>
    <w:rsid w:val="005C6D1A"/>
    <w:rsid w:val="005C7099"/>
    <w:rsid w:val="005C714D"/>
    <w:rsid w:val="005C7488"/>
    <w:rsid w:val="005C7754"/>
    <w:rsid w:val="005D0828"/>
    <w:rsid w:val="005D0DED"/>
    <w:rsid w:val="005D0F93"/>
    <w:rsid w:val="005D1B7D"/>
    <w:rsid w:val="005D209C"/>
    <w:rsid w:val="005D25C3"/>
    <w:rsid w:val="005D2662"/>
    <w:rsid w:val="005D2714"/>
    <w:rsid w:val="005D2868"/>
    <w:rsid w:val="005D2A23"/>
    <w:rsid w:val="005D2A6E"/>
    <w:rsid w:val="005D30F5"/>
    <w:rsid w:val="005D3139"/>
    <w:rsid w:val="005D39C2"/>
    <w:rsid w:val="005D3E03"/>
    <w:rsid w:val="005D46FE"/>
    <w:rsid w:val="005D4C23"/>
    <w:rsid w:val="005D4CC2"/>
    <w:rsid w:val="005D4D3F"/>
    <w:rsid w:val="005D55DE"/>
    <w:rsid w:val="005D5AC5"/>
    <w:rsid w:val="005D5B77"/>
    <w:rsid w:val="005D5E2B"/>
    <w:rsid w:val="005D6CC8"/>
    <w:rsid w:val="005D6D3C"/>
    <w:rsid w:val="005D6F46"/>
    <w:rsid w:val="005D7022"/>
    <w:rsid w:val="005D7496"/>
    <w:rsid w:val="005D753A"/>
    <w:rsid w:val="005D7AA1"/>
    <w:rsid w:val="005D7BF7"/>
    <w:rsid w:val="005E0480"/>
    <w:rsid w:val="005E0668"/>
    <w:rsid w:val="005E07FA"/>
    <w:rsid w:val="005E0923"/>
    <w:rsid w:val="005E0C42"/>
    <w:rsid w:val="005E0DBC"/>
    <w:rsid w:val="005E0F8D"/>
    <w:rsid w:val="005E1113"/>
    <w:rsid w:val="005E1410"/>
    <w:rsid w:val="005E1443"/>
    <w:rsid w:val="005E19D9"/>
    <w:rsid w:val="005E1D14"/>
    <w:rsid w:val="005E20F0"/>
    <w:rsid w:val="005E2AA8"/>
    <w:rsid w:val="005E2C15"/>
    <w:rsid w:val="005E2C68"/>
    <w:rsid w:val="005E2DA7"/>
    <w:rsid w:val="005E2E4D"/>
    <w:rsid w:val="005E2E95"/>
    <w:rsid w:val="005E3002"/>
    <w:rsid w:val="005E316F"/>
    <w:rsid w:val="005E334C"/>
    <w:rsid w:val="005E3362"/>
    <w:rsid w:val="005E35A3"/>
    <w:rsid w:val="005E392E"/>
    <w:rsid w:val="005E3BAA"/>
    <w:rsid w:val="005E47B3"/>
    <w:rsid w:val="005E4868"/>
    <w:rsid w:val="005E51D6"/>
    <w:rsid w:val="005E543E"/>
    <w:rsid w:val="005E5564"/>
    <w:rsid w:val="005E5A9E"/>
    <w:rsid w:val="005E5F69"/>
    <w:rsid w:val="005E63C1"/>
    <w:rsid w:val="005E64EA"/>
    <w:rsid w:val="005E680C"/>
    <w:rsid w:val="005E6870"/>
    <w:rsid w:val="005E68CC"/>
    <w:rsid w:val="005E6978"/>
    <w:rsid w:val="005E7158"/>
    <w:rsid w:val="005E75D1"/>
    <w:rsid w:val="005E77CD"/>
    <w:rsid w:val="005F018F"/>
    <w:rsid w:val="005F0520"/>
    <w:rsid w:val="005F0F79"/>
    <w:rsid w:val="005F11ED"/>
    <w:rsid w:val="005F1601"/>
    <w:rsid w:val="005F1736"/>
    <w:rsid w:val="005F17E8"/>
    <w:rsid w:val="005F1CA0"/>
    <w:rsid w:val="005F1CF4"/>
    <w:rsid w:val="005F21BE"/>
    <w:rsid w:val="005F23C4"/>
    <w:rsid w:val="005F2722"/>
    <w:rsid w:val="005F29C9"/>
    <w:rsid w:val="005F2D5D"/>
    <w:rsid w:val="005F3047"/>
    <w:rsid w:val="005F309D"/>
    <w:rsid w:val="005F30F1"/>
    <w:rsid w:val="005F33C8"/>
    <w:rsid w:val="005F34D4"/>
    <w:rsid w:val="005F3E3B"/>
    <w:rsid w:val="005F3F70"/>
    <w:rsid w:val="005F4660"/>
    <w:rsid w:val="005F46A9"/>
    <w:rsid w:val="005F4C01"/>
    <w:rsid w:val="005F588B"/>
    <w:rsid w:val="005F5896"/>
    <w:rsid w:val="005F5D9A"/>
    <w:rsid w:val="005F6182"/>
    <w:rsid w:val="005F6388"/>
    <w:rsid w:val="005F6396"/>
    <w:rsid w:val="005F6404"/>
    <w:rsid w:val="005F6737"/>
    <w:rsid w:val="005F6846"/>
    <w:rsid w:val="005F6904"/>
    <w:rsid w:val="005F698A"/>
    <w:rsid w:val="005F7056"/>
    <w:rsid w:val="005F7633"/>
    <w:rsid w:val="005F7819"/>
    <w:rsid w:val="005F7A66"/>
    <w:rsid w:val="005F7E57"/>
    <w:rsid w:val="006005A7"/>
    <w:rsid w:val="006009B0"/>
    <w:rsid w:val="00600A67"/>
    <w:rsid w:val="00600AD0"/>
    <w:rsid w:val="006012B1"/>
    <w:rsid w:val="00602032"/>
    <w:rsid w:val="00602544"/>
    <w:rsid w:val="00602793"/>
    <w:rsid w:val="00602857"/>
    <w:rsid w:val="00602ABB"/>
    <w:rsid w:val="00603176"/>
    <w:rsid w:val="0060356B"/>
    <w:rsid w:val="00603BEF"/>
    <w:rsid w:val="00603E52"/>
    <w:rsid w:val="006044F3"/>
    <w:rsid w:val="0060490C"/>
    <w:rsid w:val="00605655"/>
    <w:rsid w:val="006056E3"/>
    <w:rsid w:val="0060581E"/>
    <w:rsid w:val="00605B79"/>
    <w:rsid w:val="0060633F"/>
    <w:rsid w:val="006065B5"/>
    <w:rsid w:val="0060672A"/>
    <w:rsid w:val="006068DF"/>
    <w:rsid w:val="00606DD9"/>
    <w:rsid w:val="006072D4"/>
    <w:rsid w:val="006072DC"/>
    <w:rsid w:val="006079D8"/>
    <w:rsid w:val="00607A3B"/>
    <w:rsid w:val="00607CFB"/>
    <w:rsid w:val="00607D9F"/>
    <w:rsid w:val="006103FB"/>
    <w:rsid w:val="0061040D"/>
    <w:rsid w:val="006104B1"/>
    <w:rsid w:val="00610943"/>
    <w:rsid w:val="00610CA9"/>
    <w:rsid w:val="00610D01"/>
    <w:rsid w:val="00610D15"/>
    <w:rsid w:val="00610E08"/>
    <w:rsid w:val="00610F43"/>
    <w:rsid w:val="00610F7E"/>
    <w:rsid w:val="006113B5"/>
    <w:rsid w:val="006120BD"/>
    <w:rsid w:val="0061284F"/>
    <w:rsid w:val="00613078"/>
    <w:rsid w:val="0061329C"/>
    <w:rsid w:val="006134CC"/>
    <w:rsid w:val="006138BA"/>
    <w:rsid w:val="00613ED4"/>
    <w:rsid w:val="00613FD3"/>
    <w:rsid w:val="00614532"/>
    <w:rsid w:val="006148FE"/>
    <w:rsid w:val="00615505"/>
    <w:rsid w:val="00615550"/>
    <w:rsid w:val="00615633"/>
    <w:rsid w:val="00615835"/>
    <w:rsid w:val="0061595C"/>
    <w:rsid w:val="00615A80"/>
    <w:rsid w:val="00616323"/>
    <w:rsid w:val="006167A6"/>
    <w:rsid w:val="00616CF1"/>
    <w:rsid w:val="00616FB7"/>
    <w:rsid w:val="00617428"/>
    <w:rsid w:val="00617D1D"/>
    <w:rsid w:val="00620BA0"/>
    <w:rsid w:val="00620C48"/>
    <w:rsid w:val="00620C4B"/>
    <w:rsid w:val="00620D93"/>
    <w:rsid w:val="00621085"/>
    <w:rsid w:val="006210F3"/>
    <w:rsid w:val="006214D3"/>
    <w:rsid w:val="00621991"/>
    <w:rsid w:val="006219E5"/>
    <w:rsid w:val="00621A39"/>
    <w:rsid w:val="00621D2F"/>
    <w:rsid w:val="00621EBB"/>
    <w:rsid w:val="0062210C"/>
    <w:rsid w:val="006225C7"/>
    <w:rsid w:val="006225F3"/>
    <w:rsid w:val="00622A0A"/>
    <w:rsid w:val="00622A55"/>
    <w:rsid w:val="00622B82"/>
    <w:rsid w:val="00622E9C"/>
    <w:rsid w:val="0062343F"/>
    <w:rsid w:val="00623D2D"/>
    <w:rsid w:val="0062457D"/>
    <w:rsid w:val="00624704"/>
    <w:rsid w:val="00624778"/>
    <w:rsid w:val="0062486F"/>
    <w:rsid w:val="006250B7"/>
    <w:rsid w:val="006251A6"/>
    <w:rsid w:val="0062530F"/>
    <w:rsid w:val="00625807"/>
    <w:rsid w:val="0062584C"/>
    <w:rsid w:val="006259C6"/>
    <w:rsid w:val="00625AD9"/>
    <w:rsid w:val="00625C3E"/>
    <w:rsid w:val="00625DF5"/>
    <w:rsid w:val="006265D0"/>
    <w:rsid w:val="00626921"/>
    <w:rsid w:val="00626CE0"/>
    <w:rsid w:val="0062775F"/>
    <w:rsid w:val="00627C9C"/>
    <w:rsid w:val="00627DE9"/>
    <w:rsid w:val="00630A26"/>
    <w:rsid w:val="00631715"/>
    <w:rsid w:val="00632176"/>
    <w:rsid w:val="006321FE"/>
    <w:rsid w:val="0063225B"/>
    <w:rsid w:val="0063232B"/>
    <w:rsid w:val="006324F3"/>
    <w:rsid w:val="0063281B"/>
    <w:rsid w:val="00632DF1"/>
    <w:rsid w:val="00632E96"/>
    <w:rsid w:val="00632FDD"/>
    <w:rsid w:val="0063302D"/>
    <w:rsid w:val="006333C2"/>
    <w:rsid w:val="00633414"/>
    <w:rsid w:val="006336D9"/>
    <w:rsid w:val="0063384A"/>
    <w:rsid w:val="00633852"/>
    <w:rsid w:val="006338A8"/>
    <w:rsid w:val="00633BCD"/>
    <w:rsid w:val="00634936"/>
    <w:rsid w:val="00634C16"/>
    <w:rsid w:val="00635633"/>
    <w:rsid w:val="00635E77"/>
    <w:rsid w:val="00635E80"/>
    <w:rsid w:val="006363D2"/>
    <w:rsid w:val="006363E5"/>
    <w:rsid w:val="0063689D"/>
    <w:rsid w:val="00636AB9"/>
    <w:rsid w:val="006371AD"/>
    <w:rsid w:val="00637386"/>
    <w:rsid w:val="00637744"/>
    <w:rsid w:val="00637ABF"/>
    <w:rsid w:val="00637B14"/>
    <w:rsid w:val="006406A5"/>
    <w:rsid w:val="0064076F"/>
    <w:rsid w:val="006410C5"/>
    <w:rsid w:val="0064140A"/>
    <w:rsid w:val="00641A1F"/>
    <w:rsid w:val="00641DFC"/>
    <w:rsid w:val="00641F5F"/>
    <w:rsid w:val="00642119"/>
    <w:rsid w:val="006424E7"/>
    <w:rsid w:val="006426CB"/>
    <w:rsid w:val="00642972"/>
    <w:rsid w:val="00642B3C"/>
    <w:rsid w:val="00642C25"/>
    <w:rsid w:val="00642CAC"/>
    <w:rsid w:val="00643079"/>
    <w:rsid w:val="00643165"/>
    <w:rsid w:val="0064357E"/>
    <w:rsid w:val="0064377A"/>
    <w:rsid w:val="00643FDC"/>
    <w:rsid w:val="006440DD"/>
    <w:rsid w:val="0064432C"/>
    <w:rsid w:val="0064478C"/>
    <w:rsid w:val="00644844"/>
    <w:rsid w:val="006453C5"/>
    <w:rsid w:val="0064545A"/>
    <w:rsid w:val="00645505"/>
    <w:rsid w:val="00645588"/>
    <w:rsid w:val="0064581C"/>
    <w:rsid w:val="00645FAA"/>
    <w:rsid w:val="006462D4"/>
    <w:rsid w:val="0064677F"/>
    <w:rsid w:val="0064698C"/>
    <w:rsid w:val="00646C1D"/>
    <w:rsid w:val="00647323"/>
    <w:rsid w:val="006475ED"/>
    <w:rsid w:val="00647C19"/>
    <w:rsid w:val="006501BC"/>
    <w:rsid w:val="00650217"/>
    <w:rsid w:val="006505F5"/>
    <w:rsid w:val="00650B18"/>
    <w:rsid w:val="00651247"/>
    <w:rsid w:val="006516EE"/>
    <w:rsid w:val="00651D39"/>
    <w:rsid w:val="006522BE"/>
    <w:rsid w:val="0065293F"/>
    <w:rsid w:val="00652D50"/>
    <w:rsid w:val="00652DE4"/>
    <w:rsid w:val="00653288"/>
    <w:rsid w:val="00653349"/>
    <w:rsid w:val="00653364"/>
    <w:rsid w:val="00653701"/>
    <w:rsid w:val="00653922"/>
    <w:rsid w:val="0065395B"/>
    <w:rsid w:val="00653F28"/>
    <w:rsid w:val="00654394"/>
    <w:rsid w:val="006546D4"/>
    <w:rsid w:val="00654BAB"/>
    <w:rsid w:val="00655095"/>
    <w:rsid w:val="00655335"/>
    <w:rsid w:val="006554BD"/>
    <w:rsid w:val="006557D2"/>
    <w:rsid w:val="006557F2"/>
    <w:rsid w:val="00655C0D"/>
    <w:rsid w:val="0065613E"/>
    <w:rsid w:val="00656340"/>
    <w:rsid w:val="0065643B"/>
    <w:rsid w:val="00657336"/>
    <w:rsid w:val="0065733A"/>
    <w:rsid w:val="006574FD"/>
    <w:rsid w:val="00657E69"/>
    <w:rsid w:val="006602F3"/>
    <w:rsid w:val="0066038B"/>
    <w:rsid w:val="006610EB"/>
    <w:rsid w:val="0066169C"/>
    <w:rsid w:val="00661A7A"/>
    <w:rsid w:val="00661B2E"/>
    <w:rsid w:val="00661D75"/>
    <w:rsid w:val="00662C55"/>
    <w:rsid w:val="0066304F"/>
    <w:rsid w:val="0066403B"/>
    <w:rsid w:val="00664563"/>
    <w:rsid w:val="006645C9"/>
    <w:rsid w:val="00664C26"/>
    <w:rsid w:val="00664C7A"/>
    <w:rsid w:val="00664D24"/>
    <w:rsid w:val="00664FB7"/>
    <w:rsid w:val="0066514F"/>
    <w:rsid w:val="00665336"/>
    <w:rsid w:val="0066550E"/>
    <w:rsid w:val="0066587F"/>
    <w:rsid w:val="00665DD7"/>
    <w:rsid w:val="00665F44"/>
    <w:rsid w:val="00666785"/>
    <w:rsid w:val="0066689D"/>
    <w:rsid w:val="00666922"/>
    <w:rsid w:val="00666B1B"/>
    <w:rsid w:val="00666B20"/>
    <w:rsid w:val="00666BEB"/>
    <w:rsid w:val="00666CB0"/>
    <w:rsid w:val="00666E80"/>
    <w:rsid w:val="00666FBD"/>
    <w:rsid w:val="00667065"/>
    <w:rsid w:val="006676A3"/>
    <w:rsid w:val="00667888"/>
    <w:rsid w:val="00667D2C"/>
    <w:rsid w:val="00667E68"/>
    <w:rsid w:val="006702C4"/>
    <w:rsid w:val="006706AF"/>
    <w:rsid w:val="0067077E"/>
    <w:rsid w:val="0067095B"/>
    <w:rsid w:val="00670A66"/>
    <w:rsid w:val="00670D7C"/>
    <w:rsid w:val="00671825"/>
    <w:rsid w:val="00671BC3"/>
    <w:rsid w:val="00671E2C"/>
    <w:rsid w:val="00672531"/>
    <w:rsid w:val="00672EB0"/>
    <w:rsid w:val="00672F1F"/>
    <w:rsid w:val="00672F63"/>
    <w:rsid w:val="006733C0"/>
    <w:rsid w:val="0067487C"/>
    <w:rsid w:val="0067493B"/>
    <w:rsid w:val="00674C31"/>
    <w:rsid w:val="00674E31"/>
    <w:rsid w:val="0067547F"/>
    <w:rsid w:val="006755EC"/>
    <w:rsid w:val="00675668"/>
    <w:rsid w:val="00675B47"/>
    <w:rsid w:val="00675E66"/>
    <w:rsid w:val="00676160"/>
    <w:rsid w:val="00676259"/>
    <w:rsid w:val="00676948"/>
    <w:rsid w:val="00676C20"/>
    <w:rsid w:val="00676DF4"/>
    <w:rsid w:val="00676E02"/>
    <w:rsid w:val="00677051"/>
    <w:rsid w:val="0067731A"/>
    <w:rsid w:val="0067736C"/>
    <w:rsid w:val="00677648"/>
    <w:rsid w:val="00677A90"/>
    <w:rsid w:val="00677D57"/>
    <w:rsid w:val="00677DE8"/>
    <w:rsid w:val="00680213"/>
    <w:rsid w:val="00680342"/>
    <w:rsid w:val="006804B6"/>
    <w:rsid w:val="00680977"/>
    <w:rsid w:val="006809A4"/>
    <w:rsid w:val="00681097"/>
    <w:rsid w:val="00681849"/>
    <w:rsid w:val="00681A94"/>
    <w:rsid w:val="00681AE0"/>
    <w:rsid w:val="00681F18"/>
    <w:rsid w:val="00682030"/>
    <w:rsid w:val="006820E1"/>
    <w:rsid w:val="00682906"/>
    <w:rsid w:val="00682B8E"/>
    <w:rsid w:val="00683DED"/>
    <w:rsid w:val="006840E8"/>
    <w:rsid w:val="0068414F"/>
    <w:rsid w:val="006846E0"/>
    <w:rsid w:val="00684B08"/>
    <w:rsid w:val="00684C0B"/>
    <w:rsid w:val="00684C38"/>
    <w:rsid w:val="00684D4A"/>
    <w:rsid w:val="00684E0F"/>
    <w:rsid w:val="00684EFE"/>
    <w:rsid w:val="00684F04"/>
    <w:rsid w:val="006851AE"/>
    <w:rsid w:val="0068588F"/>
    <w:rsid w:val="00685B0A"/>
    <w:rsid w:val="006862E4"/>
    <w:rsid w:val="00686313"/>
    <w:rsid w:val="00687077"/>
    <w:rsid w:val="00687888"/>
    <w:rsid w:val="00687B4B"/>
    <w:rsid w:val="006905F8"/>
    <w:rsid w:val="00690B6F"/>
    <w:rsid w:val="00690DD4"/>
    <w:rsid w:val="006913F6"/>
    <w:rsid w:val="00691555"/>
    <w:rsid w:val="006918B5"/>
    <w:rsid w:val="00691BFE"/>
    <w:rsid w:val="00691EF9"/>
    <w:rsid w:val="00691F37"/>
    <w:rsid w:val="00692087"/>
    <w:rsid w:val="0069209F"/>
    <w:rsid w:val="0069248B"/>
    <w:rsid w:val="00692778"/>
    <w:rsid w:val="006928FA"/>
    <w:rsid w:val="0069292D"/>
    <w:rsid w:val="00692960"/>
    <w:rsid w:val="0069297F"/>
    <w:rsid w:val="00693111"/>
    <w:rsid w:val="00693417"/>
    <w:rsid w:val="006934CE"/>
    <w:rsid w:val="00693DB2"/>
    <w:rsid w:val="00693F4C"/>
    <w:rsid w:val="00693FBD"/>
    <w:rsid w:val="006944C7"/>
    <w:rsid w:val="00694721"/>
    <w:rsid w:val="006958E5"/>
    <w:rsid w:val="00695BA7"/>
    <w:rsid w:val="00696022"/>
    <w:rsid w:val="00696373"/>
    <w:rsid w:val="00696A96"/>
    <w:rsid w:val="00697158"/>
    <w:rsid w:val="006973C7"/>
    <w:rsid w:val="00697428"/>
    <w:rsid w:val="00697788"/>
    <w:rsid w:val="00697887"/>
    <w:rsid w:val="00697E5F"/>
    <w:rsid w:val="00697F37"/>
    <w:rsid w:val="006A04E1"/>
    <w:rsid w:val="006A0892"/>
    <w:rsid w:val="006A0DD3"/>
    <w:rsid w:val="006A0F42"/>
    <w:rsid w:val="006A126A"/>
    <w:rsid w:val="006A12DA"/>
    <w:rsid w:val="006A14EA"/>
    <w:rsid w:val="006A15C4"/>
    <w:rsid w:val="006A2139"/>
    <w:rsid w:val="006A2780"/>
    <w:rsid w:val="006A2B1C"/>
    <w:rsid w:val="006A3084"/>
    <w:rsid w:val="006A3757"/>
    <w:rsid w:val="006A3A03"/>
    <w:rsid w:val="006A3EBA"/>
    <w:rsid w:val="006A4024"/>
    <w:rsid w:val="006A41C9"/>
    <w:rsid w:val="006A4727"/>
    <w:rsid w:val="006A48CE"/>
    <w:rsid w:val="006A4E87"/>
    <w:rsid w:val="006A51A1"/>
    <w:rsid w:val="006A5361"/>
    <w:rsid w:val="006A5AC4"/>
    <w:rsid w:val="006A5BDC"/>
    <w:rsid w:val="006A6085"/>
    <w:rsid w:val="006A69CF"/>
    <w:rsid w:val="006A6B37"/>
    <w:rsid w:val="006A6BF2"/>
    <w:rsid w:val="006A6C00"/>
    <w:rsid w:val="006A6CEA"/>
    <w:rsid w:val="006A6DA3"/>
    <w:rsid w:val="006A7145"/>
    <w:rsid w:val="006A74E8"/>
    <w:rsid w:val="006A7579"/>
    <w:rsid w:val="006A7697"/>
    <w:rsid w:val="006A7A12"/>
    <w:rsid w:val="006A7EF7"/>
    <w:rsid w:val="006A7FA0"/>
    <w:rsid w:val="006B0074"/>
    <w:rsid w:val="006B0378"/>
    <w:rsid w:val="006B0B4D"/>
    <w:rsid w:val="006B0B73"/>
    <w:rsid w:val="006B26C5"/>
    <w:rsid w:val="006B3374"/>
    <w:rsid w:val="006B349B"/>
    <w:rsid w:val="006B363D"/>
    <w:rsid w:val="006B3739"/>
    <w:rsid w:val="006B3A1F"/>
    <w:rsid w:val="006B455B"/>
    <w:rsid w:val="006B4C39"/>
    <w:rsid w:val="006B514B"/>
    <w:rsid w:val="006B51DD"/>
    <w:rsid w:val="006B52F5"/>
    <w:rsid w:val="006B540B"/>
    <w:rsid w:val="006B5BD1"/>
    <w:rsid w:val="006B5E9E"/>
    <w:rsid w:val="006B6241"/>
    <w:rsid w:val="006B678C"/>
    <w:rsid w:val="006B6A55"/>
    <w:rsid w:val="006B70F5"/>
    <w:rsid w:val="006B77E3"/>
    <w:rsid w:val="006B787D"/>
    <w:rsid w:val="006B79CC"/>
    <w:rsid w:val="006B7C56"/>
    <w:rsid w:val="006B7F05"/>
    <w:rsid w:val="006C094E"/>
    <w:rsid w:val="006C1259"/>
    <w:rsid w:val="006C153A"/>
    <w:rsid w:val="006C1985"/>
    <w:rsid w:val="006C1D79"/>
    <w:rsid w:val="006C26F3"/>
    <w:rsid w:val="006C276A"/>
    <w:rsid w:val="006C2A20"/>
    <w:rsid w:val="006C2D1A"/>
    <w:rsid w:val="006C2DAC"/>
    <w:rsid w:val="006C2E88"/>
    <w:rsid w:val="006C344F"/>
    <w:rsid w:val="006C3933"/>
    <w:rsid w:val="006C3DB0"/>
    <w:rsid w:val="006C3EC4"/>
    <w:rsid w:val="006C468E"/>
    <w:rsid w:val="006C4F62"/>
    <w:rsid w:val="006C52BB"/>
    <w:rsid w:val="006C572A"/>
    <w:rsid w:val="006C5809"/>
    <w:rsid w:val="006C5CBA"/>
    <w:rsid w:val="006C6652"/>
    <w:rsid w:val="006C6667"/>
    <w:rsid w:val="006C668B"/>
    <w:rsid w:val="006C6A17"/>
    <w:rsid w:val="006C6BB6"/>
    <w:rsid w:val="006C72F0"/>
    <w:rsid w:val="006C754E"/>
    <w:rsid w:val="006C7C3C"/>
    <w:rsid w:val="006D0094"/>
    <w:rsid w:val="006D02F4"/>
    <w:rsid w:val="006D03CF"/>
    <w:rsid w:val="006D071D"/>
    <w:rsid w:val="006D0942"/>
    <w:rsid w:val="006D0A51"/>
    <w:rsid w:val="006D0A7A"/>
    <w:rsid w:val="006D0B10"/>
    <w:rsid w:val="006D0D00"/>
    <w:rsid w:val="006D0E76"/>
    <w:rsid w:val="006D1050"/>
    <w:rsid w:val="006D11E8"/>
    <w:rsid w:val="006D1C9F"/>
    <w:rsid w:val="006D2AC4"/>
    <w:rsid w:val="006D2BBC"/>
    <w:rsid w:val="006D315C"/>
    <w:rsid w:val="006D35E8"/>
    <w:rsid w:val="006D3609"/>
    <w:rsid w:val="006D4047"/>
    <w:rsid w:val="006D40BB"/>
    <w:rsid w:val="006D41ED"/>
    <w:rsid w:val="006D43F8"/>
    <w:rsid w:val="006D4B98"/>
    <w:rsid w:val="006D4BF3"/>
    <w:rsid w:val="006D54B7"/>
    <w:rsid w:val="006D5779"/>
    <w:rsid w:val="006D592A"/>
    <w:rsid w:val="006D5B4E"/>
    <w:rsid w:val="006D6954"/>
    <w:rsid w:val="006D69DB"/>
    <w:rsid w:val="006D6E31"/>
    <w:rsid w:val="006D7345"/>
    <w:rsid w:val="006D7470"/>
    <w:rsid w:val="006D74AE"/>
    <w:rsid w:val="006D78EE"/>
    <w:rsid w:val="006D7AAC"/>
    <w:rsid w:val="006D7D2B"/>
    <w:rsid w:val="006E0547"/>
    <w:rsid w:val="006E09F5"/>
    <w:rsid w:val="006E0E88"/>
    <w:rsid w:val="006E0FC0"/>
    <w:rsid w:val="006E0FD1"/>
    <w:rsid w:val="006E1324"/>
    <w:rsid w:val="006E1522"/>
    <w:rsid w:val="006E1C44"/>
    <w:rsid w:val="006E1CFD"/>
    <w:rsid w:val="006E25B8"/>
    <w:rsid w:val="006E28E6"/>
    <w:rsid w:val="006E2BFC"/>
    <w:rsid w:val="006E300E"/>
    <w:rsid w:val="006E306F"/>
    <w:rsid w:val="006E315E"/>
    <w:rsid w:val="006E34BD"/>
    <w:rsid w:val="006E388D"/>
    <w:rsid w:val="006E3EA6"/>
    <w:rsid w:val="006E3FD8"/>
    <w:rsid w:val="006E4352"/>
    <w:rsid w:val="006E4744"/>
    <w:rsid w:val="006E47CC"/>
    <w:rsid w:val="006E4D72"/>
    <w:rsid w:val="006E4E9B"/>
    <w:rsid w:val="006E517B"/>
    <w:rsid w:val="006E578E"/>
    <w:rsid w:val="006E5C09"/>
    <w:rsid w:val="006E5D02"/>
    <w:rsid w:val="006E5D5A"/>
    <w:rsid w:val="006E634B"/>
    <w:rsid w:val="006E6469"/>
    <w:rsid w:val="006E67D7"/>
    <w:rsid w:val="006E687A"/>
    <w:rsid w:val="006E6A11"/>
    <w:rsid w:val="006E6A69"/>
    <w:rsid w:val="006E6C8E"/>
    <w:rsid w:val="006E758B"/>
    <w:rsid w:val="006E79DD"/>
    <w:rsid w:val="006E79E1"/>
    <w:rsid w:val="006E7EF5"/>
    <w:rsid w:val="006F0043"/>
    <w:rsid w:val="006F0198"/>
    <w:rsid w:val="006F0364"/>
    <w:rsid w:val="006F06D7"/>
    <w:rsid w:val="006F0BA9"/>
    <w:rsid w:val="006F0FE6"/>
    <w:rsid w:val="006F14D7"/>
    <w:rsid w:val="006F1717"/>
    <w:rsid w:val="006F1AA5"/>
    <w:rsid w:val="006F1D6C"/>
    <w:rsid w:val="006F1D75"/>
    <w:rsid w:val="006F1E75"/>
    <w:rsid w:val="006F206F"/>
    <w:rsid w:val="006F2105"/>
    <w:rsid w:val="006F239D"/>
    <w:rsid w:val="006F25E6"/>
    <w:rsid w:val="006F2B2D"/>
    <w:rsid w:val="006F2B94"/>
    <w:rsid w:val="006F366B"/>
    <w:rsid w:val="006F394E"/>
    <w:rsid w:val="006F4232"/>
    <w:rsid w:val="006F4501"/>
    <w:rsid w:val="006F4A68"/>
    <w:rsid w:val="006F4C08"/>
    <w:rsid w:val="006F5235"/>
    <w:rsid w:val="006F5892"/>
    <w:rsid w:val="006F5A40"/>
    <w:rsid w:val="006F5E5E"/>
    <w:rsid w:val="006F6226"/>
    <w:rsid w:val="006F6A69"/>
    <w:rsid w:val="006F6C44"/>
    <w:rsid w:val="006F6DBA"/>
    <w:rsid w:val="006F7494"/>
    <w:rsid w:val="006F7550"/>
    <w:rsid w:val="006F761B"/>
    <w:rsid w:val="006F7635"/>
    <w:rsid w:val="006F7A32"/>
    <w:rsid w:val="006F7C83"/>
    <w:rsid w:val="006F7F7A"/>
    <w:rsid w:val="00700358"/>
    <w:rsid w:val="007003EC"/>
    <w:rsid w:val="00700ABE"/>
    <w:rsid w:val="00700BE1"/>
    <w:rsid w:val="00700FA1"/>
    <w:rsid w:val="007010DD"/>
    <w:rsid w:val="00701324"/>
    <w:rsid w:val="00701B61"/>
    <w:rsid w:val="0070236E"/>
    <w:rsid w:val="00703092"/>
    <w:rsid w:val="00703AEC"/>
    <w:rsid w:val="00703ECF"/>
    <w:rsid w:val="00704204"/>
    <w:rsid w:val="00704B57"/>
    <w:rsid w:val="00704DDC"/>
    <w:rsid w:val="00705877"/>
    <w:rsid w:val="00705B57"/>
    <w:rsid w:val="007064BC"/>
    <w:rsid w:val="00706543"/>
    <w:rsid w:val="00706770"/>
    <w:rsid w:val="007067E7"/>
    <w:rsid w:val="00706A87"/>
    <w:rsid w:val="00706DAF"/>
    <w:rsid w:val="0070719E"/>
    <w:rsid w:val="00707736"/>
    <w:rsid w:val="00707C05"/>
    <w:rsid w:val="00711004"/>
    <w:rsid w:val="00711263"/>
    <w:rsid w:val="007114CF"/>
    <w:rsid w:val="00711710"/>
    <w:rsid w:val="00711757"/>
    <w:rsid w:val="00711AA2"/>
    <w:rsid w:val="007120D7"/>
    <w:rsid w:val="0071210B"/>
    <w:rsid w:val="007128D8"/>
    <w:rsid w:val="007131AB"/>
    <w:rsid w:val="00713207"/>
    <w:rsid w:val="007134A6"/>
    <w:rsid w:val="007142C4"/>
    <w:rsid w:val="0071447A"/>
    <w:rsid w:val="00714572"/>
    <w:rsid w:val="0071482F"/>
    <w:rsid w:val="00714C95"/>
    <w:rsid w:val="00715685"/>
    <w:rsid w:val="0071581C"/>
    <w:rsid w:val="00715979"/>
    <w:rsid w:val="00715AB3"/>
    <w:rsid w:val="00715C76"/>
    <w:rsid w:val="0071601F"/>
    <w:rsid w:val="007167DF"/>
    <w:rsid w:val="0071705E"/>
    <w:rsid w:val="00717087"/>
    <w:rsid w:val="00717802"/>
    <w:rsid w:val="00717DAC"/>
    <w:rsid w:val="00717FFB"/>
    <w:rsid w:val="007200D8"/>
    <w:rsid w:val="0072021D"/>
    <w:rsid w:val="00720572"/>
    <w:rsid w:val="00720986"/>
    <w:rsid w:val="007209AA"/>
    <w:rsid w:val="00720B45"/>
    <w:rsid w:val="007211EC"/>
    <w:rsid w:val="0072128E"/>
    <w:rsid w:val="007212B5"/>
    <w:rsid w:val="00721520"/>
    <w:rsid w:val="00721601"/>
    <w:rsid w:val="00721924"/>
    <w:rsid w:val="00721A0C"/>
    <w:rsid w:val="00721A86"/>
    <w:rsid w:val="0072204D"/>
    <w:rsid w:val="007221EF"/>
    <w:rsid w:val="00722335"/>
    <w:rsid w:val="007223AE"/>
    <w:rsid w:val="00722951"/>
    <w:rsid w:val="007229A7"/>
    <w:rsid w:val="00722FD1"/>
    <w:rsid w:val="00722FFA"/>
    <w:rsid w:val="007235DF"/>
    <w:rsid w:val="00723973"/>
    <w:rsid w:val="00723BBC"/>
    <w:rsid w:val="00723EC0"/>
    <w:rsid w:val="007242EE"/>
    <w:rsid w:val="007248DC"/>
    <w:rsid w:val="00724A99"/>
    <w:rsid w:val="0072515A"/>
    <w:rsid w:val="0072516F"/>
    <w:rsid w:val="007252BE"/>
    <w:rsid w:val="00725688"/>
    <w:rsid w:val="007257ED"/>
    <w:rsid w:val="00725A7F"/>
    <w:rsid w:val="00725CD4"/>
    <w:rsid w:val="00725D18"/>
    <w:rsid w:val="00725F1B"/>
    <w:rsid w:val="00726335"/>
    <w:rsid w:val="00726476"/>
    <w:rsid w:val="00726613"/>
    <w:rsid w:val="00726814"/>
    <w:rsid w:val="00727182"/>
    <w:rsid w:val="007272CD"/>
    <w:rsid w:val="00727E32"/>
    <w:rsid w:val="007302E2"/>
    <w:rsid w:val="00730438"/>
    <w:rsid w:val="007309AC"/>
    <w:rsid w:val="00730BDB"/>
    <w:rsid w:val="00730CBA"/>
    <w:rsid w:val="007312A9"/>
    <w:rsid w:val="00731358"/>
    <w:rsid w:val="0073141C"/>
    <w:rsid w:val="00731701"/>
    <w:rsid w:val="00731B59"/>
    <w:rsid w:val="00731F4B"/>
    <w:rsid w:val="00732201"/>
    <w:rsid w:val="00732377"/>
    <w:rsid w:val="0073243B"/>
    <w:rsid w:val="007328D7"/>
    <w:rsid w:val="0073291D"/>
    <w:rsid w:val="007335AE"/>
    <w:rsid w:val="00733BA6"/>
    <w:rsid w:val="00733D02"/>
    <w:rsid w:val="00734132"/>
    <w:rsid w:val="00734380"/>
    <w:rsid w:val="00735C0D"/>
    <w:rsid w:val="00735FE7"/>
    <w:rsid w:val="00736537"/>
    <w:rsid w:val="00736B56"/>
    <w:rsid w:val="007375C4"/>
    <w:rsid w:val="00737F2B"/>
    <w:rsid w:val="00737FDF"/>
    <w:rsid w:val="00740172"/>
    <w:rsid w:val="0074024F"/>
    <w:rsid w:val="0074065B"/>
    <w:rsid w:val="00740893"/>
    <w:rsid w:val="007415D6"/>
    <w:rsid w:val="00741695"/>
    <w:rsid w:val="007417DC"/>
    <w:rsid w:val="00741A9A"/>
    <w:rsid w:val="00741B14"/>
    <w:rsid w:val="00742554"/>
    <w:rsid w:val="007427E0"/>
    <w:rsid w:val="00742F31"/>
    <w:rsid w:val="00742F48"/>
    <w:rsid w:val="007431D0"/>
    <w:rsid w:val="00743FB5"/>
    <w:rsid w:val="00744BF8"/>
    <w:rsid w:val="007451CC"/>
    <w:rsid w:val="00745211"/>
    <w:rsid w:val="00745DBA"/>
    <w:rsid w:val="00745E63"/>
    <w:rsid w:val="00745F52"/>
    <w:rsid w:val="007463BF"/>
    <w:rsid w:val="007475A8"/>
    <w:rsid w:val="00750304"/>
    <w:rsid w:val="007503D8"/>
    <w:rsid w:val="00750912"/>
    <w:rsid w:val="00750CF3"/>
    <w:rsid w:val="007510A5"/>
    <w:rsid w:val="00751BD9"/>
    <w:rsid w:val="0075232C"/>
    <w:rsid w:val="00752782"/>
    <w:rsid w:val="00752D2B"/>
    <w:rsid w:val="007532D4"/>
    <w:rsid w:val="0075357F"/>
    <w:rsid w:val="007538F3"/>
    <w:rsid w:val="00753AC2"/>
    <w:rsid w:val="00754967"/>
    <w:rsid w:val="00754AE5"/>
    <w:rsid w:val="00754B22"/>
    <w:rsid w:val="00754CA6"/>
    <w:rsid w:val="00754EC0"/>
    <w:rsid w:val="007558BD"/>
    <w:rsid w:val="00755A41"/>
    <w:rsid w:val="00755F2F"/>
    <w:rsid w:val="007562E4"/>
    <w:rsid w:val="00756308"/>
    <w:rsid w:val="00756752"/>
    <w:rsid w:val="007569BB"/>
    <w:rsid w:val="00756FD5"/>
    <w:rsid w:val="00757068"/>
    <w:rsid w:val="0075744E"/>
    <w:rsid w:val="00757802"/>
    <w:rsid w:val="007579E0"/>
    <w:rsid w:val="00757FE7"/>
    <w:rsid w:val="00760236"/>
    <w:rsid w:val="00760558"/>
    <w:rsid w:val="007605E5"/>
    <w:rsid w:val="007611AD"/>
    <w:rsid w:val="00761438"/>
    <w:rsid w:val="007615DA"/>
    <w:rsid w:val="00761ADA"/>
    <w:rsid w:val="00761C97"/>
    <w:rsid w:val="00761D76"/>
    <w:rsid w:val="00761E66"/>
    <w:rsid w:val="00762175"/>
    <w:rsid w:val="00762703"/>
    <w:rsid w:val="00763250"/>
    <w:rsid w:val="0076339D"/>
    <w:rsid w:val="00763646"/>
    <w:rsid w:val="007639E5"/>
    <w:rsid w:val="00763B9C"/>
    <w:rsid w:val="0076416C"/>
    <w:rsid w:val="00764704"/>
    <w:rsid w:val="00764779"/>
    <w:rsid w:val="00764DCA"/>
    <w:rsid w:val="0076534F"/>
    <w:rsid w:val="00765471"/>
    <w:rsid w:val="0076574B"/>
    <w:rsid w:val="00765816"/>
    <w:rsid w:val="00765B27"/>
    <w:rsid w:val="00765F18"/>
    <w:rsid w:val="00766829"/>
    <w:rsid w:val="007668CB"/>
    <w:rsid w:val="007668D3"/>
    <w:rsid w:val="00767094"/>
    <w:rsid w:val="0076780C"/>
    <w:rsid w:val="00767B14"/>
    <w:rsid w:val="00767D41"/>
    <w:rsid w:val="0077035D"/>
    <w:rsid w:val="007708E9"/>
    <w:rsid w:val="00770BC3"/>
    <w:rsid w:val="00770CBA"/>
    <w:rsid w:val="00770DDB"/>
    <w:rsid w:val="0077109E"/>
    <w:rsid w:val="0077125B"/>
    <w:rsid w:val="007717E7"/>
    <w:rsid w:val="00771904"/>
    <w:rsid w:val="00771A5F"/>
    <w:rsid w:val="00771C73"/>
    <w:rsid w:val="00771D94"/>
    <w:rsid w:val="00771E02"/>
    <w:rsid w:val="00771F67"/>
    <w:rsid w:val="007720E1"/>
    <w:rsid w:val="007721D9"/>
    <w:rsid w:val="00772574"/>
    <w:rsid w:val="007729A7"/>
    <w:rsid w:val="00772A0E"/>
    <w:rsid w:val="007732AE"/>
    <w:rsid w:val="00773702"/>
    <w:rsid w:val="007738EB"/>
    <w:rsid w:val="00773B50"/>
    <w:rsid w:val="00773BC5"/>
    <w:rsid w:val="00773C61"/>
    <w:rsid w:val="00773DAC"/>
    <w:rsid w:val="00773FF5"/>
    <w:rsid w:val="0077422E"/>
    <w:rsid w:val="007745D2"/>
    <w:rsid w:val="007747D4"/>
    <w:rsid w:val="007748F8"/>
    <w:rsid w:val="00775011"/>
    <w:rsid w:val="007750C2"/>
    <w:rsid w:val="00775677"/>
    <w:rsid w:val="00775B1E"/>
    <w:rsid w:val="00775B21"/>
    <w:rsid w:val="00775CB9"/>
    <w:rsid w:val="00775D12"/>
    <w:rsid w:val="00775F31"/>
    <w:rsid w:val="00776ACA"/>
    <w:rsid w:val="007773A6"/>
    <w:rsid w:val="007775B5"/>
    <w:rsid w:val="007800BA"/>
    <w:rsid w:val="007801AB"/>
    <w:rsid w:val="00780484"/>
    <w:rsid w:val="00780DEF"/>
    <w:rsid w:val="00781471"/>
    <w:rsid w:val="00781BE5"/>
    <w:rsid w:val="00781F01"/>
    <w:rsid w:val="00782685"/>
    <w:rsid w:val="00782C05"/>
    <w:rsid w:val="0078306C"/>
    <w:rsid w:val="007830A4"/>
    <w:rsid w:val="00783632"/>
    <w:rsid w:val="0078436C"/>
    <w:rsid w:val="007843B3"/>
    <w:rsid w:val="007843EB"/>
    <w:rsid w:val="00784522"/>
    <w:rsid w:val="007849B3"/>
    <w:rsid w:val="00784AC3"/>
    <w:rsid w:val="007850AF"/>
    <w:rsid w:val="00785328"/>
    <w:rsid w:val="00785444"/>
    <w:rsid w:val="0078647E"/>
    <w:rsid w:val="0078672C"/>
    <w:rsid w:val="00786EE3"/>
    <w:rsid w:val="00786FF8"/>
    <w:rsid w:val="00787065"/>
    <w:rsid w:val="0078757B"/>
    <w:rsid w:val="007875D3"/>
    <w:rsid w:val="007875DD"/>
    <w:rsid w:val="00787F73"/>
    <w:rsid w:val="00790197"/>
    <w:rsid w:val="0079033C"/>
    <w:rsid w:val="007908F7"/>
    <w:rsid w:val="00790D0C"/>
    <w:rsid w:val="00790D87"/>
    <w:rsid w:val="00790EA0"/>
    <w:rsid w:val="007913E0"/>
    <w:rsid w:val="007915E8"/>
    <w:rsid w:val="00791AF7"/>
    <w:rsid w:val="00791D41"/>
    <w:rsid w:val="00791D89"/>
    <w:rsid w:val="00791DC7"/>
    <w:rsid w:val="00791F98"/>
    <w:rsid w:val="0079201C"/>
    <w:rsid w:val="0079215E"/>
    <w:rsid w:val="00792210"/>
    <w:rsid w:val="00792594"/>
    <w:rsid w:val="00792AC3"/>
    <w:rsid w:val="00792CED"/>
    <w:rsid w:val="00792DD7"/>
    <w:rsid w:val="0079329B"/>
    <w:rsid w:val="00793337"/>
    <w:rsid w:val="0079337D"/>
    <w:rsid w:val="007935D3"/>
    <w:rsid w:val="007937FD"/>
    <w:rsid w:val="00793E7E"/>
    <w:rsid w:val="00794190"/>
    <w:rsid w:val="00794531"/>
    <w:rsid w:val="00794EA7"/>
    <w:rsid w:val="00795261"/>
    <w:rsid w:val="00795509"/>
    <w:rsid w:val="00795C68"/>
    <w:rsid w:val="007962E1"/>
    <w:rsid w:val="007963C0"/>
    <w:rsid w:val="007969C8"/>
    <w:rsid w:val="0079714E"/>
    <w:rsid w:val="0079740B"/>
    <w:rsid w:val="00797B16"/>
    <w:rsid w:val="007A062C"/>
    <w:rsid w:val="007A0B30"/>
    <w:rsid w:val="007A0C81"/>
    <w:rsid w:val="007A0EC2"/>
    <w:rsid w:val="007A1294"/>
    <w:rsid w:val="007A1640"/>
    <w:rsid w:val="007A1B3F"/>
    <w:rsid w:val="007A283A"/>
    <w:rsid w:val="007A29C5"/>
    <w:rsid w:val="007A3787"/>
    <w:rsid w:val="007A3952"/>
    <w:rsid w:val="007A3A1C"/>
    <w:rsid w:val="007A401F"/>
    <w:rsid w:val="007A4472"/>
    <w:rsid w:val="007A4958"/>
    <w:rsid w:val="007A49B3"/>
    <w:rsid w:val="007A52EB"/>
    <w:rsid w:val="007A6AC6"/>
    <w:rsid w:val="007A6C87"/>
    <w:rsid w:val="007A6E28"/>
    <w:rsid w:val="007A7187"/>
    <w:rsid w:val="007A72D7"/>
    <w:rsid w:val="007A7478"/>
    <w:rsid w:val="007A74E0"/>
    <w:rsid w:val="007A775E"/>
    <w:rsid w:val="007A7AEC"/>
    <w:rsid w:val="007A7BDC"/>
    <w:rsid w:val="007A7F7A"/>
    <w:rsid w:val="007B01B4"/>
    <w:rsid w:val="007B029F"/>
    <w:rsid w:val="007B0441"/>
    <w:rsid w:val="007B064D"/>
    <w:rsid w:val="007B1291"/>
    <w:rsid w:val="007B16FA"/>
    <w:rsid w:val="007B1987"/>
    <w:rsid w:val="007B1F52"/>
    <w:rsid w:val="007B2341"/>
    <w:rsid w:val="007B2362"/>
    <w:rsid w:val="007B246A"/>
    <w:rsid w:val="007B2742"/>
    <w:rsid w:val="007B276A"/>
    <w:rsid w:val="007B2AAA"/>
    <w:rsid w:val="007B333F"/>
    <w:rsid w:val="007B351E"/>
    <w:rsid w:val="007B3779"/>
    <w:rsid w:val="007B3F64"/>
    <w:rsid w:val="007B40E7"/>
    <w:rsid w:val="007B4224"/>
    <w:rsid w:val="007B42A1"/>
    <w:rsid w:val="007B43D4"/>
    <w:rsid w:val="007B4975"/>
    <w:rsid w:val="007B4A80"/>
    <w:rsid w:val="007B5099"/>
    <w:rsid w:val="007B5725"/>
    <w:rsid w:val="007B5AE2"/>
    <w:rsid w:val="007B5CC1"/>
    <w:rsid w:val="007B5E73"/>
    <w:rsid w:val="007B5EA6"/>
    <w:rsid w:val="007B5FB8"/>
    <w:rsid w:val="007B5FC2"/>
    <w:rsid w:val="007B6769"/>
    <w:rsid w:val="007B6927"/>
    <w:rsid w:val="007B6B56"/>
    <w:rsid w:val="007B7151"/>
    <w:rsid w:val="007B73F6"/>
    <w:rsid w:val="007C02EC"/>
    <w:rsid w:val="007C044B"/>
    <w:rsid w:val="007C0851"/>
    <w:rsid w:val="007C0DB6"/>
    <w:rsid w:val="007C1121"/>
    <w:rsid w:val="007C1434"/>
    <w:rsid w:val="007C17A4"/>
    <w:rsid w:val="007C19F4"/>
    <w:rsid w:val="007C1E6F"/>
    <w:rsid w:val="007C2387"/>
    <w:rsid w:val="007C2DC8"/>
    <w:rsid w:val="007C35BE"/>
    <w:rsid w:val="007C3BFD"/>
    <w:rsid w:val="007C5612"/>
    <w:rsid w:val="007C60C9"/>
    <w:rsid w:val="007C62AC"/>
    <w:rsid w:val="007C63A9"/>
    <w:rsid w:val="007C6BFA"/>
    <w:rsid w:val="007C6CC6"/>
    <w:rsid w:val="007C6D02"/>
    <w:rsid w:val="007C6F93"/>
    <w:rsid w:val="007C7050"/>
    <w:rsid w:val="007C7075"/>
    <w:rsid w:val="007C71B1"/>
    <w:rsid w:val="007C72CC"/>
    <w:rsid w:val="007C7AAC"/>
    <w:rsid w:val="007D195E"/>
    <w:rsid w:val="007D1D56"/>
    <w:rsid w:val="007D1F58"/>
    <w:rsid w:val="007D1F61"/>
    <w:rsid w:val="007D1FFC"/>
    <w:rsid w:val="007D2029"/>
    <w:rsid w:val="007D2A7F"/>
    <w:rsid w:val="007D2F25"/>
    <w:rsid w:val="007D388D"/>
    <w:rsid w:val="007D40B3"/>
    <w:rsid w:val="007D413C"/>
    <w:rsid w:val="007D4FCB"/>
    <w:rsid w:val="007D536C"/>
    <w:rsid w:val="007D5390"/>
    <w:rsid w:val="007D540D"/>
    <w:rsid w:val="007D56B0"/>
    <w:rsid w:val="007D5ADD"/>
    <w:rsid w:val="007D5E32"/>
    <w:rsid w:val="007D654C"/>
    <w:rsid w:val="007D6902"/>
    <w:rsid w:val="007D69BB"/>
    <w:rsid w:val="007D6C8B"/>
    <w:rsid w:val="007D7045"/>
    <w:rsid w:val="007D71CE"/>
    <w:rsid w:val="007D73A2"/>
    <w:rsid w:val="007E0439"/>
    <w:rsid w:val="007E0A4D"/>
    <w:rsid w:val="007E1105"/>
    <w:rsid w:val="007E1AA3"/>
    <w:rsid w:val="007E1B3E"/>
    <w:rsid w:val="007E215D"/>
    <w:rsid w:val="007E231D"/>
    <w:rsid w:val="007E2381"/>
    <w:rsid w:val="007E2513"/>
    <w:rsid w:val="007E27C5"/>
    <w:rsid w:val="007E2970"/>
    <w:rsid w:val="007E2F67"/>
    <w:rsid w:val="007E37C3"/>
    <w:rsid w:val="007E38DD"/>
    <w:rsid w:val="007E39D3"/>
    <w:rsid w:val="007E3CC7"/>
    <w:rsid w:val="007E3D83"/>
    <w:rsid w:val="007E3E1F"/>
    <w:rsid w:val="007E42EC"/>
    <w:rsid w:val="007E4539"/>
    <w:rsid w:val="007E4690"/>
    <w:rsid w:val="007E4C42"/>
    <w:rsid w:val="007E4CCF"/>
    <w:rsid w:val="007E5133"/>
    <w:rsid w:val="007E5CBA"/>
    <w:rsid w:val="007E5F93"/>
    <w:rsid w:val="007E65EB"/>
    <w:rsid w:val="007E7482"/>
    <w:rsid w:val="007E7746"/>
    <w:rsid w:val="007E7889"/>
    <w:rsid w:val="007F0B22"/>
    <w:rsid w:val="007F0CC6"/>
    <w:rsid w:val="007F0F58"/>
    <w:rsid w:val="007F16EE"/>
    <w:rsid w:val="007F1847"/>
    <w:rsid w:val="007F1BC4"/>
    <w:rsid w:val="007F2022"/>
    <w:rsid w:val="007F2350"/>
    <w:rsid w:val="007F2529"/>
    <w:rsid w:val="007F2D70"/>
    <w:rsid w:val="007F304B"/>
    <w:rsid w:val="007F398D"/>
    <w:rsid w:val="007F3D15"/>
    <w:rsid w:val="007F3E26"/>
    <w:rsid w:val="007F410B"/>
    <w:rsid w:val="007F410D"/>
    <w:rsid w:val="007F4A22"/>
    <w:rsid w:val="007F4ABB"/>
    <w:rsid w:val="007F4D66"/>
    <w:rsid w:val="007F4EC0"/>
    <w:rsid w:val="007F4EFF"/>
    <w:rsid w:val="007F4FDF"/>
    <w:rsid w:val="007F537F"/>
    <w:rsid w:val="007F58E3"/>
    <w:rsid w:val="007F5B5F"/>
    <w:rsid w:val="007F5F00"/>
    <w:rsid w:val="007F5F05"/>
    <w:rsid w:val="007F6384"/>
    <w:rsid w:val="007F66EC"/>
    <w:rsid w:val="007F67FD"/>
    <w:rsid w:val="007F6CD2"/>
    <w:rsid w:val="007F6E08"/>
    <w:rsid w:val="007F728F"/>
    <w:rsid w:val="007F7785"/>
    <w:rsid w:val="007F77C3"/>
    <w:rsid w:val="007F7BE8"/>
    <w:rsid w:val="007F7D57"/>
    <w:rsid w:val="0080020D"/>
    <w:rsid w:val="0080031A"/>
    <w:rsid w:val="0080034A"/>
    <w:rsid w:val="00800539"/>
    <w:rsid w:val="00800641"/>
    <w:rsid w:val="008006DF"/>
    <w:rsid w:val="00800A13"/>
    <w:rsid w:val="00800C8D"/>
    <w:rsid w:val="008011EC"/>
    <w:rsid w:val="00801335"/>
    <w:rsid w:val="008016D0"/>
    <w:rsid w:val="00801745"/>
    <w:rsid w:val="00801AC9"/>
    <w:rsid w:val="00801B58"/>
    <w:rsid w:val="00801EBD"/>
    <w:rsid w:val="0080223D"/>
    <w:rsid w:val="00802283"/>
    <w:rsid w:val="008024A2"/>
    <w:rsid w:val="008025D1"/>
    <w:rsid w:val="00802822"/>
    <w:rsid w:val="00802C71"/>
    <w:rsid w:val="00802C8E"/>
    <w:rsid w:val="00802CBB"/>
    <w:rsid w:val="00802EE2"/>
    <w:rsid w:val="008033DC"/>
    <w:rsid w:val="00803676"/>
    <w:rsid w:val="008036A2"/>
    <w:rsid w:val="008042C0"/>
    <w:rsid w:val="00804BE4"/>
    <w:rsid w:val="00804DDF"/>
    <w:rsid w:val="00804DE6"/>
    <w:rsid w:val="008050BF"/>
    <w:rsid w:val="00805502"/>
    <w:rsid w:val="008055B5"/>
    <w:rsid w:val="00805A88"/>
    <w:rsid w:val="00806063"/>
    <w:rsid w:val="008065B6"/>
    <w:rsid w:val="00806687"/>
    <w:rsid w:val="008068A2"/>
    <w:rsid w:val="00806F34"/>
    <w:rsid w:val="00806FE6"/>
    <w:rsid w:val="00807D4E"/>
    <w:rsid w:val="008102A9"/>
    <w:rsid w:val="0081091E"/>
    <w:rsid w:val="008109D2"/>
    <w:rsid w:val="00810E42"/>
    <w:rsid w:val="00811511"/>
    <w:rsid w:val="00811E1B"/>
    <w:rsid w:val="00812234"/>
    <w:rsid w:val="008124B5"/>
    <w:rsid w:val="00812673"/>
    <w:rsid w:val="00812BFA"/>
    <w:rsid w:val="00813A19"/>
    <w:rsid w:val="00813E54"/>
    <w:rsid w:val="008142B8"/>
    <w:rsid w:val="00814A7F"/>
    <w:rsid w:val="00814BC9"/>
    <w:rsid w:val="00814C3D"/>
    <w:rsid w:val="008153E5"/>
    <w:rsid w:val="00815629"/>
    <w:rsid w:val="0081566F"/>
    <w:rsid w:val="00816077"/>
    <w:rsid w:val="008162C2"/>
    <w:rsid w:val="008165D6"/>
    <w:rsid w:val="00816F32"/>
    <w:rsid w:val="00817001"/>
    <w:rsid w:val="0081736D"/>
    <w:rsid w:val="008177F4"/>
    <w:rsid w:val="00817A8E"/>
    <w:rsid w:val="00817B3B"/>
    <w:rsid w:val="00817C6D"/>
    <w:rsid w:val="008205DE"/>
    <w:rsid w:val="00820673"/>
    <w:rsid w:val="008206DD"/>
    <w:rsid w:val="00820703"/>
    <w:rsid w:val="008208EF"/>
    <w:rsid w:val="00820A24"/>
    <w:rsid w:val="00820AF0"/>
    <w:rsid w:val="00820EB2"/>
    <w:rsid w:val="00820FED"/>
    <w:rsid w:val="00821195"/>
    <w:rsid w:val="008217B9"/>
    <w:rsid w:val="00821960"/>
    <w:rsid w:val="00821963"/>
    <w:rsid w:val="00821AEA"/>
    <w:rsid w:val="00821B06"/>
    <w:rsid w:val="00821CEC"/>
    <w:rsid w:val="008222D9"/>
    <w:rsid w:val="0082272E"/>
    <w:rsid w:val="00822793"/>
    <w:rsid w:val="00822BCE"/>
    <w:rsid w:val="00822CED"/>
    <w:rsid w:val="00822E3F"/>
    <w:rsid w:val="00823D52"/>
    <w:rsid w:val="00824120"/>
    <w:rsid w:val="0082465B"/>
    <w:rsid w:val="0082465C"/>
    <w:rsid w:val="00824D05"/>
    <w:rsid w:val="00824EBB"/>
    <w:rsid w:val="00825544"/>
    <w:rsid w:val="00826328"/>
    <w:rsid w:val="00826434"/>
    <w:rsid w:val="008265E9"/>
    <w:rsid w:val="00826ACD"/>
    <w:rsid w:val="00826B7C"/>
    <w:rsid w:val="0082717A"/>
    <w:rsid w:val="008271D4"/>
    <w:rsid w:val="00827E46"/>
    <w:rsid w:val="008300D3"/>
    <w:rsid w:val="008308FD"/>
    <w:rsid w:val="00830FA0"/>
    <w:rsid w:val="0083134E"/>
    <w:rsid w:val="008314EB"/>
    <w:rsid w:val="00831A55"/>
    <w:rsid w:val="00831F62"/>
    <w:rsid w:val="008328DC"/>
    <w:rsid w:val="008328F7"/>
    <w:rsid w:val="00832C02"/>
    <w:rsid w:val="00832C79"/>
    <w:rsid w:val="00832D8A"/>
    <w:rsid w:val="00833287"/>
    <w:rsid w:val="008335DE"/>
    <w:rsid w:val="00833BB1"/>
    <w:rsid w:val="00833C6B"/>
    <w:rsid w:val="00833FFC"/>
    <w:rsid w:val="008343E2"/>
    <w:rsid w:val="00834474"/>
    <w:rsid w:val="00834504"/>
    <w:rsid w:val="008345D0"/>
    <w:rsid w:val="008346F1"/>
    <w:rsid w:val="008346F4"/>
    <w:rsid w:val="008356BB"/>
    <w:rsid w:val="00835A7D"/>
    <w:rsid w:val="00835BB0"/>
    <w:rsid w:val="00835E22"/>
    <w:rsid w:val="008365EA"/>
    <w:rsid w:val="00836694"/>
    <w:rsid w:val="00836B89"/>
    <w:rsid w:val="00836D8E"/>
    <w:rsid w:val="008371E7"/>
    <w:rsid w:val="008376E6"/>
    <w:rsid w:val="00837DE6"/>
    <w:rsid w:val="008406E3"/>
    <w:rsid w:val="00840B29"/>
    <w:rsid w:val="00840DBC"/>
    <w:rsid w:val="00840EF0"/>
    <w:rsid w:val="00840F1A"/>
    <w:rsid w:val="00840FC5"/>
    <w:rsid w:val="008416B4"/>
    <w:rsid w:val="00841AB0"/>
    <w:rsid w:val="00841D57"/>
    <w:rsid w:val="00842160"/>
    <w:rsid w:val="008423A2"/>
    <w:rsid w:val="00842613"/>
    <w:rsid w:val="008429A4"/>
    <w:rsid w:val="00842BA2"/>
    <w:rsid w:val="00842BA4"/>
    <w:rsid w:val="00842C99"/>
    <w:rsid w:val="00842E02"/>
    <w:rsid w:val="008435E0"/>
    <w:rsid w:val="008438B1"/>
    <w:rsid w:val="00843C46"/>
    <w:rsid w:val="00843D5B"/>
    <w:rsid w:val="008445C5"/>
    <w:rsid w:val="00844CFF"/>
    <w:rsid w:val="008455B5"/>
    <w:rsid w:val="00845ACD"/>
    <w:rsid w:val="00846226"/>
    <w:rsid w:val="00846817"/>
    <w:rsid w:val="00846D5D"/>
    <w:rsid w:val="0084716F"/>
    <w:rsid w:val="008473E3"/>
    <w:rsid w:val="00847884"/>
    <w:rsid w:val="008478A1"/>
    <w:rsid w:val="00847F32"/>
    <w:rsid w:val="0085011D"/>
    <w:rsid w:val="0085021B"/>
    <w:rsid w:val="00850234"/>
    <w:rsid w:val="0085030A"/>
    <w:rsid w:val="00850368"/>
    <w:rsid w:val="008503C2"/>
    <w:rsid w:val="0085062D"/>
    <w:rsid w:val="00850CD6"/>
    <w:rsid w:val="00850F05"/>
    <w:rsid w:val="00850FC5"/>
    <w:rsid w:val="00851153"/>
    <w:rsid w:val="008511D1"/>
    <w:rsid w:val="0085136E"/>
    <w:rsid w:val="008515E9"/>
    <w:rsid w:val="00851CEE"/>
    <w:rsid w:val="008520A4"/>
    <w:rsid w:val="008521CB"/>
    <w:rsid w:val="008529F5"/>
    <w:rsid w:val="0085370E"/>
    <w:rsid w:val="00853CAB"/>
    <w:rsid w:val="00853ED1"/>
    <w:rsid w:val="008542C8"/>
    <w:rsid w:val="00854E70"/>
    <w:rsid w:val="00855058"/>
    <w:rsid w:val="0085533D"/>
    <w:rsid w:val="00855395"/>
    <w:rsid w:val="008554E3"/>
    <w:rsid w:val="0085560C"/>
    <w:rsid w:val="00855723"/>
    <w:rsid w:val="008559C7"/>
    <w:rsid w:val="008560F3"/>
    <w:rsid w:val="00856263"/>
    <w:rsid w:val="008563B9"/>
    <w:rsid w:val="0085684A"/>
    <w:rsid w:val="00856B37"/>
    <w:rsid w:val="00856BFF"/>
    <w:rsid w:val="008571AA"/>
    <w:rsid w:val="00857285"/>
    <w:rsid w:val="00857599"/>
    <w:rsid w:val="008576EB"/>
    <w:rsid w:val="00857A53"/>
    <w:rsid w:val="00857DC9"/>
    <w:rsid w:val="00860344"/>
    <w:rsid w:val="008604E0"/>
    <w:rsid w:val="00860695"/>
    <w:rsid w:val="00860D28"/>
    <w:rsid w:val="00860D7F"/>
    <w:rsid w:val="008610AB"/>
    <w:rsid w:val="008611CF"/>
    <w:rsid w:val="008620DB"/>
    <w:rsid w:val="00862832"/>
    <w:rsid w:val="00862A51"/>
    <w:rsid w:val="00862C56"/>
    <w:rsid w:val="00862E90"/>
    <w:rsid w:val="0086376C"/>
    <w:rsid w:val="00863928"/>
    <w:rsid w:val="0086392E"/>
    <w:rsid w:val="00863D55"/>
    <w:rsid w:val="00863D5C"/>
    <w:rsid w:val="008640E5"/>
    <w:rsid w:val="00864412"/>
    <w:rsid w:val="00864B6F"/>
    <w:rsid w:val="00864F35"/>
    <w:rsid w:val="00864F62"/>
    <w:rsid w:val="00864FDD"/>
    <w:rsid w:val="00865043"/>
    <w:rsid w:val="008654F8"/>
    <w:rsid w:val="008655C0"/>
    <w:rsid w:val="00865637"/>
    <w:rsid w:val="00865E3F"/>
    <w:rsid w:val="008662B1"/>
    <w:rsid w:val="008662C3"/>
    <w:rsid w:val="00866366"/>
    <w:rsid w:val="008663CB"/>
    <w:rsid w:val="008665F4"/>
    <w:rsid w:val="00866DC2"/>
    <w:rsid w:val="00866DD3"/>
    <w:rsid w:val="00866F4B"/>
    <w:rsid w:val="0086701D"/>
    <w:rsid w:val="008672B8"/>
    <w:rsid w:val="008673BF"/>
    <w:rsid w:val="00867A0B"/>
    <w:rsid w:val="00867A41"/>
    <w:rsid w:val="00867B16"/>
    <w:rsid w:val="008701F4"/>
    <w:rsid w:val="0087053A"/>
    <w:rsid w:val="0087128B"/>
    <w:rsid w:val="008714E4"/>
    <w:rsid w:val="008717C0"/>
    <w:rsid w:val="00871C86"/>
    <w:rsid w:val="00871E71"/>
    <w:rsid w:val="00871EDD"/>
    <w:rsid w:val="0087247F"/>
    <w:rsid w:val="008724A2"/>
    <w:rsid w:val="00872636"/>
    <w:rsid w:val="00872ED5"/>
    <w:rsid w:val="0087339D"/>
    <w:rsid w:val="00873E68"/>
    <w:rsid w:val="008742A2"/>
    <w:rsid w:val="008744F2"/>
    <w:rsid w:val="00874864"/>
    <w:rsid w:val="00874BE8"/>
    <w:rsid w:val="008757FB"/>
    <w:rsid w:val="00875C98"/>
    <w:rsid w:val="00875F7A"/>
    <w:rsid w:val="0087660E"/>
    <w:rsid w:val="00876B48"/>
    <w:rsid w:val="00876CE6"/>
    <w:rsid w:val="00876E14"/>
    <w:rsid w:val="00877350"/>
    <w:rsid w:val="00877C2E"/>
    <w:rsid w:val="0088017C"/>
    <w:rsid w:val="00880BCD"/>
    <w:rsid w:val="00880D3E"/>
    <w:rsid w:val="00881855"/>
    <w:rsid w:val="0088191F"/>
    <w:rsid w:val="00881CB7"/>
    <w:rsid w:val="00881EB5"/>
    <w:rsid w:val="00882656"/>
    <w:rsid w:val="00882769"/>
    <w:rsid w:val="008827EA"/>
    <w:rsid w:val="00882952"/>
    <w:rsid w:val="00882AB9"/>
    <w:rsid w:val="00882FF7"/>
    <w:rsid w:val="008834BB"/>
    <w:rsid w:val="008837BF"/>
    <w:rsid w:val="0088388F"/>
    <w:rsid w:val="00883F86"/>
    <w:rsid w:val="008840F9"/>
    <w:rsid w:val="0088494D"/>
    <w:rsid w:val="00884FD3"/>
    <w:rsid w:val="0088527E"/>
    <w:rsid w:val="008859F5"/>
    <w:rsid w:val="00885FC4"/>
    <w:rsid w:val="00887031"/>
    <w:rsid w:val="008871DD"/>
    <w:rsid w:val="0088761F"/>
    <w:rsid w:val="0088789A"/>
    <w:rsid w:val="00887CEE"/>
    <w:rsid w:val="00887F44"/>
    <w:rsid w:val="0089031C"/>
    <w:rsid w:val="00890FF7"/>
    <w:rsid w:val="0089116F"/>
    <w:rsid w:val="008916C2"/>
    <w:rsid w:val="0089228B"/>
    <w:rsid w:val="00892442"/>
    <w:rsid w:val="00892443"/>
    <w:rsid w:val="008924A2"/>
    <w:rsid w:val="0089290E"/>
    <w:rsid w:val="00892DA1"/>
    <w:rsid w:val="00892DB4"/>
    <w:rsid w:val="00893811"/>
    <w:rsid w:val="00893A59"/>
    <w:rsid w:val="00893C9B"/>
    <w:rsid w:val="008943F1"/>
    <w:rsid w:val="008944D3"/>
    <w:rsid w:val="00894659"/>
    <w:rsid w:val="00894757"/>
    <w:rsid w:val="008949DE"/>
    <w:rsid w:val="00894B8A"/>
    <w:rsid w:val="00894DB5"/>
    <w:rsid w:val="00894E93"/>
    <w:rsid w:val="008958AC"/>
    <w:rsid w:val="00895905"/>
    <w:rsid w:val="00895D88"/>
    <w:rsid w:val="0089602D"/>
    <w:rsid w:val="00896146"/>
    <w:rsid w:val="00896E59"/>
    <w:rsid w:val="0089711B"/>
    <w:rsid w:val="00897292"/>
    <w:rsid w:val="008974FD"/>
    <w:rsid w:val="00897D35"/>
    <w:rsid w:val="00897F93"/>
    <w:rsid w:val="008A0103"/>
    <w:rsid w:val="008A0C27"/>
    <w:rsid w:val="008A0D43"/>
    <w:rsid w:val="008A1624"/>
    <w:rsid w:val="008A1781"/>
    <w:rsid w:val="008A17A5"/>
    <w:rsid w:val="008A1C2A"/>
    <w:rsid w:val="008A1D02"/>
    <w:rsid w:val="008A225A"/>
    <w:rsid w:val="008A292B"/>
    <w:rsid w:val="008A2A3A"/>
    <w:rsid w:val="008A2BEB"/>
    <w:rsid w:val="008A35F2"/>
    <w:rsid w:val="008A3644"/>
    <w:rsid w:val="008A3CFC"/>
    <w:rsid w:val="008A3EB9"/>
    <w:rsid w:val="008A4160"/>
    <w:rsid w:val="008A41E3"/>
    <w:rsid w:val="008A4384"/>
    <w:rsid w:val="008A471F"/>
    <w:rsid w:val="008A487C"/>
    <w:rsid w:val="008A4DEE"/>
    <w:rsid w:val="008A4F9E"/>
    <w:rsid w:val="008A529E"/>
    <w:rsid w:val="008A52A8"/>
    <w:rsid w:val="008A5858"/>
    <w:rsid w:val="008A5966"/>
    <w:rsid w:val="008A5B5B"/>
    <w:rsid w:val="008A5F38"/>
    <w:rsid w:val="008A61B8"/>
    <w:rsid w:val="008A6360"/>
    <w:rsid w:val="008A6378"/>
    <w:rsid w:val="008A65AE"/>
    <w:rsid w:val="008A6710"/>
    <w:rsid w:val="008A6BA8"/>
    <w:rsid w:val="008A6E03"/>
    <w:rsid w:val="008A74B7"/>
    <w:rsid w:val="008B099A"/>
    <w:rsid w:val="008B0B72"/>
    <w:rsid w:val="008B0CDC"/>
    <w:rsid w:val="008B1060"/>
    <w:rsid w:val="008B1068"/>
    <w:rsid w:val="008B14F4"/>
    <w:rsid w:val="008B183F"/>
    <w:rsid w:val="008B1AD5"/>
    <w:rsid w:val="008B1C5F"/>
    <w:rsid w:val="008B1D85"/>
    <w:rsid w:val="008B1DBA"/>
    <w:rsid w:val="008B2300"/>
    <w:rsid w:val="008B230C"/>
    <w:rsid w:val="008B2364"/>
    <w:rsid w:val="008B2561"/>
    <w:rsid w:val="008B2611"/>
    <w:rsid w:val="008B27D0"/>
    <w:rsid w:val="008B2A77"/>
    <w:rsid w:val="008B37FC"/>
    <w:rsid w:val="008B385D"/>
    <w:rsid w:val="008B3F32"/>
    <w:rsid w:val="008B419E"/>
    <w:rsid w:val="008B435B"/>
    <w:rsid w:val="008B445E"/>
    <w:rsid w:val="008B495F"/>
    <w:rsid w:val="008B4AEC"/>
    <w:rsid w:val="008B4EC9"/>
    <w:rsid w:val="008B54D4"/>
    <w:rsid w:val="008B5611"/>
    <w:rsid w:val="008B57DA"/>
    <w:rsid w:val="008B5BD6"/>
    <w:rsid w:val="008B6089"/>
    <w:rsid w:val="008B60DA"/>
    <w:rsid w:val="008B6504"/>
    <w:rsid w:val="008B671E"/>
    <w:rsid w:val="008B69AB"/>
    <w:rsid w:val="008B6D71"/>
    <w:rsid w:val="008B6DAE"/>
    <w:rsid w:val="008B775C"/>
    <w:rsid w:val="008B789D"/>
    <w:rsid w:val="008B7C07"/>
    <w:rsid w:val="008B7DDC"/>
    <w:rsid w:val="008C090F"/>
    <w:rsid w:val="008C0933"/>
    <w:rsid w:val="008C122C"/>
    <w:rsid w:val="008C1441"/>
    <w:rsid w:val="008C144E"/>
    <w:rsid w:val="008C17E3"/>
    <w:rsid w:val="008C24E7"/>
    <w:rsid w:val="008C2847"/>
    <w:rsid w:val="008C28E1"/>
    <w:rsid w:val="008C2B43"/>
    <w:rsid w:val="008C2E14"/>
    <w:rsid w:val="008C325E"/>
    <w:rsid w:val="008C336F"/>
    <w:rsid w:val="008C37B8"/>
    <w:rsid w:val="008C3AA6"/>
    <w:rsid w:val="008C3B62"/>
    <w:rsid w:val="008C3B91"/>
    <w:rsid w:val="008C3CE0"/>
    <w:rsid w:val="008C40F4"/>
    <w:rsid w:val="008C46F1"/>
    <w:rsid w:val="008C4B76"/>
    <w:rsid w:val="008C526F"/>
    <w:rsid w:val="008C585A"/>
    <w:rsid w:val="008C589D"/>
    <w:rsid w:val="008C5D8D"/>
    <w:rsid w:val="008C5F15"/>
    <w:rsid w:val="008C6D5F"/>
    <w:rsid w:val="008C6E38"/>
    <w:rsid w:val="008C6EBB"/>
    <w:rsid w:val="008C72DE"/>
    <w:rsid w:val="008C76C6"/>
    <w:rsid w:val="008C78E6"/>
    <w:rsid w:val="008D01D4"/>
    <w:rsid w:val="008D0FD9"/>
    <w:rsid w:val="008D1025"/>
    <w:rsid w:val="008D1217"/>
    <w:rsid w:val="008D12D3"/>
    <w:rsid w:val="008D1659"/>
    <w:rsid w:val="008D1676"/>
    <w:rsid w:val="008D1A35"/>
    <w:rsid w:val="008D1E2F"/>
    <w:rsid w:val="008D217D"/>
    <w:rsid w:val="008D2C68"/>
    <w:rsid w:val="008D2F14"/>
    <w:rsid w:val="008D3156"/>
    <w:rsid w:val="008D3260"/>
    <w:rsid w:val="008D3999"/>
    <w:rsid w:val="008D3DF1"/>
    <w:rsid w:val="008D3FE7"/>
    <w:rsid w:val="008D44A8"/>
    <w:rsid w:val="008D453D"/>
    <w:rsid w:val="008D45C1"/>
    <w:rsid w:val="008D46E5"/>
    <w:rsid w:val="008D548B"/>
    <w:rsid w:val="008D56B7"/>
    <w:rsid w:val="008D5A1B"/>
    <w:rsid w:val="008D5C48"/>
    <w:rsid w:val="008D6431"/>
    <w:rsid w:val="008D6BDB"/>
    <w:rsid w:val="008D6ED7"/>
    <w:rsid w:val="008D7056"/>
    <w:rsid w:val="008D7108"/>
    <w:rsid w:val="008D7857"/>
    <w:rsid w:val="008D796B"/>
    <w:rsid w:val="008E02AD"/>
    <w:rsid w:val="008E0389"/>
    <w:rsid w:val="008E0444"/>
    <w:rsid w:val="008E07AC"/>
    <w:rsid w:val="008E101E"/>
    <w:rsid w:val="008E10FC"/>
    <w:rsid w:val="008E131E"/>
    <w:rsid w:val="008E1A7E"/>
    <w:rsid w:val="008E1A7F"/>
    <w:rsid w:val="008E1B2E"/>
    <w:rsid w:val="008E1DE3"/>
    <w:rsid w:val="008E2B0C"/>
    <w:rsid w:val="008E2C21"/>
    <w:rsid w:val="008E2D58"/>
    <w:rsid w:val="008E2D7D"/>
    <w:rsid w:val="008E2E93"/>
    <w:rsid w:val="008E32FC"/>
    <w:rsid w:val="008E3408"/>
    <w:rsid w:val="008E38BA"/>
    <w:rsid w:val="008E3ABB"/>
    <w:rsid w:val="008E3ACD"/>
    <w:rsid w:val="008E3E84"/>
    <w:rsid w:val="008E40CD"/>
    <w:rsid w:val="008E419F"/>
    <w:rsid w:val="008E44AB"/>
    <w:rsid w:val="008E44F7"/>
    <w:rsid w:val="008E460A"/>
    <w:rsid w:val="008E460D"/>
    <w:rsid w:val="008E471F"/>
    <w:rsid w:val="008E5687"/>
    <w:rsid w:val="008E5C15"/>
    <w:rsid w:val="008E61CB"/>
    <w:rsid w:val="008E6678"/>
    <w:rsid w:val="008E6756"/>
    <w:rsid w:val="008E6B39"/>
    <w:rsid w:val="008E6C04"/>
    <w:rsid w:val="008E6F25"/>
    <w:rsid w:val="008E6FB8"/>
    <w:rsid w:val="008E7121"/>
    <w:rsid w:val="008E7B6A"/>
    <w:rsid w:val="008F002A"/>
    <w:rsid w:val="008F00CC"/>
    <w:rsid w:val="008F0337"/>
    <w:rsid w:val="008F05A1"/>
    <w:rsid w:val="008F1C55"/>
    <w:rsid w:val="008F2AAD"/>
    <w:rsid w:val="008F317C"/>
    <w:rsid w:val="008F32CA"/>
    <w:rsid w:val="008F3DA6"/>
    <w:rsid w:val="008F4312"/>
    <w:rsid w:val="008F4435"/>
    <w:rsid w:val="008F4583"/>
    <w:rsid w:val="008F4785"/>
    <w:rsid w:val="008F4E18"/>
    <w:rsid w:val="008F5069"/>
    <w:rsid w:val="008F527C"/>
    <w:rsid w:val="008F5549"/>
    <w:rsid w:val="008F5985"/>
    <w:rsid w:val="008F65B6"/>
    <w:rsid w:val="008F6C7E"/>
    <w:rsid w:val="008F6CA2"/>
    <w:rsid w:val="008F6CE7"/>
    <w:rsid w:val="008F6D72"/>
    <w:rsid w:val="008F7010"/>
    <w:rsid w:val="008F7759"/>
    <w:rsid w:val="008F775E"/>
    <w:rsid w:val="008F7E26"/>
    <w:rsid w:val="00900097"/>
    <w:rsid w:val="00900184"/>
    <w:rsid w:val="00900433"/>
    <w:rsid w:val="0090088C"/>
    <w:rsid w:val="0090098C"/>
    <w:rsid w:val="00900F78"/>
    <w:rsid w:val="00900F85"/>
    <w:rsid w:val="009010B9"/>
    <w:rsid w:val="0090112F"/>
    <w:rsid w:val="00901250"/>
    <w:rsid w:val="009016C0"/>
    <w:rsid w:val="00901E11"/>
    <w:rsid w:val="00902049"/>
    <w:rsid w:val="00902841"/>
    <w:rsid w:val="00902970"/>
    <w:rsid w:val="00902A9B"/>
    <w:rsid w:val="00903853"/>
    <w:rsid w:val="00903A91"/>
    <w:rsid w:val="00903B79"/>
    <w:rsid w:val="00903E20"/>
    <w:rsid w:val="009045E0"/>
    <w:rsid w:val="0090467E"/>
    <w:rsid w:val="00904B44"/>
    <w:rsid w:val="00904CD7"/>
    <w:rsid w:val="009050AE"/>
    <w:rsid w:val="00905618"/>
    <w:rsid w:val="009058EB"/>
    <w:rsid w:val="00906282"/>
    <w:rsid w:val="0090641C"/>
    <w:rsid w:val="0090652F"/>
    <w:rsid w:val="00906871"/>
    <w:rsid w:val="00906CCE"/>
    <w:rsid w:val="00906FA9"/>
    <w:rsid w:val="00907378"/>
    <w:rsid w:val="0090737A"/>
    <w:rsid w:val="0090767D"/>
    <w:rsid w:val="00907D20"/>
    <w:rsid w:val="0091014F"/>
    <w:rsid w:val="009101D2"/>
    <w:rsid w:val="00911352"/>
    <w:rsid w:val="00911A6C"/>
    <w:rsid w:val="0091245D"/>
    <w:rsid w:val="0091276D"/>
    <w:rsid w:val="0091279D"/>
    <w:rsid w:val="00912C07"/>
    <w:rsid w:val="00912C8D"/>
    <w:rsid w:val="00913670"/>
    <w:rsid w:val="009137B6"/>
    <w:rsid w:val="00913990"/>
    <w:rsid w:val="00914142"/>
    <w:rsid w:val="0091453B"/>
    <w:rsid w:val="00914824"/>
    <w:rsid w:val="0091535D"/>
    <w:rsid w:val="009153D4"/>
    <w:rsid w:val="00915783"/>
    <w:rsid w:val="009159A7"/>
    <w:rsid w:val="00915B24"/>
    <w:rsid w:val="00915C5E"/>
    <w:rsid w:val="00915CC3"/>
    <w:rsid w:val="00915CCB"/>
    <w:rsid w:val="0091672C"/>
    <w:rsid w:val="00916DE5"/>
    <w:rsid w:val="0091709F"/>
    <w:rsid w:val="00920004"/>
    <w:rsid w:val="009200E2"/>
    <w:rsid w:val="00920201"/>
    <w:rsid w:val="0092066D"/>
    <w:rsid w:val="009207FB"/>
    <w:rsid w:val="00920AB4"/>
    <w:rsid w:val="00920B5C"/>
    <w:rsid w:val="00920E0E"/>
    <w:rsid w:val="00920E65"/>
    <w:rsid w:val="0092191C"/>
    <w:rsid w:val="0092192E"/>
    <w:rsid w:val="00921D63"/>
    <w:rsid w:val="009233BD"/>
    <w:rsid w:val="00923601"/>
    <w:rsid w:val="00923C7F"/>
    <w:rsid w:val="00924854"/>
    <w:rsid w:val="00924F8F"/>
    <w:rsid w:val="009250F0"/>
    <w:rsid w:val="00925406"/>
    <w:rsid w:val="00925B73"/>
    <w:rsid w:val="00925E90"/>
    <w:rsid w:val="009260B7"/>
    <w:rsid w:val="009261C0"/>
    <w:rsid w:val="00926205"/>
    <w:rsid w:val="0092649D"/>
    <w:rsid w:val="009265C8"/>
    <w:rsid w:val="00926820"/>
    <w:rsid w:val="009268E4"/>
    <w:rsid w:val="00926F07"/>
    <w:rsid w:val="00927025"/>
    <w:rsid w:val="009278D5"/>
    <w:rsid w:val="0092794D"/>
    <w:rsid w:val="00927A48"/>
    <w:rsid w:val="00927C3A"/>
    <w:rsid w:val="00930CC3"/>
    <w:rsid w:val="00930E04"/>
    <w:rsid w:val="009310DD"/>
    <w:rsid w:val="00931355"/>
    <w:rsid w:val="00931741"/>
    <w:rsid w:val="0093187D"/>
    <w:rsid w:val="00931883"/>
    <w:rsid w:val="009318D8"/>
    <w:rsid w:val="00931A53"/>
    <w:rsid w:val="00931BED"/>
    <w:rsid w:val="00931E69"/>
    <w:rsid w:val="009322B5"/>
    <w:rsid w:val="00932A8C"/>
    <w:rsid w:val="00932C49"/>
    <w:rsid w:val="00932CD9"/>
    <w:rsid w:val="00933163"/>
    <w:rsid w:val="00933395"/>
    <w:rsid w:val="00933F1B"/>
    <w:rsid w:val="00934178"/>
    <w:rsid w:val="00934484"/>
    <w:rsid w:val="009346BA"/>
    <w:rsid w:val="009346D9"/>
    <w:rsid w:val="00934994"/>
    <w:rsid w:val="00934E25"/>
    <w:rsid w:val="00934E93"/>
    <w:rsid w:val="009353B8"/>
    <w:rsid w:val="0093545B"/>
    <w:rsid w:val="00935554"/>
    <w:rsid w:val="00935920"/>
    <w:rsid w:val="00935C6F"/>
    <w:rsid w:val="00935F2A"/>
    <w:rsid w:val="00936C13"/>
    <w:rsid w:val="00936C5C"/>
    <w:rsid w:val="00937273"/>
    <w:rsid w:val="009378F9"/>
    <w:rsid w:val="009379D5"/>
    <w:rsid w:val="00937DA7"/>
    <w:rsid w:val="0094016F"/>
    <w:rsid w:val="00940C56"/>
    <w:rsid w:val="00940EE1"/>
    <w:rsid w:val="00940F0D"/>
    <w:rsid w:val="00941341"/>
    <w:rsid w:val="009418C2"/>
    <w:rsid w:val="009418E6"/>
    <w:rsid w:val="009418F8"/>
    <w:rsid w:val="00941A19"/>
    <w:rsid w:val="00941C55"/>
    <w:rsid w:val="00941DF1"/>
    <w:rsid w:val="00941E93"/>
    <w:rsid w:val="0094242A"/>
    <w:rsid w:val="00942570"/>
    <w:rsid w:val="0094267B"/>
    <w:rsid w:val="0094290F"/>
    <w:rsid w:val="00942FB0"/>
    <w:rsid w:val="009432B1"/>
    <w:rsid w:val="00943791"/>
    <w:rsid w:val="00944371"/>
    <w:rsid w:val="0094452C"/>
    <w:rsid w:val="009445AA"/>
    <w:rsid w:val="00944C05"/>
    <w:rsid w:val="009453C9"/>
    <w:rsid w:val="00945A55"/>
    <w:rsid w:val="00945FAC"/>
    <w:rsid w:val="00946288"/>
    <w:rsid w:val="0094682A"/>
    <w:rsid w:val="009473BA"/>
    <w:rsid w:val="0094763B"/>
    <w:rsid w:val="009478CB"/>
    <w:rsid w:val="00947B96"/>
    <w:rsid w:val="00947FC9"/>
    <w:rsid w:val="0095009B"/>
    <w:rsid w:val="00950F2C"/>
    <w:rsid w:val="00951196"/>
    <w:rsid w:val="0095158D"/>
    <w:rsid w:val="009516A1"/>
    <w:rsid w:val="00951714"/>
    <w:rsid w:val="00951863"/>
    <w:rsid w:val="00952672"/>
    <w:rsid w:val="00952991"/>
    <w:rsid w:val="00952A2F"/>
    <w:rsid w:val="00952AA1"/>
    <w:rsid w:val="00952C52"/>
    <w:rsid w:val="0095317F"/>
    <w:rsid w:val="009532C1"/>
    <w:rsid w:val="00953362"/>
    <w:rsid w:val="009534C7"/>
    <w:rsid w:val="00953DA0"/>
    <w:rsid w:val="00953EBF"/>
    <w:rsid w:val="00953FDF"/>
    <w:rsid w:val="009550BE"/>
    <w:rsid w:val="009550BF"/>
    <w:rsid w:val="0095513A"/>
    <w:rsid w:val="00955B79"/>
    <w:rsid w:val="00956F6B"/>
    <w:rsid w:val="009574F1"/>
    <w:rsid w:val="00957BEE"/>
    <w:rsid w:val="00957EF4"/>
    <w:rsid w:val="0096055E"/>
    <w:rsid w:val="009609E6"/>
    <w:rsid w:val="009618AB"/>
    <w:rsid w:val="00961BA1"/>
    <w:rsid w:val="00961ECF"/>
    <w:rsid w:val="0096202C"/>
    <w:rsid w:val="0096202E"/>
    <w:rsid w:val="00962896"/>
    <w:rsid w:val="00962DAA"/>
    <w:rsid w:val="00963218"/>
    <w:rsid w:val="0096348C"/>
    <w:rsid w:val="00964875"/>
    <w:rsid w:val="009648E3"/>
    <w:rsid w:val="009648FF"/>
    <w:rsid w:val="00964B9A"/>
    <w:rsid w:val="00964BB4"/>
    <w:rsid w:val="00964E40"/>
    <w:rsid w:val="00965296"/>
    <w:rsid w:val="0096562C"/>
    <w:rsid w:val="009656E7"/>
    <w:rsid w:val="00965F2F"/>
    <w:rsid w:val="00965F59"/>
    <w:rsid w:val="00966827"/>
    <w:rsid w:val="00966902"/>
    <w:rsid w:val="00967599"/>
    <w:rsid w:val="0096779D"/>
    <w:rsid w:val="00967806"/>
    <w:rsid w:val="00967E80"/>
    <w:rsid w:val="009701C2"/>
    <w:rsid w:val="0097021D"/>
    <w:rsid w:val="009703F0"/>
    <w:rsid w:val="009707A2"/>
    <w:rsid w:val="009707DD"/>
    <w:rsid w:val="009709C8"/>
    <w:rsid w:val="00970D90"/>
    <w:rsid w:val="009710DC"/>
    <w:rsid w:val="009712B0"/>
    <w:rsid w:val="00971650"/>
    <w:rsid w:val="00971C16"/>
    <w:rsid w:val="00972D2B"/>
    <w:rsid w:val="00972D65"/>
    <w:rsid w:val="00972EE1"/>
    <w:rsid w:val="009733F7"/>
    <w:rsid w:val="00973845"/>
    <w:rsid w:val="00973B39"/>
    <w:rsid w:val="0097496D"/>
    <w:rsid w:val="00974C9D"/>
    <w:rsid w:val="0097520D"/>
    <w:rsid w:val="00975499"/>
    <w:rsid w:val="009757CB"/>
    <w:rsid w:val="00976281"/>
    <w:rsid w:val="00976949"/>
    <w:rsid w:val="00976A2B"/>
    <w:rsid w:val="00976C4F"/>
    <w:rsid w:val="00976F12"/>
    <w:rsid w:val="00976F98"/>
    <w:rsid w:val="0097787B"/>
    <w:rsid w:val="009779CE"/>
    <w:rsid w:val="00977AB2"/>
    <w:rsid w:val="0098018C"/>
    <w:rsid w:val="0098019C"/>
    <w:rsid w:val="00980217"/>
    <w:rsid w:val="0098069E"/>
    <w:rsid w:val="009806FF"/>
    <w:rsid w:val="0098075D"/>
    <w:rsid w:val="00980D2F"/>
    <w:rsid w:val="00980EF6"/>
    <w:rsid w:val="009814AC"/>
    <w:rsid w:val="0098209C"/>
    <w:rsid w:val="009820E8"/>
    <w:rsid w:val="00982F39"/>
    <w:rsid w:val="0098303E"/>
    <w:rsid w:val="00983080"/>
    <w:rsid w:val="00983879"/>
    <w:rsid w:val="00983B9E"/>
    <w:rsid w:val="00983C19"/>
    <w:rsid w:val="00984241"/>
    <w:rsid w:val="00984661"/>
    <w:rsid w:val="0098481B"/>
    <w:rsid w:val="00984B0E"/>
    <w:rsid w:val="00984BFE"/>
    <w:rsid w:val="00984E47"/>
    <w:rsid w:val="009850A4"/>
    <w:rsid w:val="00985361"/>
    <w:rsid w:val="009855A4"/>
    <w:rsid w:val="0098564C"/>
    <w:rsid w:val="00985A75"/>
    <w:rsid w:val="00985E9A"/>
    <w:rsid w:val="009860E1"/>
    <w:rsid w:val="00986101"/>
    <w:rsid w:val="00986135"/>
    <w:rsid w:val="00986140"/>
    <w:rsid w:val="009863C3"/>
    <w:rsid w:val="00986662"/>
    <w:rsid w:val="00986B1A"/>
    <w:rsid w:val="00986F32"/>
    <w:rsid w:val="00986F60"/>
    <w:rsid w:val="009870B9"/>
    <w:rsid w:val="009876D3"/>
    <w:rsid w:val="009877F5"/>
    <w:rsid w:val="00987896"/>
    <w:rsid w:val="00987F1A"/>
    <w:rsid w:val="00987FF6"/>
    <w:rsid w:val="00990154"/>
    <w:rsid w:val="00990278"/>
    <w:rsid w:val="009904F1"/>
    <w:rsid w:val="00990679"/>
    <w:rsid w:val="0099084E"/>
    <w:rsid w:val="0099090A"/>
    <w:rsid w:val="00990A8A"/>
    <w:rsid w:val="00991802"/>
    <w:rsid w:val="00992805"/>
    <w:rsid w:val="00992C73"/>
    <w:rsid w:val="00992D5E"/>
    <w:rsid w:val="00992E57"/>
    <w:rsid w:val="00992F81"/>
    <w:rsid w:val="00992F8B"/>
    <w:rsid w:val="009930BC"/>
    <w:rsid w:val="009939F8"/>
    <w:rsid w:val="00993BC9"/>
    <w:rsid w:val="00993C18"/>
    <w:rsid w:val="0099404D"/>
    <w:rsid w:val="0099412D"/>
    <w:rsid w:val="009942B4"/>
    <w:rsid w:val="009942D4"/>
    <w:rsid w:val="00994511"/>
    <w:rsid w:val="00994DAA"/>
    <w:rsid w:val="00994DC8"/>
    <w:rsid w:val="00994E75"/>
    <w:rsid w:val="0099537D"/>
    <w:rsid w:val="00995CF3"/>
    <w:rsid w:val="00995D1E"/>
    <w:rsid w:val="00995D84"/>
    <w:rsid w:val="00995F92"/>
    <w:rsid w:val="0099640C"/>
    <w:rsid w:val="0099655B"/>
    <w:rsid w:val="009965D8"/>
    <w:rsid w:val="009965F0"/>
    <w:rsid w:val="00996740"/>
    <w:rsid w:val="00996880"/>
    <w:rsid w:val="00996BA2"/>
    <w:rsid w:val="009970F8"/>
    <w:rsid w:val="0099721F"/>
    <w:rsid w:val="00997514"/>
    <w:rsid w:val="009979C8"/>
    <w:rsid w:val="00997AC7"/>
    <w:rsid w:val="009A05F9"/>
    <w:rsid w:val="009A0BA5"/>
    <w:rsid w:val="009A10AD"/>
    <w:rsid w:val="009A10F3"/>
    <w:rsid w:val="009A136B"/>
    <w:rsid w:val="009A139C"/>
    <w:rsid w:val="009A180B"/>
    <w:rsid w:val="009A27CF"/>
    <w:rsid w:val="009A33AB"/>
    <w:rsid w:val="009A359D"/>
    <w:rsid w:val="009A379C"/>
    <w:rsid w:val="009A37DE"/>
    <w:rsid w:val="009A380C"/>
    <w:rsid w:val="009A3D3F"/>
    <w:rsid w:val="009A3DBD"/>
    <w:rsid w:val="009A4568"/>
    <w:rsid w:val="009A4670"/>
    <w:rsid w:val="009A46DE"/>
    <w:rsid w:val="009A473D"/>
    <w:rsid w:val="009A4D0F"/>
    <w:rsid w:val="009A4D76"/>
    <w:rsid w:val="009A4EDA"/>
    <w:rsid w:val="009A5627"/>
    <w:rsid w:val="009A5A28"/>
    <w:rsid w:val="009A5E4B"/>
    <w:rsid w:val="009A5F21"/>
    <w:rsid w:val="009A677F"/>
    <w:rsid w:val="009A6896"/>
    <w:rsid w:val="009A7147"/>
    <w:rsid w:val="009A7A76"/>
    <w:rsid w:val="009B042D"/>
    <w:rsid w:val="009B081C"/>
    <w:rsid w:val="009B0FF5"/>
    <w:rsid w:val="009B1C2A"/>
    <w:rsid w:val="009B1D60"/>
    <w:rsid w:val="009B1F7D"/>
    <w:rsid w:val="009B2017"/>
    <w:rsid w:val="009B2150"/>
    <w:rsid w:val="009B2470"/>
    <w:rsid w:val="009B2900"/>
    <w:rsid w:val="009B29E4"/>
    <w:rsid w:val="009B2C31"/>
    <w:rsid w:val="009B377B"/>
    <w:rsid w:val="009B3946"/>
    <w:rsid w:val="009B4034"/>
    <w:rsid w:val="009B428F"/>
    <w:rsid w:val="009B429C"/>
    <w:rsid w:val="009B4426"/>
    <w:rsid w:val="009B4F03"/>
    <w:rsid w:val="009B5007"/>
    <w:rsid w:val="009B5166"/>
    <w:rsid w:val="009B5622"/>
    <w:rsid w:val="009B5964"/>
    <w:rsid w:val="009B5AAD"/>
    <w:rsid w:val="009B5D27"/>
    <w:rsid w:val="009B6097"/>
    <w:rsid w:val="009B648A"/>
    <w:rsid w:val="009B6499"/>
    <w:rsid w:val="009B659B"/>
    <w:rsid w:val="009B6C2C"/>
    <w:rsid w:val="009B6D32"/>
    <w:rsid w:val="009B6D88"/>
    <w:rsid w:val="009B7810"/>
    <w:rsid w:val="009B7DB6"/>
    <w:rsid w:val="009B7DD2"/>
    <w:rsid w:val="009B7F3E"/>
    <w:rsid w:val="009C05A9"/>
    <w:rsid w:val="009C060F"/>
    <w:rsid w:val="009C0FA0"/>
    <w:rsid w:val="009C1367"/>
    <w:rsid w:val="009C140E"/>
    <w:rsid w:val="009C1B60"/>
    <w:rsid w:val="009C1F94"/>
    <w:rsid w:val="009C21B7"/>
    <w:rsid w:val="009C21CB"/>
    <w:rsid w:val="009C2281"/>
    <w:rsid w:val="009C2358"/>
    <w:rsid w:val="009C244D"/>
    <w:rsid w:val="009C2682"/>
    <w:rsid w:val="009C331F"/>
    <w:rsid w:val="009C353D"/>
    <w:rsid w:val="009C406F"/>
    <w:rsid w:val="009C435E"/>
    <w:rsid w:val="009C504E"/>
    <w:rsid w:val="009C508B"/>
    <w:rsid w:val="009C5AB7"/>
    <w:rsid w:val="009C5F63"/>
    <w:rsid w:val="009C6E84"/>
    <w:rsid w:val="009C6FB5"/>
    <w:rsid w:val="009C72B2"/>
    <w:rsid w:val="009C7411"/>
    <w:rsid w:val="009C76AC"/>
    <w:rsid w:val="009C786F"/>
    <w:rsid w:val="009C7EC8"/>
    <w:rsid w:val="009D085D"/>
    <w:rsid w:val="009D0FBC"/>
    <w:rsid w:val="009D109A"/>
    <w:rsid w:val="009D10B1"/>
    <w:rsid w:val="009D1283"/>
    <w:rsid w:val="009D12F1"/>
    <w:rsid w:val="009D1A3B"/>
    <w:rsid w:val="009D1B57"/>
    <w:rsid w:val="009D1BDC"/>
    <w:rsid w:val="009D1C19"/>
    <w:rsid w:val="009D2314"/>
    <w:rsid w:val="009D2E1B"/>
    <w:rsid w:val="009D3222"/>
    <w:rsid w:val="009D3592"/>
    <w:rsid w:val="009D3706"/>
    <w:rsid w:val="009D3785"/>
    <w:rsid w:val="009D3C7F"/>
    <w:rsid w:val="009D3D1C"/>
    <w:rsid w:val="009D44CA"/>
    <w:rsid w:val="009D45FF"/>
    <w:rsid w:val="009D4630"/>
    <w:rsid w:val="009D47D4"/>
    <w:rsid w:val="009D48A3"/>
    <w:rsid w:val="009D5602"/>
    <w:rsid w:val="009D564D"/>
    <w:rsid w:val="009D5D41"/>
    <w:rsid w:val="009D5DE3"/>
    <w:rsid w:val="009D5EB0"/>
    <w:rsid w:val="009D63B2"/>
    <w:rsid w:val="009D6516"/>
    <w:rsid w:val="009D69BB"/>
    <w:rsid w:val="009D6C7B"/>
    <w:rsid w:val="009D6CF3"/>
    <w:rsid w:val="009D72F5"/>
    <w:rsid w:val="009D74B9"/>
    <w:rsid w:val="009D7586"/>
    <w:rsid w:val="009D7665"/>
    <w:rsid w:val="009D79A4"/>
    <w:rsid w:val="009D7C0B"/>
    <w:rsid w:val="009D7D3F"/>
    <w:rsid w:val="009E0933"/>
    <w:rsid w:val="009E0A63"/>
    <w:rsid w:val="009E0CA7"/>
    <w:rsid w:val="009E1518"/>
    <w:rsid w:val="009E15D4"/>
    <w:rsid w:val="009E15EA"/>
    <w:rsid w:val="009E1616"/>
    <w:rsid w:val="009E1898"/>
    <w:rsid w:val="009E18AF"/>
    <w:rsid w:val="009E1B67"/>
    <w:rsid w:val="009E1FF7"/>
    <w:rsid w:val="009E24DE"/>
    <w:rsid w:val="009E28DE"/>
    <w:rsid w:val="009E2AAD"/>
    <w:rsid w:val="009E2F2A"/>
    <w:rsid w:val="009E301C"/>
    <w:rsid w:val="009E3768"/>
    <w:rsid w:val="009E3840"/>
    <w:rsid w:val="009E3BD0"/>
    <w:rsid w:val="009E3ECD"/>
    <w:rsid w:val="009E4385"/>
    <w:rsid w:val="009E456A"/>
    <w:rsid w:val="009E4C86"/>
    <w:rsid w:val="009E4F44"/>
    <w:rsid w:val="009E538E"/>
    <w:rsid w:val="009E550F"/>
    <w:rsid w:val="009E62FA"/>
    <w:rsid w:val="009E68C4"/>
    <w:rsid w:val="009E6B45"/>
    <w:rsid w:val="009E6E67"/>
    <w:rsid w:val="009E77CB"/>
    <w:rsid w:val="009E7B33"/>
    <w:rsid w:val="009E7D2B"/>
    <w:rsid w:val="009F000D"/>
    <w:rsid w:val="009F0056"/>
    <w:rsid w:val="009F037B"/>
    <w:rsid w:val="009F0506"/>
    <w:rsid w:val="009F05B3"/>
    <w:rsid w:val="009F06A3"/>
    <w:rsid w:val="009F0EC3"/>
    <w:rsid w:val="009F18E0"/>
    <w:rsid w:val="009F240C"/>
    <w:rsid w:val="009F2D77"/>
    <w:rsid w:val="009F34F7"/>
    <w:rsid w:val="009F36F4"/>
    <w:rsid w:val="009F39DE"/>
    <w:rsid w:val="009F3D23"/>
    <w:rsid w:val="009F5011"/>
    <w:rsid w:val="009F52F3"/>
    <w:rsid w:val="009F56AB"/>
    <w:rsid w:val="009F572F"/>
    <w:rsid w:val="009F6727"/>
    <w:rsid w:val="009F6A5B"/>
    <w:rsid w:val="009F6CB1"/>
    <w:rsid w:val="009F6CE4"/>
    <w:rsid w:val="009F6D7D"/>
    <w:rsid w:val="009F6E96"/>
    <w:rsid w:val="009F7291"/>
    <w:rsid w:val="009F73C4"/>
    <w:rsid w:val="009F73CF"/>
    <w:rsid w:val="009F73D5"/>
    <w:rsid w:val="009F755C"/>
    <w:rsid w:val="009F7754"/>
    <w:rsid w:val="00A00254"/>
    <w:rsid w:val="00A005E8"/>
    <w:rsid w:val="00A00E4C"/>
    <w:rsid w:val="00A00F00"/>
    <w:rsid w:val="00A01107"/>
    <w:rsid w:val="00A0124F"/>
    <w:rsid w:val="00A01C3F"/>
    <w:rsid w:val="00A0205C"/>
    <w:rsid w:val="00A0227B"/>
    <w:rsid w:val="00A0256C"/>
    <w:rsid w:val="00A02BD8"/>
    <w:rsid w:val="00A02FE4"/>
    <w:rsid w:val="00A031F5"/>
    <w:rsid w:val="00A03406"/>
    <w:rsid w:val="00A035B2"/>
    <w:rsid w:val="00A0421C"/>
    <w:rsid w:val="00A042E6"/>
    <w:rsid w:val="00A05035"/>
    <w:rsid w:val="00A0570C"/>
    <w:rsid w:val="00A05A30"/>
    <w:rsid w:val="00A060AA"/>
    <w:rsid w:val="00A0616B"/>
    <w:rsid w:val="00A06507"/>
    <w:rsid w:val="00A067B1"/>
    <w:rsid w:val="00A06977"/>
    <w:rsid w:val="00A06B31"/>
    <w:rsid w:val="00A071CD"/>
    <w:rsid w:val="00A07384"/>
    <w:rsid w:val="00A07792"/>
    <w:rsid w:val="00A07B77"/>
    <w:rsid w:val="00A1035B"/>
    <w:rsid w:val="00A10459"/>
    <w:rsid w:val="00A10527"/>
    <w:rsid w:val="00A1067A"/>
    <w:rsid w:val="00A10AAD"/>
    <w:rsid w:val="00A10C78"/>
    <w:rsid w:val="00A11614"/>
    <w:rsid w:val="00A117C6"/>
    <w:rsid w:val="00A11A3B"/>
    <w:rsid w:val="00A11A53"/>
    <w:rsid w:val="00A11D74"/>
    <w:rsid w:val="00A11E7B"/>
    <w:rsid w:val="00A1227C"/>
    <w:rsid w:val="00A1239B"/>
    <w:rsid w:val="00A128BB"/>
    <w:rsid w:val="00A13378"/>
    <w:rsid w:val="00A133E1"/>
    <w:rsid w:val="00A133F1"/>
    <w:rsid w:val="00A135D8"/>
    <w:rsid w:val="00A13E78"/>
    <w:rsid w:val="00A14860"/>
    <w:rsid w:val="00A149A4"/>
    <w:rsid w:val="00A14A28"/>
    <w:rsid w:val="00A14BAF"/>
    <w:rsid w:val="00A14DFD"/>
    <w:rsid w:val="00A14ED2"/>
    <w:rsid w:val="00A1588C"/>
    <w:rsid w:val="00A164B6"/>
    <w:rsid w:val="00A1660A"/>
    <w:rsid w:val="00A167F4"/>
    <w:rsid w:val="00A16970"/>
    <w:rsid w:val="00A16A9B"/>
    <w:rsid w:val="00A16C81"/>
    <w:rsid w:val="00A16DC0"/>
    <w:rsid w:val="00A16E8D"/>
    <w:rsid w:val="00A17490"/>
    <w:rsid w:val="00A175BE"/>
    <w:rsid w:val="00A1765C"/>
    <w:rsid w:val="00A17756"/>
    <w:rsid w:val="00A177D1"/>
    <w:rsid w:val="00A17BE4"/>
    <w:rsid w:val="00A17D40"/>
    <w:rsid w:val="00A17F97"/>
    <w:rsid w:val="00A202D0"/>
    <w:rsid w:val="00A20D05"/>
    <w:rsid w:val="00A20D34"/>
    <w:rsid w:val="00A20DBA"/>
    <w:rsid w:val="00A2127F"/>
    <w:rsid w:val="00A21317"/>
    <w:rsid w:val="00A2146E"/>
    <w:rsid w:val="00A21CBC"/>
    <w:rsid w:val="00A21F88"/>
    <w:rsid w:val="00A2242B"/>
    <w:rsid w:val="00A2259B"/>
    <w:rsid w:val="00A227C2"/>
    <w:rsid w:val="00A22933"/>
    <w:rsid w:val="00A22A93"/>
    <w:rsid w:val="00A22B6A"/>
    <w:rsid w:val="00A23D06"/>
    <w:rsid w:val="00A23DF8"/>
    <w:rsid w:val="00A23ED1"/>
    <w:rsid w:val="00A24900"/>
    <w:rsid w:val="00A2497F"/>
    <w:rsid w:val="00A24CD9"/>
    <w:rsid w:val="00A24D87"/>
    <w:rsid w:val="00A25022"/>
    <w:rsid w:val="00A251A8"/>
    <w:rsid w:val="00A2525A"/>
    <w:rsid w:val="00A255C9"/>
    <w:rsid w:val="00A25C92"/>
    <w:rsid w:val="00A26002"/>
    <w:rsid w:val="00A26044"/>
    <w:rsid w:val="00A26176"/>
    <w:rsid w:val="00A262B0"/>
    <w:rsid w:val="00A267E7"/>
    <w:rsid w:val="00A26991"/>
    <w:rsid w:val="00A26A31"/>
    <w:rsid w:val="00A26A62"/>
    <w:rsid w:val="00A26D39"/>
    <w:rsid w:val="00A26D3D"/>
    <w:rsid w:val="00A26DAF"/>
    <w:rsid w:val="00A27217"/>
    <w:rsid w:val="00A27566"/>
    <w:rsid w:val="00A275B6"/>
    <w:rsid w:val="00A27FF5"/>
    <w:rsid w:val="00A30794"/>
    <w:rsid w:val="00A30BE6"/>
    <w:rsid w:val="00A30C8C"/>
    <w:rsid w:val="00A3110C"/>
    <w:rsid w:val="00A31805"/>
    <w:rsid w:val="00A31E17"/>
    <w:rsid w:val="00A31FCD"/>
    <w:rsid w:val="00A32159"/>
    <w:rsid w:val="00A32599"/>
    <w:rsid w:val="00A32A85"/>
    <w:rsid w:val="00A32E97"/>
    <w:rsid w:val="00A331BF"/>
    <w:rsid w:val="00A3387F"/>
    <w:rsid w:val="00A33A30"/>
    <w:rsid w:val="00A33A4C"/>
    <w:rsid w:val="00A33DA9"/>
    <w:rsid w:val="00A33FBD"/>
    <w:rsid w:val="00A33FEB"/>
    <w:rsid w:val="00A34314"/>
    <w:rsid w:val="00A3494B"/>
    <w:rsid w:val="00A34B7C"/>
    <w:rsid w:val="00A34BB4"/>
    <w:rsid w:val="00A34E2C"/>
    <w:rsid w:val="00A34F03"/>
    <w:rsid w:val="00A352CA"/>
    <w:rsid w:val="00A35356"/>
    <w:rsid w:val="00A35A5E"/>
    <w:rsid w:val="00A35F57"/>
    <w:rsid w:val="00A35F93"/>
    <w:rsid w:val="00A360F5"/>
    <w:rsid w:val="00A36192"/>
    <w:rsid w:val="00A362EB"/>
    <w:rsid w:val="00A37118"/>
    <w:rsid w:val="00A37AA8"/>
    <w:rsid w:val="00A40297"/>
    <w:rsid w:val="00A4060A"/>
    <w:rsid w:val="00A406BD"/>
    <w:rsid w:val="00A40B07"/>
    <w:rsid w:val="00A410BE"/>
    <w:rsid w:val="00A4114B"/>
    <w:rsid w:val="00A412C3"/>
    <w:rsid w:val="00A41342"/>
    <w:rsid w:val="00A41353"/>
    <w:rsid w:val="00A41607"/>
    <w:rsid w:val="00A4187C"/>
    <w:rsid w:val="00A41A5A"/>
    <w:rsid w:val="00A41C6E"/>
    <w:rsid w:val="00A41EA4"/>
    <w:rsid w:val="00A425E6"/>
    <w:rsid w:val="00A427CC"/>
    <w:rsid w:val="00A4311F"/>
    <w:rsid w:val="00A4317A"/>
    <w:rsid w:val="00A44077"/>
    <w:rsid w:val="00A44202"/>
    <w:rsid w:val="00A4449C"/>
    <w:rsid w:val="00A44725"/>
    <w:rsid w:val="00A44B75"/>
    <w:rsid w:val="00A44FCC"/>
    <w:rsid w:val="00A45133"/>
    <w:rsid w:val="00A452ED"/>
    <w:rsid w:val="00A453D0"/>
    <w:rsid w:val="00A45427"/>
    <w:rsid w:val="00A4555E"/>
    <w:rsid w:val="00A4563D"/>
    <w:rsid w:val="00A45A46"/>
    <w:rsid w:val="00A4643C"/>
    <w:rsid w:val="00A46565"/>
    <w:rsid w:val="00A469D8"/>
    <w:rsid w:val="00A46ABB"/>
    <w:rsid w:val="00A46B00"/>
    <w:rsid w:val="00A46D63"/>
    <w:rsid w:val="00A47598"/>
    <w:rsid w:val="00A47717"/>
    <w:rsid w:val="00A47B13"/>
    <w:rsid w:val="00A47BC6"/>
    <w:rsid w:val="00A47E06"/>
    <w:rsid w:val="00A47ED8"/>
    <w:rsid w:val="00A50389"/>
    <w:rsid w:val="00A50BB3"/>
    <w:rsid w:val="00A50F94"/>
    <w:rsid w:val="00A510AE"/>
    <w:rsid w:val="00A517DF"/>
    <w:rsid w:val="00A528E3"/>
    <w:rsid w:val="00A52C5E"/>
    <w:rsid w:val="00A5372D"/>
    <w:rsid w:val="00A537F6"/>
    <w:rsid w:val="00A53AB2"/>
    <w:rsid w:val="00A53D26"/>
    <w:rsid w:val="00A53FB2"/>
    <w:rsid w:val="00A5402E"/>
    <w:rsid w:val="00A5433D"/>
    <w:rsid w:val="00A54E84"/>
    <w:rsid w:val="00A55027"/>
    <w:rsid w:val="00A550D7"/>
    <w:rsid w:val="00A55199"/>
    <w:rsid w:val="00A551B1"/>
    <w:rsid w:val="00A554F4"/>
    <w:rsid w:val="00A558F0"/>
    <w:rsid w:val="00A55BAC"/>
    <w:rsid w:val="00A55CBA"/>
    <w:rsid w:val="00A567A2"/>
    <w:rsid w:val="00A56FF9"/>
    <w:rsid w:val="00A575B9"/>
    <w:rsid w:val="00A57646"/>
    <w:rsid w:val="00A57923"/>
    <w:rsid w:val="00A60585"/>
    <w:rsid w:val="00A60F35"/>
    <w:rsid w:val="00A61107"/>
    <w:rsid w:val="00A614A4"/>
    <w:rsid w:val="00A61889"/>
    <w:rsid w:val="00A61EF3"/>
    <w:rsid w:val="00A61F9C"/>
    <w:rsid w:val="00A62059"/>
    <w:rsid w:val="00A626BB"/>
    <w:rsid w:val="00A627C6"/>
    <w:rsid w:val="00A62A68"/>
    <w:rsid w:val="00A6358F"/>
    <w:rsid w:val="00A63912"/>
    <w:rsid w:val="00A63C7B"/>
    <w:rsid w:val="00A6434F"/>
    <w:rsid w:val="00A64865"/>
    <w:rsid w:val="00A64CD6"/>
    <w:rsid w:val="00A64FB7"/>
    <w:rsid w:val="00A650F7"/>
    <w:rsid w:val="00A654F6"/>
    <w:rsid w:val="00A6583A"/>
    <w:rsid w:val="00A6592F"/>
    <w:rsid w:val="00A65BC7"/>
    <w:rsid w:val="00A65EA9"/>
    <w:rsid w:val="00A66122"/>
    <w:rsid w:val="00A6628B"/>
    <w:rsid w:val="00A66F09"/>
    <w:rsid w:val="00A66F36"/>
    <w:rsid w:val="00A67975"/>
    <w:rsid w:val="00A67BF6"/>
    <w:rsid w:val="00A67CFE"/>
    <w:rsid w:val="00A67F5E"/>
    <w:rsid w:val="00A70454"/>
    <w:rsid w:val="00A70520"/>
    <w:rsid w:val="00A70CBD"/>
    <w:rsid w:val="00A70E9C"/>
    <w:rsid w:val="00A71406"/>
    <w:rsid w:val="00A7204E"/>
    <w:rsid w:val="00A720B3"/>
    <w:rsid w:val="00A7214D"/>
    <w:rsid w:val="00A72550"/>
    <w:rsid w:val="00A727C6"/>
    <w:rsid w:val="00A728BD"/>
    <w:rsid w:val="00A72D36"/>
    <w:rsid w:val="00A72F7B"/>
    <w:rsid w:val="00A733AB"/>
    <w:rsid w:val="00A73553"/>
    <w:rsid w:val="00A73C8B"/>
    <w:rsid w:val="00A73DD2"/>
    <w:rsid w:val="00A74634"/>
    <w:rsid w:val="00A746E7"/>
    <w:rsid w:val="00A74D3E"/>
    <w:rsid w:val="00A74FCE"/>
    <w:rsid w:val="00A7519B"/>
    <w:rsid w:val="00A758E4"/>
    <w:rsid w:val="00A75EF8"/>
    <w:rsid w:val="00A7626D"/>
    <w:rsid w:val="00A76423"/>
    <w:rsid w:val="00A76B42"/>
    <w:rsid w:val="00A76E63"/>
    <w:rsid w:val="00A7700E"/>
    <w:rsid w:val="00A77014"/>
    <w:rsid w:val="00A775F5"/>
    <w:rsid w:val="00A7768C"/>
    <w:rsid w:val="00A777FB"/>
    <w:rsid w:val="00A77B81"/>
    <w:rsid w:val="00A77D35"/>
    <w:rsid w:val="00A77DFD"/>
    <w:rsid w:val="00A8008F"/>
    <w:rsid w:val="00A8043D"/>
    <w:rsid w:val="00A804F5"/>
    <w:rsid w:val="00A807F8"/>
    <w:rsid w:val="00A8123D"/>
    <w:rsid w:val="00A81436"/>
    <w:rsid w:val="00A817AC"/>
    <w:rsid w:val="00A820ED"/>
    <w:rsid w:val="00A824A6"/>
    <w:rsid w:val="00A82723"/>
    <w:rsid w:val="00A828AD"/>
    <w:rsid w:val="00A82A2E"/>
    <w:rsid w:val="00A82D97"/>
    <w:rsid w:val="00A834A3"/>
    <w:rsid w:val="00A83B5B"/>
    <w:rsid w:val="00A83C13"/>
    <w:rsid w:val="00A83E57"/>
    <w:rsid w:val="00A83F22"/>
    <w:rsid w:val="00A84060"/>
    <w:rsid w:val="00A84EFD"/>
    <w:rsid w:val="00A86091"/>
    <w:rsid w:val="00A8616D"/>
    <w:rsid w:val="00A86A6E"/>
    <w:rsid w:val="00A86FC4"/>
    <w:rsid w:val="00A874A8"/>
    <w:rsid w:val="00A87530"/>
    <w:rsid w:val="00A87837"/>
    <w:rsid w:val="00A87BA3"/>
    <w:rsid w:val="00A9037F"/>
    <w:rsid w:val="00A904E6"/>
    <w:rsid w:val="00A9088B"/>
    <w:rsid w:val="00A91102"/>
    <w:rsid w:val="00A9130D"/>
    <w:rsid w:val="00A9136F"/>
    <w:rsid w:val="00A922E6"/>
    <w:rsid w:val="00A92576"/>
    <w:rsid w:val="00A92757"/>
    <w:rsid w:val="00A92D10"/>
    <w:rsid w:val="00A92EFD"/>
    <w:rsid w:val="00A93EC4"/>
    <w:rsid w:val="00A9442B"/>
    <w:rsid w:val="00A945FD"/>
    <w:rsid w:val="00A94CF0"/>
    <w:rsid w:val="00A950C9"/>
    <w:rsid w:val="00A95A6D"/>
    <w:rsid w:val="00A95AC9"/>
    <w:rsid w:val="00A95C07"/>
    <w:rsid w:val="00A95E1B"/>
    <w:rsid w:val="00A962E6"/>
    <w:rsid w:val="00A9645F"/>
    <w:rsid w:val="00A966CE"/>
    <w:rsid w:val="00A96A60"/>
    <w:rsid w:val="00A96BA8"/>
    <w:rsid w:val="00A97094"/>
    <w:rsid w:val="00A97546"/>
    <w:rsid w:val="00A97FFD"/>
    <w:rsid w:val="00AA0547"/>
    <w:rsid w:val="00AA0B14"/>
    <w:rsid w:val="00AA0B8E"/>
    <w:rsid w:val="00AA0E03"/>
    <w:rsid w:val="00AA0F4D"/>
    <w:rsid w:val="00AA1365"/>
    <w:rsid w:val="00AA16F7"/>
    <w:rsid w:val="00AA1A5F"/>
    <w:rsid w:val="00AA1CEF"/>
    <w:rsid w:val="00AA1EF3"/>
    <w:rsid w:val="00AA2256"/>
    <w:rsid w:val="00AA25AF"/>
    <w:rsid w:val="00AA2795"/>
    <w:rsid w:val="00AA29C7"/>
    <w:rsid w:val="00AA2AB3"/>
    <w:rsid w:val="00AA35A9"/>
    <w:rsid w:val="00AA3619"/>
    <w:rsid w:val="00AA367F"/>
    <w:rsid w:val="00AA37AE"/>
    <w:rsid w:val="00AA3D49"/>
    <w:rsid w:val="00AA40CF"/>
    <w:rsid w:val="00AA42E5"/>
    <w:rsid w:val="00AA44B5"/>
    <w:rsid w:val="00AA49D4"/>
    <w:rsid w:val="00AA4B29"/>
    <w:rsid w:val="00AA5978"/>
    <w:rsid w:val="00AA6280"/>
    <w:rsid w:val="00AA6952"/>
    <w:rsid w:val="00AA6FBF"/>
    <w:rsid w:val="00AA70E4"/>
    <w:rsid w:val="00AA7374"/>
    <w:rsid w:val="00AA7386"/>
    <w:rsid w:val="00AA7541"/>
    <w:rsid w:val="00AA7D23"/>
    <w:rsid w:val="00AB01EE"/>
    <w:rsid w:val="00AB0483"/>
    <w:rsid w:val="00AB0A71"/>
    <w:rsid w:val="00AB0C86"/>
    <w:rsid w:val="00AB0E9E"/>
    <w:rsid w:val="00AB1058"/>
    <w:rsid w:val="00AB1159"/>
    <w:rsid w:val="00AB13B3"/>
    <w:rsid w:val="00AB14A7"/>
    <w:rsid w:val="00AB1D69"/>
    <w:rsid w:val="00AB202A"/>
    <w:rsid w:val="00AB210C"/>
    <w:rsid w:val="00AB2161"/>
    <w:rsid w:val="00AB23C1"/>
    <w:rsid w:val="00AB267C"/>
    <w:rsid w:val="00AB2F60"/>
    <w:rsid w:val="00AB3100"/>
    <w:rsid w:val="00AB31E6"/>
    <w:rsid w:val="00AB32DE"/>
    <w:rsid w:val="00AB34EB"/>
    <w:rsid w:val="00AB37B7"/>
    <w:rsid w:val="00AB3814"/>
    <w:rsid w:val="00AB394D"/>
    <w:rsid w:val="00AB3A5A"/>
    <w:rsid w:val="00AB3CE0"/>
    <w:rsid w:val="00AB4233"/>
    <w:rsid w:val="00AB436C"/>
    <w:rsid w:val="00AB4700"/>
    <w:rsid w:val="00AB4881"/>
    <w:rsid w:val="00AB4A20"/>
    <w:rsid w:val="00AB4BD5"/>
    <w:rsid w:val="00AB4C29"/>
    <w:rsid w:val="00AB4D16"/>
    <w:rsid w:val="00AB5165"/>
    <w:rsid w:val="00AB533D"/>
    <w:rsid w:val="00AB57F8"/>
    <w:rsid w:val="00AB5817"/>
    <w:rsid w:val="00AB59DC"/>
    <w:rsid w:val="00AB625D"/>
    <w:rsid w:val="00AB6B2C"/>
    <w:rsid w:val="00AB6E47"/>
    <w:rsid w:val="00AB6E6A"/>
    <w:rsid w:val="00AB6E9E"/>
    <w:rsid w:val="00AB70DD"/>
    <w:rsid w:val="00AB75BE"/>
    <w:rsid w:val="00AB76D5"/>
    <w:rsid w:val="00AB7BFA"/>
    <w:rsid w:val="00AB7C0C"/>
    <w:rsid w:val="00AC023F"/>
    <w:rsid w:val="00AC03D9"/>
    <w:rsid w:val="00AC0BB8"/>
    <w:rsid w:val="00AC10DB"/>
    <w:rsid w:val="00AC14A7"/>
    <w:rsid w:val="00AC1A6D"/>
    <w:rsid w:val="00AC1D18"/>
    <w:rsid w:val="00AC2029"/>
    <w:rsid w:val="00AC30F6"/>
    <w:rsid w:val="00AC3714"/>
    <w:rsid w:val="00AC378D"/>
    <w:rsid w:val="00AC38B9"/>
    <w:rsid w:val="00AC3AAB"/>
    <w:rsid w:val="00AC3C3E"/>
    <w:rsid w:val="00AC4032"/>
    <w:rsid w:val="00AC43FE"/>
    <w:rsid w:val="00AC459C"/>
    <w:rsid w:val="00AC4651"/>
    <w:rsid w:val="00AC4776"/>
    <w:rsid w:val="00AC5626"/>
    <w:rsid w:val="00AC5654"/>
    <w:rsid w:val="00AC5684"/>
    <w:rsid w:val="00AC59C5"/>
    <w:rsid w:val="00AC5AEF"/>
    <w:rsid w:val="00AC5B9B"/>
    <w:rsid w:val="00AC5E86"/>
    <w:rsid w:val="00AC5F1E"/>
    <w:rsid w:val="00AC690D"/>
    <w:rsid w:val="00AC6DE4"/>
    <w:rsid w:val="00AC6E9C"/>
    <w:rsid w:val="00AC72D4"/>
    <w:rsid w:val="00AC7417"/>
    <w:rsid w:val="00AC7840"/>
    <w:rsid w:val="00AC7980"/>
    <w:rsid w:val="00AC7EF0"/>
    <w:rsid w:val="00AC7F2E"/>
    <w:rsid w:val="00AD0945"/>
    <w:rsid w:val="00AD0F70"/>
    <w:rsid w:val="00AD119E"/>
    <w:rsid w:val="00AD12FF"/>
    <w:rsid w:val="00AD1429"/>
    <w:rsid w:val="00AD14FB"/>
    <w:rsid w:val="00AD1638"/>
    <w:rsid w:val="00AD1CD2"/>
    <w:rsid w:val="00AD1F1F"/>
    <w:rsid w:val="00AD2A0E"/>
    <w:rsid w:val="00AD3343"/>
    <w:rsid w:val="00AD3498"/>
    <w:rsid w:val="00AD36BC"/>
    <w:rsid w:val="00AD3799"/>
    <w:rsid w:val="00AD37AD"/>
    <w:rsid w:val="00AD3E43"/>
    <w:rsid w:val="00AD42B6"/>
    <w:rsid w:val="00AD4AC3"/>
    <w:rsid w:val="00AD4BF1"/>
    <w:rsid w:val="00AD4D50"/>
    <w:rsid w:val="00AD4E9F"/>
    <w:rsid w:val="00AD5092"/>
    <w:rsid w:val="00AD5126"/>
    <w:rsid w:val="00AD5777"/>
    <w:rsid w:val="00AD57E2"/>
    <w:rsid w:val="00AD6598"/>
    <w:rsid w:val="00AD6C8C"/>
    <w:rsid w:val="00AD6EA5"/>
    <w:rsid w:val="00AD6EAE"/>
    <w:rsid w:val="00AD7856"/>
    <w:rsid w:val="00AE00E5"/>
    <w:rsid w:val="00AE01B0"/>
    <w:rsid w:val="00AE065F"/>
    <w:rsid w:val="00AE06D3"/>
    <w:rsid w:val="00AE0859"/>
    <w:rsid w:val="00AE0C67"/>
    <w:rsid w:val="00AE0E3B"/>
    <w:rsid w:val="00AE1636"/>
    <w:rsid w:val="00AE18D6"/>
    <w:rsid w:val="00AE1C02"/>
    <w:rsid w:val="00AE206B"/>
    <w:rsid w:val="00AE20B9"/>
    <w:rsid w:val="00AE23B2"/>
    <w:rsid w:val="00AE23F1"/>
    <w:rsid w:val="00AE2412"/>
    <w:rsid w:val="00AE265D"/>
    <w:rsid w:val="00AE2798"/>
    <w:rsid w:val="00AE27EC"/>
    <w:rsid w:val="00AE2951"/>
    <w:rsid w:val="00AE2C99"/>
    <w:rsid w:val="00AE3474"/>
    <w:rsid w:val="00AE405E"/>
    <w:rsid w:val="00AE4306"/>
    <w:rsid w:val="00AE45CC"/>
    <w:rsid w:val="00AE4BD4"/>
    <w:rsid w:val="00AE4D15"/>
    <w:rsid w:val="00AE4F44"/>
    <w:rsid w:val="00AE5107"/>
    <w:rsid w:val="00AE52BB"/>
    <w:rsid w:val="00AE53C1"/>
    <w:rsid w:val="00AE5D29"/>
    <w:rsid w:val="00AE5FA8"/>
    <w:rsid w:val="00AE601E"/>
    <w:rsid w:val="00AE61FF"/>
    <w:rsid w:val="00AE6497"/>
    <w:rsid w:val="00AE72D4"/>
    <w:rsid w:val="00AE78E3"/>
    <w:rsid w:val="00AE7998"/>
    <w:rsid w:val="00AE79D0"/>
    <w:rsid w:val="00AE7BD9"/>
    <w:rsid w:val="00AE7D4B"/>
    <w:rsid w:val="00AE7DE6"/>
    <w:rsid w:val="00AF02C0"/>
    <w:rsid w:val="00AF06D9"/>
    <w:rsid w:val="00AF136D"/>
    <w:rsid w:val="00AF14D4"/>
    <w:rsid w:val="00AF185B"/>
    <w:rsid w:val="00AF228E"/>
    <w:rsid w:val="00AF2736"/>
    <w:rsid w:val="00AF314A"/>
    <w:rsid w:val="00AF32B3"/>
    <w:rsid w:val="00AF3456"/>
    <w:rsid w:val="00AF349B"/>
    <w:rsid w:val="00AF358E"/>
    <w:rsid w:val="00AF379A"/>
    <w:rsid w:val="00AF3B9D"/>
    <w:rsid w:val="00AF3BC8"/>
    <w:rsid w:val="00AF40B4"/>
    <w:rsid w:val="00AF40C3"/>
    <w:rsid w:val="00AF4AC7"/>
    <w:rsid w:val="00AF4F2A"/>
    <w:rsid w:val="00AF514C"/>
    <w:rsid w:val="00AF55FA"/>
    <w:rsid w:val="00AF5AA5"/>
    <w:rsid w:val="00AF5E57"/>
    <w:rsid w:val="00AF5F08"/>
    <w:rsid w:val="00AF66B3"/>
    <w:rsid w:val="00AF70B3"/>
    <w:rsid w:val="00AF7198"/>
    <w:rsid w:val="00AF799E"/>
    <w:rsid w:val="00AF7D41"/>
    <w:rsid w:val="00AF7E88"/>
    <w:rsid w:val="00AF7F5B"/>
    <w:rsid w:val="00B003DA"/>
    <w:rsid w:val="00B004CE"/>
    <w:rsid w:val="00B00ADA"/>
    <w:rsid w:val="00B00BD9"/>
    <w:rsid w:val="00B00F52"/>
    <w:rsid w:val="00B00F53"/>
    <w:rsid w:val="00B01175"/>
    <w:rsid w:val="00B0196B"/>
    <w:rsid w:val="00B01CCB"/>
    <w:rsid w:val="00B01DE5"/>
    <w:rsid w:val="00B022C8"/>
    <w:rsid w:val="00B026EF"/>
    <w:rsid w:val="00B028E5"/>
    <w:rsid w:val="00B02AE8"/>
    <w:rsid w:val="00B02B51"/>
    <w:rsid w:val="00B02F1D"/>
    <w:rsid w:val="00B03496"/>
    <w:rsid w:val="00B0384E"/>
    <w:rsid w:val="00B03D42"/>
    <w:rsid w:val="00B04900"/>
    <w:rsid w:val="00B04B13"/>
    <w:rsid w:val="00B04DA7"/>
    <w:rsid w:val="00B04E28"/>
    <w:rsid w:val="00B05050"/>
    <w:rsid w:val="00B0519E"/>
    <w:rsid w:val="00B054B8"/>
    <w:rsid w:val="00B0568D"/>
    <w:rsid w:val="00B05B05"/>
    <w:rsid w:val="00B05D39"/>
    <w:rsid w:val="00B062A7"/>
    <w:rsid w:val="00B0670C"/>
    <w:rsid w:val="00B06D86"/>
    <w:rsid w:val="00B06E37"/>
    <w:rsid w:val="00B07C98"/>
    <w:rsid w:val="00B10139"/>
    <w:rsid w:val="00B1016F"/>
    <w:rsid w:val="00B10257"/>
    <w:rsid w:val="00B10722"/>
    <w:rsid w:val="00B109B1"/>
    <w:rsid w:val="00B10AB8"/>
    <w:rsid w:val="00B10E50"/>
    <w:rsid w:val="00B111DF"/>
    <w:rsid w:val="00B1134D"/>
    <w:rsid w:val="00B11397"/>
    <w:rsid w:val="00B11482"/>
    <w:rsid w:val="00B11782"/>
    <w:rsid w:val="00B11B14"/>
    <w:rsid w:val="00B11D64"/>
    <w:rsid w:val="00B1235F"/>
    <w:rsid w:val="00B12417"/>
    <w:rsid w:val="00B12F9B"/>
    <w:rsid w:val="00B13D56"/>
    <w:rsid w:val="00B1442B"/>
    <w:rsid w:val="00B14591"/>
    <w:rsid w:val="00B153DF"/>
    <w:rsid w:val="00B156AC"/>
    <w:rsid w:val="00B15C4C"/>
    <w:rsid w:val="00B15F75"/>
    <w:rsid w:val="00B15FFB"/>
    <w:rsid w:val="00B16383"/>
    <w:rsid w:val="00B16543"/>
    <w:rsid w:val="00B1680A"/>
    <w:rsid w:val="00B16A3C"/>
    <w:rsid w:val="00B16A7F"/>
    <w:rsid w:val="00B16BAC"/>
    <w:rsid w:val="00B16BB9"/>
    <w:rsid w:val="00B16C76"/>
    <w:rsid w:val="00B17087"/>
    <w:rsid w:val="00B17279"/>
    <w:rsid w:val="00B17820"/>
    <w:rsid w:val="00B178D2"/>
    <w:rsid w:val="00B17A20"/>
    <w:rsid w:val="00B20852"/>
    <w:rsid w:val="00B20A1C"/>
    <w:rsid w:val="00B20B98"/>
    <w:rsid w:val="00B20DE0"/>
    <w:rsid w:val="00B20E35"/>
    <w:rsid w:val="00B20E6F"/>
    <w:rsid w:val="00B211D8"/>
    <w:rsid w:val="00B216F1"/>
    <w:rsid w:val="00B21847"/>
    <w:rsid w:val="00B21F24"/>
    <w:rsid w:val="00B22116"/>
    <w:rsid w:val="00B223A0"/>
    <w:rsid w:val="00B22EB3"/>
    <w:rsid w:val="00B22FC3"/>
    <w:rsid w:val="00B22FE5"/>
    <w:rsid w:val="00B23430"/>
    <w:rsid w:val="00B23448"/>
    <w:rsid w:val="00B23687"/>
    <w:rsid w:val="00B2369A"/>
    <w:rsid w:val="00B23B13"/>
    <w:rsid w:val="00B23BAB"/>
    <w:rsid w:val="00B244DF"/>
    <w:rsid w:val="00B24C17"/>
    <w:rsid w:val="00B24CE7"/>
    <w:rsid w:val="00B25273"/>
    <w:rsid w:val="00B25463"/>
    <w:rsid w:val="00B26192"/>
    <w:rsid w:val="00B261B6"/>
    <w:rsid w:val="00B2640D"/>
    <w:rsid w:val="00B26451"/>
    <w:rsid w:val="00B26D56"/>
    <w:rsid w:val="00B272A9"/>
    <w:rsid w:val="00B2739E"/>
    <w:rsid w:val="00B274DD"/>
    <w:rsid w:val="00B2789C"/>
    <w:rsid w:val="00B30118"/>
    <w:rsid w:val="00B30238"/>
    <w:rsid w:val="00B30300"/>
    <w:rsid w:val="00B3033D"/>
    <w:rsid w:val="00B306C6"/>
    <w:rsid w:val="00B30B75"/>
    <w:rsid w:val="00B30B98"/>
    <w:rsid w:val="00B30E5F"/>
    <w:rsid w:val="00B311D4"/>
    <w:rsid w:val="00B3152C"/>
    <w:rsid w:val="00B31574"/>
    <w:rsid w:val="00B316EE"/>
    <w:rsid w:val="00B319CC"/>
    <w:rsid w:val="00B31B46"/>
    <w:rsid w:val="00B31F9E"/>
    <w:rsid w:val="00B32951"/>
    <w:rsid w:val="00B32958"/>
    <w:rsid w:val="00B32E1D"/>
    <w:rsid w:val="00B330C2"/>
    <w:rsid w:val="00B331A3"/>
    <w:rsid w:val="00B333BB"/>
    <w:rsid w:val="00B3358D"/>
    <w:rsid w:val="00B33764"/>
    <w:rsid w:val="00B34ADA"/>
    <w:rsid w:val="00B34BE4"/>
    <w:rsid w:val="00B34CE4"/>
    <w:rsid w:val="00B34D75"/>
    <w:rsid w:val="00B35389"/>
    <w:rsid w:val="00B35F99"/>
    <w:rsid w:val="00B36392"/>
    <w:rsid w:val="00B36534"/>
    <w:rsid w:val="00B36F26"/>
    <w:rsid w:val="00B37944"/>
    <w:rsid w:val="00B37DB8"/>
    <w:rsid w:val="00B37EC0"/>
    <w:rsid w:val="00B4028A"/>
    <w:rsid w:val="00B40585"/>
    <w:rsid w:val="00B40C7B"/>
    <w:rsid w:val="00B40E04"/>
    <w:rsid w:val="00B40F2D"/>
    <w:rsid w:val="00B41230"/>
    <w:rsid w:val="00B4161D"/>
    <w:rsid w:val="00B41656"/>
    <w:rsid w:val="00B41A79"/>
    <w:rsid w:val="00B41EA7"/>
    <w:rsid w:val="00B42388"/>
    <w:rsid w:val="00B427D1"/>
    <w:rsid w:val="00B42809"/>
    <w:rsid w:val="00B42B0F"/>
    <w:rsid w:val="00B42B47"/>
    <w:rsid w:val="00B433D3"/>
    <w:rsid w:val="00B43C3E"/>
    <w:rsid w:val="00B43C4A"/>
    <w:rsid w:val="00B43E3C"/>
    <w:rsid w:val="00B4413A"/>
    <w:rsid w:val="00B4494F"/>
    <w:rsid w:val="00B4529B"/>
    <w:rsid w:val="00B453A4"/>
    <w:rsid w:val="00B4577C"/>
    <w:rsid w:val="00B45EC0"/>
    <w:rsid w:val="00B4604B"/>
    <w:rsid w:val="00B46D37"/>
    <w:rsid w:val="00B46F9E"/>
    <w:rsid w:val="00B47139"/>
    <w:rsid w:val="00B47294"/>
    <w:rsid w:val="00B47372"/>
    <w:rsid w:val="00B473B3"/>
    <w:rsid w:val="00B475AD"/>
    <w:rsid w:val="00B476D9"/>
    <w:rsid w:val="00B47EA3"/>
    <w:rsid w:val="00B47EFE"/>
    <w:rsid w:val="00B47F3F"/>
    <w:rsid w:val="00B50199"/>
    <w:rsid w:val="00B503AB"/>
    <w:rsid w:val="00B50652"/>
    <w:rsid w:val="00B50678"/>
    <w:rsid w:val="00B50F19"/>
    <w:rsid w:val="00B51745"/>
    <w:rsid w:val="00B517B9"/>
    <w:rsid w:val="00B51848"/>
    <w:rsid w:val="00B52555"/>
    <w:rsid w:val="00B52685"/>
    <w:rsid w:val="00B5282E"/>
    <w:rsid w:val="00B52FB4"/>
    <w:rsid w:val="00B532BC"/>
    <w:rsid w:val="00B53400"/>
    <w:rsid w:val="00B53401"/>
    <w:rsid w:val="00B535C4"/>
    <w:rsid w:val="00B53910"/>
    <w:rsid w:val="00B53A6B"/>
    <w:rsid w:val="00B53B6E"/>
    <w:rsid w:val="00B5423C"/>
    <w:rsid w:val="00B55270"/>
    <w:rsid w:val="00B5570C"/>
    <w:rsid w:val="00B5573A"/>
    <w:rsid w:val="00B557CC"/>
    <w:rsid w:val="00B55B36"/>
    <w:rsid w:val="00B55C49"/>
    <w:rsid w:val="00B55C72"/>
    <w:rsid w:val="00B565C8"/>
    <w:rsid w:val="00B567A5"/>
    <w:rsid w:val="00B56B3D"/>
    <w:rsid w:val="00B56DAB"/>
    <w:rsid w:val="00B57290"/>
    <w:rsid w:val="00B57618"/>
    <w:rsid w:val="00B577F2"/>
    <w:rsid w:val="00B579BA"/>
    <w:rsid w:val="00B60238"/>
    <w:rsid w:val="00B60458"/>
    <w:rsid w:val="00B61BFD"/>
    <w:rsid w:val="00B62411"/>
    <w:rsid w:val="00B62732"/>
    <w:rsid w:val="00B62BDE"/>
    <w:rsid w:val="00B62D4C"/>
    <w:rsid w:val="00B631D6"/>
    <w:rsid w:val="00B63BCB"/>
    <w:rsid w:val="00B63CA5"/>
    <w:rsid w:val="00B63F16"/>
    <w:rsid w:val="00B6454B"/>
    <w:rsid w:val="00B64947"/>
    <w:rsid w:val="00B64C58"/>
    <w:rsid w:val="00B64DA5"/>
    <w:rsid w:val="00B64E39"/>
    <w:rsid w:val="00B64FE9"/>
    <w:rsid w:val="00B65585"/>
    <w:rsid w:val="00B656FD"/>
    <w:rsid w:val="00B65714"/>
    <w:rsid w:val="00B66071"/>
    <w:rsid w:val="00B662C1"/>
    <w:rsid w:val="00B6699A"/>
    <w:rsid w:val="00B66AB1"/>
    <w:rsid w:val="00B66C4E"/>
    <w:rsid w:val="00B670EC"/>
    <w:rsid w:val="00B6727B"/>
    <w:rsid w:val="00B67327"/>
    <w:rsid w:val="00B67BE2"/>
    <w:rsid w:val="00B67EBD"/>
    <w:rsid w:val="00B70185"/>
    <w:rsid w:val="00B7057C"/>
    <w:rsid w:val="00B710AB"/>
    <w:rsid w:val="00B71367"/>
    <w:rsid w:val="00B717EB"/>
    <w:rsid w:val="00B71805"/>
    <w:rsid w:val="00B71A96"/>
    <w:rsid w:val="00B71D6F"/>
    <w:rsid w:val="00B7232C"/>
    <w:rsid w:val="00B72F57"/>
    <w:rsid w:val="00B7373D"/>
    <w:rsid w:val="00B73883"/>
    <w:rsid w:val="00B73A7F"/>
    <w:rsid w:val="00B744C4"/>
    <w:rsid w:val="00B74724"/>
    <w:rsid w:val="00B74F71"/>
    <w:rsid w:val="00B75802"/>
    <w:rsid w:val="00B75B74"/>
    <w:rsid w:val="00B75C06"/>
    <w:rsid w:val="00B75C33"/>
    <w:rsid w:val="00B75CBA"/>
    <w:rsid w:val="00B75D40"/>
    <w:rsid w:val="00B75DBF"/>
    <w:rsid w:val="00B75EBD"/>
    <w:rsid w:val="00B76387"/>
    <w:rsid w:val="00B766D1"/>
    <w:rsid w:val="00B766F2"/>
    <w:rsid w:val="00B76C10"/>
    <w:rsid w:val="00B76D40"/>
    <w:rsid w:val="00B77246"/>
    <w:rsid w:val="00B7779E"/>
    <w:rsid w:val="00B778F9"/>
    <w:rsid w:val="00B7795A"/>
    <w:rsid w:val="00B77D11"/>
    <w:rsid w:val="00B77F0D"/>
    <w:rsid w:val="00B77F80"/>
    <w:rsid w:val="00B809F8"/>
    <w:rsid w:val="00B80AA6"/>
    <w:rsid w:val="00B80AD9"/>
    <w:rsid w:val="00B80B84"/>
    <w:rsid w:val="00B80D8A"/>
    <w:rsid w:val="00B80E93"/>
    <w:rsid w:val="00B80F3D"/>
    <w:rsid w:val="00B812CB"/>
    <w:rsid w:val="00B812F7"/>
    <w:rsid w:val="00B81386"/>
    <w:rsid w:val="00B8180E"/>
    <w:rsid w:val="00B81EE4"/>
    <w:rsid w:val="00B82153"/>
    <w:rsid w:val="00B82253"/>
    <w:rsid w:val="00B826F6"/>
    <w:rsid w:val="00B8285A"/>
    <w:rsid w:val="00B82B41"/>
    <w:rsid w:val="00B82DD9"/>
    <w:rsid w:val="00B83672"/>
    <w:rsid w:val="00B83DFC"/>
    <w:rsid w:val="00B840EA"/>
    <w:rsid w:val="00B84308"/>
    <w:rsid w:val="00B847D7"/>
    <w:rsid w:val="00B849E8"/>
    <w:rsid w:val="00B84EDC"/>
    <w:rsid w:val="00B84F65"/>
    <w:rsid w:val="00B850B8"/>
    <w:rsid w:val="00B85381"/>
    <w:rsid w:val="00B853E1"/>
    <w:rsid w:val="00B854F5"/>
    <w:rsid w:val="00B85E04"/>
    <w:rsid w:val="00B86333"/>
    <w:rsid w:val="00B868CC"/>
    <w:rsid w:val="00B86DA5"/>
    <w:rsid w:val="00B86ECA"/>
    <w:rsid w:val="00B872DC"/>
    <w:rsid w:val="00B87A1C"/>
    <w:rsid w:val="00B87D24"/>
    <w:rsid w:val="00B90690"/>
    <w:rsid w:val="00B90F98"/>
    <w:rsid w:val="00B91518"/>
    <w:rsid w:val="00B91B35"/>
    <w:rsid w:val="00B92241"/>
    <w:rsid w:val="00B92AA9"/>
    <w:rsid w:val="00B93AC4"/>
    <w:rsid w:val="00B93E6B"/>
    <w:rsid w:val="00B94026"/>
    <w:rsid w:val="00B945B5"/>
    <w:rsid w:val="00B945C6"/>
    <w:rsid w:val="00B94CC9"/>
    <w:rsid w:val="00B94CD6"/>
    <w:rsid w:val="00B95138"/>
    <w:rsid w:val="00B95463"/>
    <w:rsid w:val="00B959E8"/>
    <w:rsid w:val="00B95A06"/>
    <w:rsid w:val="00B95B43"/>
    <w:rsid w:val="00B95C18"/>
    <w:rsid w:val="00B95D87"/>
    <w:rsid w:val="00B95FCD"/>
    <w:rsid w:val="00B96109"/>
    <w:rsid w:val="00B964D1"/>
    <w:rsid w:val="00B966B9"/>
    <w:rsid w:val="00B96741"/>
    <w:rsid w:val="00B9677C"/>
    <w:rsid w:val="00B96D52"/>
    <w:rsid w:val="00B96D9C"/>
    <w:rsid w:val="00B96E82"/>
    <w:rsid w:val="00B97415"/>
    <w:rsid w:val="00B97A8B"/>
    <w:rsid w:val="00BA04DF"/>
    <w:rsid w:val="00BA07DA"/>
    <w:rsid w:val="00BA100E"/>
    <w:rsid w:val="00BA1207"/>
    <w:rsid w:val="00BA28E2"/>
    <w:rsid w:val="00BA3420"/>
    <w:rsid w:val="00BA3920"/>
    <w:rsid w:val="00BA3932"/>
    <w:rsid w:val="00BA3A7C"/>
    <w:rsid w:val="00BA3B12"/>
    <w:rsid w:val="00BA3CE2"/>
    <w:rsid w:val="00BA4108"/>
    <w:rsid w:val="00BA426C"/>
    <w:rsid w:val="00BA4367"/>
    <w:rsid w:val="00BA4785"/>
    <w:rsid w:val="00BA4FC1"/>
    <w:rsid w:val="00BA50CA"/>
    <w:rsid w:val="00BA51D2"/>
    <w:rsid w:val="00BA5490"/>
    <w:rsid w:val="00BA5AFA"/>
    <w:rsid w:val="00BA67ED"/>
    <w:rsid w:val="00BA6ACC"/>
    <w:rsid w:val="00BA78EA"/>
    <w:rsid w:val="00BA7951"/>
    <w:rsid w:val="00BA7ADA"/>
    <w:rsid w:val="00BA7FFA"/>
    <w:rsid w:val="00BB04FF"/>
    <w:rsid w:val="00BB0597"/>
    <w:rsid w:val="00BB05A8"/>
    <w:rsid w:val="00BB085A"/>
    <w:rsid w:val="00BB0912"/>
    <w:rsid w:val="00BB0AD7"/>
    <w:rsid w:val="00BB0D83"/>
    <w:rsid w:val="00BB1AA0"/>
    <w:rsid w:val="00BB1AEB"/>
    <w:rsid w:val="00BB1C5D"/>
    <w:rsid w:val="00BB214E"/>
    <w:rsid w:val="00BB298C"/>
    <w:rsid w:val="00BB316D"/>
    <w:rsid w:val="00BB3827"/>
    <w:rsid w:val="00BB3AA9"/>
    <w:rsid w:val="00BB40B3"/>
    <w:rsid w:val="00BB4635"/>
    <w:rsid w:val="00BB46EA"/>
    <w:rsid w:val="00BB493C"/>
    <w:rsid w:val="00BB4944"/>
    <w:rsid w:val="00BB5433"/>
    <w:rsid w:val="00BB5BB8"/>
    <w:rsid w:val="00BB5C7F"/>
    <w:rsid w:val="00BB653F"/>
    <w:rsid w:val="00BB671E"/>
    <w:rsid w:val="00BB6748"/>
    <w:rsid w:val="00BB6876"/>
    <w:rsid w:val="00BB70BB"/>
    <w:rsid w:val="00BB75C4"/>
    <w:rsid w:val="00BB7625"/>
    <w:rsid w:val="00BB7669"/>
    <w:rsid w:val="00BB7813"/>
    <w:rsid w:val="00BB7E58"/>
    <w:rsid w:val="00BC048B"/>
    <w:rsid w:val="00BC052F"/>
    <w:rsid w:val="00BC10A2"/>
    <w:rsid w:val="00BC10DD"/>
    <w:rsid w:val="00BC115C"/>
    <w:rsid w:val="00BC139D"/>
    <w:rsid w:val="00BC170A"/>
    <w:rsid w:val="00BC1BEA"/>
    <w:rsid w:val="00BC1F22"/>
    <w:rsid w:val="00BC2577"/>
    <w:rsid w:val="00BC2838"/>
    <w:rsid w:val="00BC2B67"/>
    <w:rsid w:val="00BC2BC7"/>
    <w:rsid w:val="00BC2CDB"/>
    <w:rsid w:val="00BC2D4B"/>
    <w:rsid w:val="00BC3153"/>
    <w:rsid w:val="00BC34F8"/>
    <w:rsid w:val="00BC3855"/>
    <w:rsid w:val="00BC3A90"/>
    <w:rsid w:val="00BC3CB8"/>
    <w:rsid w:val="00BC3ECF"/>
    <w:rsid w:val="00BC3EEF"/>
    <w:rsid w:val="00BC413D"/>
    <w:rsid w:val="00BC41A9"/>
    <w:rsid w:val="00BC4592"/>
    <w:rsid w:val="00BC4B03"/>
    <w:rsid w:val="00BC509D"/>
    <w:rsid w:val="00BC50D1"/>
    <w:rsid w:val="00BC5A9C"/>
    <w:rsid w:val="00BC5E77"/>
    <w:rsid w:val="00BC61A1"/>
    <w:rsid w:val="00BC6D7D"/>
    <w:rsid w:val="00BC6E40"/>
    <w:rsid w:val="00BC75FA"/>
    <w:rsid w:val="00BC7F3E"/>
    <w:rsid w:val="00BC7FD3"/>
    <w:rsid w:val="00BD1083"/>
    <w:rsid w:val="00BD1560"/>
    <w:rsid w:val="00BD1FF1"/>
    <w:rsid w:val="00BD22B4"/>
    <w:rsid w:val="00BD2359"/>
    <w:rsid w:val="00BD2789"/>
    <w:rsid w:val="00BD2B82"/>
    <w:rsid w:val="00BD2E40"/>
    <w:rsid w:val="00BD2FD8"/>
    <w:rsid w:val="00BD3255"/>
    <w:rsid w:val="00BD3A4A"/>
    <w:rsid w:val="00BD4447"/>
    <w:rsid w:val="00BD4471"/>
    <w:rsid w:val="00BD4AEC"/>
    <w:rsid w:val="00BD4BA2"/>
    <w:rsid w:val="00BD4EC6"/>
    <w:rsid w:val="00BD4FC5"/>
    <w:rsid w:val="00BD5862"/>
    <w:rsid w:val="00BD5A2E"/>
    <w:rsid w:val="00BD5C4A"/>
    <w:rsid w:val="00BD5EF2"/>
    <w:rsid w:val="00BD6265"/>
    <w:rsid w:val="00BD6682"/>
    <w:rsid w:val="00BD682C"/>
    <w:rsid w:val="00BD6883"/>
    <w:rsid w:val="00BD68D8"/>
    <w:rsid w:val="00BD6CC2"/>
    <w:rsid w:val="00BD6D20"/>
    <w:rsid w:val="00BD6FFC"/>
    <w:rsid w:val="00BD7293"/>
    <w:rsid w:val="00BD79CC"/>
    <w:rsid w:val="00BD7E45"/>
    <w:rsid w:val="00BD7EFB"/>
    <w:rsid w:val="00BE13A3"/>
    <w:rsid w:val="00BE142D"/>
    <w:rsid w:val="00BE145B"/>
    <w:rsid w:val="00BE180B"/>
    <w:rsid w:val="00BE1A79"/>
    <w:rsid w:val="00BE22D8"/>
    <w:rsid w:val="00BE26B5"/>
    <w:rsid w:val="00BE294D"/>
    <w:rsid w:val="00BE29E9"/>
    <w:rsid w:val="00BE2EB7"/>
    <w:rsid w:val="00BE3432"/>
    <w:rsid w:val="00BE34FC"/>
    <w:rsid w:val="00BE3576"/>
    <w:rsid w:val="00BE394B"/>
    <w:rsid w:val="00BE3A52"/>
    <w:rsid w:val="00BE3E73"/>
    <w:rsid w:val="00BE4A9C"/>
    <w:rsid w:val="00BE4B74"/>
    <w:rsid w:val="00BE4CC3"/>
    <w:rsid w:val="00BE5C8F"/>
    <w:rsid w:val="00BE5E09"/>
    <w:rsid w:val="00BE6162"/>
    <w:rsid w:val="00BE6175"/>
    <w:rsid w:val="00BE6176"/>
    <w:rsid w:val="00BE61E8"/>
    <w:rsid w:val="00BE6955"/>
    <w:rsid w:val="00BE737B"/>
    <w:rsid w:val="00BE7661"/>
    <w:rsid w:val="00BE7CF0"/>
    <w:rsid w:val="00BE7CF6"/>
    <w:rsid w:val="00BE7F52"/>
    <w:rsid w:val="00BE7F65"/>
    <w:rsid w:val="00BF05DA"/>
    <w:rsid w:val="00BF07BD"/>
    <w:rsid w:val="00BF08E3"/>
    <w:rsid w:val="00BF09FD"/>
    <w:rsid w:val="00BF0D6C"/>
    <w:rsid w:val="00BF126C"/>
    <w:rsid w:val="00BF1360"/>
    <w:rsid w:val="00BF142D"/>
    <w:rsid w:val="00BF158E"/>
    <w:rsid w:val="00BF1676"/>
    <w:rsid w:val="00BF1961"/>
    <w:rsid w:val="00BF23D6"/>
    <w:rsid w:val="00BF292A"/>
    <w:rsid w:val="00BF2D68"/>
    <w:rsid w:val="00BF3056"/>
    <w:rsid w:val="00BF34BB"/>
    <w:rsid w:val="00BF387B"/>
    <w:rsid w:val="00BF393A"/>
    <w:rsid w:val="00BF39A8"/>
    <w:rsid w:val="00BF4022"/>
    <w:rsid w:val="00BF428B"/>
    <w:rsid w:val="00BF42E6"/>
    <w:rsid w:val="00BF496A"/>
    <w:rsid w:val="00BF4BDB"/>
    <w:rsid w:val="00BF5321"/>
    <w:rsid w:val="00BF5721"/>
    <w:rsid w:val="00BF690D"/>
    <w:rsid w:val="00BF6B33"/>
    <w:rsid w:val="00BF6B5A"/>
    <w:rsid w:val="00BF6F36"/>
    <w:rsid w:val="00BF7421"/>
    <w:rsid w:val="00BF7CC0"/>
    <w:rsid w:val="00BF7EBD"/>
    <w:rsid w:val="00C00100"/>
    <w:rsid w:val="00C00186"/>
    <w:rsid w:val="00C00469"/>
    <w:rsid w:val="00C00A1E"/>
    <w:rsid w:val="00C016D2"/>
    <w:rsid w:val="00C016EC"/>
    <w:rsid w:val="00C01994"/>
    <w:rsid w:val="00C02213"/>
    <w:rsid w:val="00C022D0"/>
    <w:rsid w:val="00C022D5"/>
    <w:rsid w:val="00C02D40"/>
    <w:rsid w:val="00C032A1"/>
    <w:rsid w:val="00C033BC"/>
    <w:rsid w:val="00C03A24"/>
    <w:rsid w:val="00C03CBA"/>
    <w:rsid w:val="00C041FE"/>
    <w:rsid w:val="00C04258"/>
    <w:rsid w:val="00C04423"/>
    <w:rsid w:val="00C0468F"/>
    <w:rsid w:val="00C04D4E"/>
    <w:rsid w:val="00C05303"/>
    <w:rsid w:val="00C055BF"/>
    <w:rsid w:val="00C05751"/>
    <w:rsid w:val="00C05C1A"/>
    <w:rsid w:val="00C05C9F"/>
    <w:rsid w:val="00C0646E"/>
    <w:rsid w:val="00C0667A"/>
    <w:rsid w:val="00C06C3A"/>
    <w:rsid w:val="00C06CE3"/>
    <w:rsid w:val="00C06E3C"/>
    <w:rsid w:val="00C07444"/>
    <w:rsid w:val="00C07C6C"/>
    <w:rsid w:val="00C101D8"/>
    <w:rsid w:val="00C10338"/>
    <w:rsid w:val="00C1057B"/>
    <w:rsid w:val="00C106EF"/>
    <w:rsid w:val="00C10ABF"/>
    <w:rsid w:val="00C10D6D"/>
    <w:rsid w:val="00C118C7"/>
    <w:rsid w:val="00C11C31"/>
    <w:rsid w:val="00C11C47"/>
    <w:rsid w:val="00C11D63"/>
    <w:rsid w:val="00C122A7"/>
    <w:rsid w:val="00C12375"/>
    <w:rsid w:val="00C1269D"/>
    <w:rsid w:val="00C127C1"/>
    <w:rsid w:val="00C133D9"/>
    <w:rsid w:val="00C137E9"/>
    <w:rsid w:val="00C13B54"/>
    <w:rsid w:val="00C13DC8"/>
    <w:rsid w:val="00C147D4"/>
    <w:rsid w:val="00C148CC"/>
    <w:rsid w:val="00C1493F"/>
    <w:rsid w:val="00C14949"/>
    <w:rsid w:val="00C14CC2"/>
    <w:rsid w:val="00C14FB2"/>
    <w:rsid w:val="00C155EF"/>
    <w:rsid w:val="00C156A9"/>
    <w:rsid w:val="00C16093"/>
    <w:rsid w:val="00C16409"/>
    <w:rsid w:val="00C164B3"/>
    <w:rsid w:val="00C165D1"/>
    <w:rsid w:val="00C167B9"/>
    <w:rsid w:val="00C169F0"/>
    <w:rsid w:val="00C171CE"/>
    <w:rsid w:val="00C17402"/>
    <w:rsid w:val="00C17475"/>
    <w:rsid w:val="00C203CB"/>
    <w:rsid w:val="00C206FE"/>
    <w:rsid w:val="00C2070A"/>
    <w:rsid w:val="00C20D69"/>
    <w:rsid w:val="00C212EB"/>
    <w:rsid w:val="00C21442"/>
    <w:rsid w:val="00C214F9"/>
    <w:rsid w:val="00C21669"/>
    <w:rsid w:val="00C21B70"/>
    <w:rsid w:val="00C22210"/>
    <w:rsid w:val="00C224DA"/>
    <w:rsid w:val="00C226D2"/>
    <w:rsid w:val="00C22792"/>
    <w:rsid w:val="00C22ADE"/>
    <w:rsid w:val="00C233E0"/>
    <w:rsid w:val="00C234D9"/>
    <w:rsid w:val="00C23918"/>
    <w:rsid w:val="00C23EA8"/>
    <w:rsid w:val="00C23F33"/>
    <w:rsid w:val="00C243B3"/>
    <w:rsid w:val="00C243C7"/>
    <w:rsid w:val="00C2461A"/>
    <w:rsid w:val="00C24909"/>
    <w:rsid w:val="00C24F40"/>
    <w:rsid w:val="00C25056"/>
    <w:rsid w:val="00C2593A"/>
    <w:rsid w:val="00C25C7E"/>
    <w:rsid w:val="00C25CA9"/>
    <w:rsid w:val="00C26007"/>
    <w:rsid w:val="00C26396"/>
    <w:rsid w:val="00C2653F"/>
    <w:rsid w:val="00C26603"/>
    <w:rsid w:val="00C26E75"/>
    <w:rsid w:val="00C26E78"/>
    <w:rsid w:val="00C2718C"/>
    <w:rsid w:val="00C27C81"/>
    <w:rsid w:val="00C27F09"/>
    <w:rsid w:val="00C3029B"/>
    <w:rsid w:val="00C3037F"/>
    <w:rsid w:val="00C30520"/>
    <w:rsid w:val="00C3063D"/>
    <w:rsid w:val="00C307D4"/>
    <w:rsid w:val="00C30B06"/>
    <w:rsid w:val="00C30D7E"/>
    <w:rsid w:val="00C30DFF"/>
    <w:rsid w:val="00C3112E"/>
    <w:rsid w:val="00C31368"/>
    <w:rsid w:val="00C31460"/>
    <w:rsid w:val="00C3163D"/>
    <w:rsid w:val="00C31976"/>
    <w:rsid w:val="00C31984"/>
    <w:rsid w:val="00C31A72"/>
    <w:rsid w:val="00C32126"/>
    <w:rsid w:val="00C3281B"/>
    <w:rsid w:val="00C3379A"/>
    <w:rsid w:val="00C33932"/>
    <w:rsid w:val="00C33943"/>
    <w:rsid w:val="00C3443F"/>
    <w:rsid w:val="00C34459"/>
    <w:rsid w:val="00C35181"/>
    <w:rsid w:val="00C35B10"/>
    <w:rsid w:val="00C35C75"/>
    <w:rsid w:val="00C361B8"/>
    <w:rsid w:val="00C3666C"/>
    <w:rsid w:val="00C36730"/>
    <w:rsid w:val="00C36A20"/>
    <w:rsid w:val="00C36A79"/>
    <w:rsid w:val="00C36C01"/>
    <w:rsid w:val="00C371F8"/>
    <w:rsid w:val="00C37409"/>
    <w:rsid w:val="00C37875"/>
    <w:rsid w:val="00C378F7"/>
    <w:rsid w:val="00C37C3C"/>
    <w:rsid w:val="00C37D30"/>
    <w:rsid w:val="00C4017F"/>
    <w:rsid w:val="00C40479"/>
    <w:rsid w:val="00C4087B"/>
    <w:rsid w:val="00C408F7"/>
    <w:rsid w:val="00C40DE3"/>
    <w:rsid w:val="00C40E8F"/>
    <w:rsid w:val="00C411B9"/>
    <w:rsid w:val="00C41314"/>
    <w:rsid w:val="00C4154C"/>
    <w:rsid w:val="00C4168F"/>
    <w:rsid w:val="00C41716"/>
    <w:rsid w:val="00C41738"/>
    <w:rsid w:val="00C41F24"/>
    <w:rsid w:val="00C42052"/>
    <w:rsid w:val="00C42A90"/>
    <w:rsid w:val="00C42B4E"/>
    <w:rsid w:val="00C42C16"/>
    <w:rsid w:val="00C42DBC"/>
    <w:rsid w:val="00C42FD2"/>
    <w:rsid w:val="00C43B55"/>
    <w:rsid w:val="00C44700"/>
    <w:rsid w:val="00C45434"/>
    <w:rsid w:val="00C456B0"/>
    <w:rsid w:val="00C4583F"/>
    <w:rsid w:val="00C45A99"/>
    <w:rsid w:val="00C461B4"/>
    <w:rsid w:val="00C467AE"/>
    <w:rsid w:val="00C46EA0"/>
    <w:rsid w:val="00C4762D"/>
    <w:rsid w:val="00C479EC"/>
    <w:rsid w:val="00C47A81"/>
    <w:rsid w:val="00C47B23"/>
    <w:rsid w:val="00C47B29"/>
    <w:rsid w:val="00C47CA2"/>
    <w:rsid w:val="00C47F2A"/>
    <w:rsid w:val="00C50F35"/>
    <w:rsid w:val="00C51162"/>
    <w:rsid w:val="00C51409"/>
    <w:rsid w:val="00C515EE"/>
    <w:rsid w:val="00C51BA9"/>
    <w:rsid w:val="00C51FFF"/>
    <w:rsid w:val="00C52053"/>
    <w:rsid w:val="00C520AB"/>
    <w:rsid w:val="00C534E9"/>
    <w:rsid w:val="00C539A0"/>
    <w:rsid w:val="00C53B10"/>
    <w:rsid w:val="00C53F5F"/>
    <w:rsid w:val="00C545E4"/>
    <w:rsid w:val="00C54650"/>
    <w:rsid w:val="00C546DC"/>
    <w:rsid w:val="00C550D3"/>
    <w:rsid w:val="00C5548C"/>
    <w:rsid w:val="00C555D5"/>
    <w:rsid w:val="00C55B56"/>
    <w:rsid w:val="00C55F07"/>
    <w:rsid w:val="00C55F2F"/>
    <w:rsid w:val="00C56692"/>
    <w:rsid w:val="00C56780"/>
    <w:rsid w:val="00C56F20"/>
    <w:rsid w:val="00C5702D"/>
    <w:rsid w:val="00C5725E"/>
    <w:rsid w:val="00C5775E"/>
    <w:rsid w:val="00C57760"/>
    <w:rsid w:val="00C57AE1"/>
    <w:rsid w:val="00C57C42"/>
    <w:rsid w:val="00C57EF0"/>
    <w:rsid w:val="00C6055E"/>
    <w:rsid w:val="00C60F44"/>
    <w:rsid w:val="00C6103B"/>
    <w:rsid w:val="00C611D0"/>
    <w:rsid w:val="00C613E6"/>
    <w:rsid w:val="00C6150F"/>
    <w:rsid w:val="00C615FD"/>
    <w:rsid w:val="00C618E6"/>
    <w:rsid w:val="00C62288"/>
    <w:rsid w:val="00C622BA"/>
    <w:rsid w:val="00C6232F"/>
    <w:rsid w:val="00C62561"/>
    <w:rsid w:val="00C62637"/>
    <w:rsid w:val="00C6263C"/>
    <w:rsid w:val="00C62865"/>
    <w:rsid w:val="00C62B52"/>
    <w:rsid w:val="00C637F9"/>
    <w:rsid w:val="00C647FA"/>
    <w:rsid w:val="00C648E6"/>
    <w:rsid w:val="00C6522C"/>
    <w:rsid w:val="00C6537F"/>
    <w:rsid w:val="00C6562C"/>
    <w:rsid w:val="00C6569C"/>
    <w:rsid w:val="00C658E5"/>
    <w:rsid w:val="00C65F4A"/>
    <w:rsid w:val="00C66126"/>
    <w:rsid w:val="00C669E6"/>
    <w:rsid w:val="00C66BAD"/>
    <w:rsid w:val="00C66E44"/>
    <w:rsid w:val="00C67328"/>
    <w:rsid w:val="00C676D6"/>
    <w:rsid w:val="00C67E93"/>
    <w:rsid w:val="00C703AF"/>
    <w:rsid w:val="00C703EC"/>
    <w:rsid w:val="00C70700"/>
    <w:rsid w:val="00C708A1"/>
    <w:rsid w:val="00C70955"/>
    <w:rsid w:val="00C70A96"/>
    <w:rsid w:val="00C70C4F"/>
    <w:rsid w:val="00C716DA"/>
    <w:rsid w:val="00C717B1"/>
    <w:rsid w:val="00C7190A"/>
    <w:rsid w:val="00C71C35"/>
    <w:rsid w:val="00C71D33"/>
    <w:rsid w:val="00C71F1C"/>
    <w:rsid w:val="00C72325"/>
    <w:rsid w:val="00C726C3"/>
    <w:rsid w:val="00C726DC"/>
    <w:rsid w:val="00C72745"/>
    <w:rsid w:val="00C72D14"/>
    <w:rsid w:val="00C731A7"/>
    <w:rsid w:val="00C73418"/>
    <w:rsid w:val="00C735C4"/>
    <w:rsid w:val="00C73B04"/>
    <w:rsid w:val="00C741E5"/>
    <w:rsid w:val="00C74318"/>
    <w:rsid w:val="00C74C98"/>
    <w:rsid w:val="00C74F3A"/>
    <w:rsid w:val="00C75389"/>
    <w:rsid w:val="00C755E0"/>
    <w:rsid w:val="00C756A4"/>
    <w:rsid w:val="00C765BA"/>
    <w:rsid w:val="00C766BA"/>
    <w:rsid w:val="00C77053"/>
    <w:rsid w:val="00C7786E"/>
    <w:rsid w:val="00C8036C"/>
    <w:rsid w:val="00C8060C"/>
    <w:rsid w:val="00C8069A"/>
    <w:rsid w:val="00C8129A"/>
    <w:rsid w:val="00C813CF"/>
    <w:rsid w:val="00C813ED"/>
    <w:rsid w:val="00C81C84"/>
    <w:rsid w:val="00C8220C"/>
    <w:rsid w:val="00C82274"/>
    <w:rsid w:val="00C83133"/>
    <w:rsid w:val="00C83190"/>
    <w:rsid w:val="00C832BA"/>
    <w:rsid w:val="00C832DF"/>
    <w:rsid w:val="00C83565"/>
    <w:rsid w:val="00C838B4"/>
    <w:rsid w:val="00C83C35"/>
    <w:rsid w:val="00C841A9"/>
    <w:rsid w:val="00C849D2"/>
    <w:rsid w:val="00C84CE3"/>
    <w:rsid w:val="00C84F96"/>
    <w:rsid w:val="00C85173"/>
    <w:rsid w:val="00C85206"/>
    <w:rsid w:val="00C855FC"/>
    <w:rsid w:val="00C85C06"/>
    <w:rsid w:val="00C85C88"/>
    <w:rsid w:val="00C85D81"/>
    <w:rsid w:val="00C85DC8"/>
    <w:rsid w:val="00C85FBA"/>
    <w:rsid w:val="00C85FEC"/>
    <w:rsid w:val="00C8657E"/>
    <w:rsid w:val="00C869EB"/>
    <w:rsid w:val="00C86CFE"/>
    <w:rsid w:val="00C8752C"/>
    <w:rsid w:val="00C87557"/>
    <w:rsid w:val="00C87E69"/>
    <w:rsid w:val="00C90652"/>
    <w:rsid w:val="00C907EB"/>
    <w:rsid w:val="00C90A77"/>
    <w:rsid w:val="00C9108B"/>
    <w:rsid w:val="00C9132E"/>
    <w:rsid w:val="00C918F1"/>
    <w:rsid w:val="00C927A6"/>
    <w:rsid w:val="00C92E38"/>
    <w:rsid w:val="00C93036"/>
    <w:rsid w:val="00C9307B"/>
    <w:rsid w:val="00C9324C"/>
    <w:rsid w:val="00C935AD"/>
    <w:rsid w:val="00C93FB5"/>
    <w:rsid w:val="00C947F0"/>
    <w:rsid w:val="00C94E8E"/>
    <w:rsid w:val="00C95146"/>
    <w:rsid w:val="00C955F1"/>
    <w:rsid w:val="00C95BA3"/>
    <w:rsid w:val="00C96B96"/>
    <w:rsid w:val="00C96BE6"/>
    <w:rsid w:val="00C96FEB"/>
    <w:rsid w:val="00C975A1"/>
    <w:rsid w:val="00C97CF2"/>
    <w:rsid w:val="00CA011A"/>
    <w:rsid w:val="00CA0172"/>
    <w:rsid w:val="00CA0A52"/>
    <w:rsid w:val="00CA0DB3"/>
    <w:rsid w:val="00CA101D"/>
    <w:rsid w:val="00CA1118"/>
    <w:rsid w:val="00CA1265"/>
    <w:rsid w:val="00CA1343"/>
    <w:rsid w:val="00CA14CE"/>
    <w:rsid w:val="00CA1A9B"/>
    <w:rsid w:val="00CA1C07"/>
    <w:rsid w:val="00CA1C5D"/>
    <w:rsid w:val="00CA1E8F"/>
    <w:rsid w:val="00CA1FC5"/>
    <w:rsid w:val="00CA209D"/>
    <w:rsid w:val="00CA21DB"/>
    <w:rsid w:val="00CA22FF"/>
    <w:rsid w:val="00CA2761"/>
    <w:rsid w:val="00CA2931"/>
    <w:rsid w:val="00CA2A7B"/>
    <w:rsid w:val="00CA2D96"/>
    <w:rsid w:val="00CA37C3"/>
    <w:rsid w:val="00CA4577"/>
    <w:rsid w:val="00CA4591"/>
    <w:rsid w:val="00CA4889"/>
    <w:rsid w:val="00CA4E13"/>
    <w:rsid w:val="00CA4FB9"/>
    <w:rsid w:val="00CA50C8"/>
    <w:rsid w:val="00CA5342"/>
    <w:rsid w:val="00CA56DA"/>
    <w:rsid w:val="00CA5771"/>
    <w:rsid w:val="00CA619C"/>
    <w:rsid w:val="00CA6525"/>
    <w:rsid w:val="00CA66F1"/>
    <w:rsid w:val="00CA6933"/>
    <w:rsid w:val="00CA71C9"/>
    <w:rsid w:val="00CA774F"/>
    <w:rsid w:val="00CA7867"/>
    <w:rsid w:val="00CB025F"/>
    <w:rsid w:val="00CB035A"/>
    <w:rsid w:val="00CB0691"/>
    <w:rsid w:val="00CB08DF"/>
    <w:rsid w:val="00CB0A50"/>
    <w:rsid w:val="00CB0A74"/>
    <w:rsid w:val="00CB0EF1"/>
    <w:rsid w:val="00CB10F2"/>
    <w:rsid w:val="00CB1811"/>
    <w:rsid w:val="00CB1BCD"/>
    <w:rsid w:val="00CB1C71"/>
    <w:rsid w:val="00CB2940"/>
    <w:rsid w:val="00CB2BB0"/>
    <w:rsid w:val="00CB2C30"/>
    <w:rsid w:val="00CB3BB9"/>
    <w:rsid w:val="00CB4099"/>
    <w:rsid w:val="00CB4257"/>
    <w:rsid w:val="00CB508C"/>
    <w:rsid w:val="00CB523E"/>
    <w:rsid w:val="00CB5517"/>
    <w:rsid w:val="00CB61F1"/>
    <w:rsid w:val="00CB6AF6"/>
    <w:rsid w:val="00CB6D75"/>
    <w:rsid w:val="00CB6F2A"/>
    <w:rsid w:val="00CB71E2"/>
    <w:rsid w:val="00CB72DC"/>
    <w:rsid w:val="00CB732B"/>
    <w:rsid w:val="00CB734A"/>
    <w:rsid w:val="00CB7AA2"/>
    <w:rsid w:val="00CC037D"/>
    <w:rsid w:val="00CC06D7"/>
    <w:rsid w:val="00CC06D8"/>
    <w:rsid w:val="00CC0750"/>
    <w:rsid w:val="00CC0B28"/>
    <w:rsid w:val="00CC0D7E"/>
    <w:rsid w:val="00CC1702"/>
    <w:rsid w:val="00CC2A66"/>
    <w:rsid w:val="00CC2E87"/>
    <w:rsid w:val="00CC3718"/>
    <w:rsid w:val="00CC3B5F"/>
    <w:rsid w:val="00CC3BA9"/>
    <w:rsid w:val="00CC428C"/>
    <w:rsid w:val="00CC4991"/>
    <w:rsid w:val="00CC4C51"/>
    <w:rsid w:val="00CC4C69"/>
    <w:rsid w:val="00CC4F17"/>
    <w:rsid w:val="00CC5285"/>
    <w:rsid w:val="00CC529B"/>
    <w:rsid w:val="00CC58EE"/>
    <w:rsid w:val="00CC5C8E"/>
    <w:rsid w:val="00CC6343"/>
    <w:rsid w:val="00CC63CD"/>
    <w:rsid w:val="00CC6527"/>
    <w:rsid w:val="00CC675D"/>
    <w:rsid w:val="00CC6E6C"/>
    <w:rsid w:val="00CC7197"/>
    <w:rsid w:val="00CC725A"/>
    <w:rsid w:val="00CC744A"/>
    <w:rsid w:val="00CC77A2"/>
    <w:rsid w:val="00CC7ABD"/>
    <w:rsid w:val="00CD07E1"/>
    <w:rsid w:val="00CD129E"/>
    <w:rsid w:val="00CD1834"/>
    <w:rsid w:val="00CD1A6D"/>
    <w:rsid w:val="00CD1B4F"/>
    <w:rsid w:val="00CD1C2D"/>
    <w:rsid w:val="00CD1EE2"/>
    <w:rsid w:val="00CD2385"/>
    <w:rsid w:val="00CD27C3"/>
    <w:rsid w:val="00CD2A4C"/>
    <w:rsid w:val="00CD2DD4"/>
    <w:rsid w:val="00CD319E"/>
    <w:rsid w:val="00CD33B4"/>
    <w:rsid w:val="00CD3418"/>
    <w:rsid w:val="00CD34F6"/>
    <w:rsid w:val="00CD3B7B"/>
    <w:rsid w:val="00CD407E"/>
    <w:rsid w:val="00CD46BE"/>
    <w:rsid w:val="00CD4CF5"/>
    <w:rsid w:val="00CD4DC3"/>
    <w:rsid w:val="00CD4E4B"/>
    <w:rsid w:val="00CD5021"/>
    <w:rsid w:val="00CD5495"/>
    <w:rsid w:val="00CD5732"/>
    <w:rsid w:val="00CD5973"/>
    <w:rsid w:val="00CD5E14"/>
    <w:rsid w:val="00CD63CC"/>
    <w:rsid w:val="00CD65DB"/>
    <w:rsid w:val="00CD6689"/>
    <w:rsid w:val="00CD6717"/>
    <w:rsid w:val="00CD68C1"/>
    <w:rsid w:val="00CD6D2F"/>
    <w:rsid w:val="00CD7128"/>
    <w:rsid w:val="00CD7429"/>
    <w:rsid w:val="00CD74C7"/>
    <w:rsid w:val="00CD77A4"/>
    <w:rsid w:val="00CD7A94"/>
    <w:rsid w:val="00CD7B76"/>
    <w:rsid w:val="00CE0341"/>
    <w:rsid w:val="00CE03B5"/>
    <w:rsid w:val="00CE0A2D"/>
    <w:rsid w:val="00CE143F"/>
    <w:rsid w:val="00CE14EB"/>
    <w:rsid w:val="00CE16D8"/>
    <w:rsid w:val="00CE1734"/>
    <w:rsid w:val="00CE173A"/>
    <w:rsid w:val="00CE1B5E"/>
    <w:rsid w:val="00CE202E"/>
    <w:rsid w:val="00CE221F"/>
    <w:rsid w:val="00CE28CC"/>
    <w:rsid w:val="00CE2C76"/>
    <w:rsid w:val="00CE2E39"/>
    <w:rsid w:val="00CE2F0F"/>
    <w:rsid w:val="00CE3228"/>
    <w:rsid w:val="00CE332C"/>
    <w:rsid w:val="00CE3F31"/>
    <w:rsid w:val="00CE3F5C"/>
    <w:rsid w:val="00CE41C9"/>
    <w:rsid w:val="00CE42BF"/>
    <w:rsid w:val="00CE4562"/>
    <w:rsid w:val="00CE477A"/>
    <w:rsid w:val="00CE4C9C"/>
    <w:rsid w:val="00CE5827"/>
    <w:rsid w:val="00CE5974"/>
    <w:rsid w:val="00CE60D4"/>
    <w:rsid w:val="00CE64E1"/>
    <w:rsid w:val="00CE64E4"/>
    <w:rsid w:val="00CE654A"/>
    <w:rsid w:val="00CE6663"/>
    <w:rsid w:val="00CE679E"/>
    <w:rsid w:val="00CE6B4B"/>
    <w:rsid w:val="00CE6C2A"/>
    <w:rsid w:val="00CE7186"/>
    <w:rsid w:val="00CE745A"/>
    <w:rsid w:val="00CE7A83"/>
    <w:rsid w:val="00CE7BAE"/>
    <w:rsid w:val="00CE7F47"/>
    <w:rsid w:val="00CF05A3"/>
    <w:rsid w:val="00CF0A05"/>
    <w:rsid w:val="00CF0A3B"/>
    <w:rsid w:val="00CF0E4F"/>
    <w:rsid w:val="00CF0E8D"/>
    <w:rsid w:val="00CF10B6"/>
    <w:rsid w:val="00CF10F8"/>
    <w:rsid w:val="00CF180E"/>
    <w:rsid w:val="00CF18CD"/>
    <w:rsid w:val="00CF1A6A"/>
    <w:rsid w:val="00CF22BA"/>
    <w:rsid w:val="00CF24D6"/>
    <w:rsid w:val="00CF24DD"/>
    <w:rsid w:val="00CF27CF"/>
    <w:rsid w:val="00CF2AA3"/>
    <w:rsid w:val="00CF2C79"/>
    <w:rsid w:val="00CF2C86"/>
    <w:rsid w:val="00CF2D63"/>
    <w:rsid w:val="00CF41C5"/>
    <w:rsid w:val="00CF4213"/>
    <w:rsid w:val="00CF43A8"/>
    <w:rsid w:val="00CF46FD"/>
    <w:rsid w:val="00CF4A42"/>
    <w:rsid w:val="00CF4CF1"/>
    <w:rsid w:val="00CF557A"/>
    <w:rsid w:val="00CF65EF"/>
    <w:rsid w:val="00CF66B4"/>
    <w:rsid w:val="00CF6DFF"/>
    <w:rsid w:val="00CF6F5D"/>
    <w:rsid w:val="00CF78E1"/>
    <w:rsid w:val="00CF7B41"/>
    <w:rsid w:val="00CF7C59"/>
    <w:rsid w:val="00CF7D9F"/>
    <w:rsid w:val="00CF7E0D"/>
    <w:rsid w:val="00D0010D"/>
    <w:rsid w:val="00D009B0"/>
    <w:rsid w:val="00D00E26"/>
    <w:rsid w:val="00D010FB"/>
    <w:rsid w:val="00D01559"/>
    <w:rsid w:val="00D0171D"/>
    <w:rsid w:val="00D0197C"/>
    <w:rsid w:val="00D0210F"/>
    <w:rsid w:val="00D022E8"/>
    <w:rsid w:val="00D02682"/>
    <w:rsid w:val="00D02AF8"/>
    <w:rsid w:val="00D02DE0"/>
    <w:rsid w:val="00D02F20"/>
    <w:rsid w:val="00D02FEF"/>
    <w:rsid w:val="00D032CF"/>
    <w:rsid w:val="00D036C5"/>
    <w:rsid w:val="00D03848"/>
    <w:rsid w:val="00D03B56"/>
    <w:rsid w:val="00D0404A"/>
    <w:rsid w:val="00D05289"/>
    <w:rsid w:val="00D05A6C"/>
    <w:rsid w:val="00D060E7"/>
    <w:rsid w:val="00D066AD"/>
    <w:rsid w:val="00D066E2"/>
    <w:rsid w:val="00D07D31"/>
    <w:rsid w:val="00D10270"/>
    <w:rsid w:val="00D10943"/>
    <w:rsid w:val="00D10B5F"/>
    <w:rsid w:val="00D10FA6"/>
    <w:rsid w:val="00D10FB8"/>
    <w:rsid w:val="00D111FC"/>
    <w:rsid w:val="00D1158A"/>
    <w:rsid w:val="00D11614"/>
    <w:rsid w:val="00D118CC"/>
    <w:rsid w:val="00D11A34"/>
    <w:rsid w:val="00D120BA"/>
    <w:rsid w:val="00D129E0"/>
    <w:rsid w:val="00D12C80"/>
    <w:rsid w:val="00D131C1"/>
    <w:rsid w:val="00D13437"/>
    <w:rsid w:val="00D13AB2"/>
    <w:rsid w:val="00D13D98"/>
    <w:rsid w:val="00D1436B"/>
    <w:rsid w:val="00D143C4"/>
    <w:rsid w:val="00D143F7"/>
    <w:rsid w:val="00D14B0C"/>
    <w:rsid w:val="00D15621"/>
    <w:rsid w:val="00D15823"/>
    <w:rsid w:val="00D1589A"/>
    <w:rsid w:val="00D159CC"/>
    <w:rsid w:val="00D15B0C"/>
    <w:rsid w:val="00D15C9F"/>
    <w:rsid w:val="00D16459"/>
    <w:rsid w:val="00D16CA3"/>
    <w:rsid w:val="00D16CFC"/>
    <w:rsid w:val="00D16E1F"/>
    <w:rsid w:val="00D16E24"/>
    <w:rsid w:val="00D16F73"/>
    <w:rsid w:val="00D171DC"/>
    <w:rsid w:val="00D17329"/>
    <w:rsid w:val="00D1791B"/>
    <w:rsid w:val="00D17A05"/>
    <w:rsid w:val="00D17B8F"/>
    <w:rsid w:val="00D17BB1"/>
    <w:rsid w:val="00D17D31"/>
    <w:rsid w:val="00D17FA7"/>
    <w:rsid w:val="00D20179"/>
    <w:rsid w:val="00D2027D"/>
    <w:rsid w:val="00D20566"/>
    <w:rsid w:val="00D20583"/>
    <w:rsid w:val="00D208A7"/>
    <w:rsid w:val="00D21B56"/>
    <w:rsid w:val="00D222EC"/>
    <w:rsid w:val="00D22EBB"/>
    <w:rsid w:val="00D22F3B"/>
    <w:rsid w:val="00D23321"/>
    <w:rsid w:val="00D235A1"/>
    <w:rsid w:val="00D24237"/>
    <w:rsid w:val="00D245F0"/>
    <w:rsid w:val="00D25147"/>
    <w:rsid w:val="00D253F7"/>
    <w:rsid w:val="00D25595"/>
    <w:rsid w:val="00D25CF5"/>
    <w:rsid w:val="00D25E6D"/>
    <w:rsid w:val="00D262F2"/>
    <w:rsid w:val="00D2663C"/>
    <w:rsid w:val="00D2694E"/>
    <w:rsid w:val="00D26CCB"/>
    <w:rsid w:val="00D26E71"/>
    <w:rsid w:val="00D27BF0"/>
    <w:rsid w:val="00D27CB4"/>
    <w:rsid w:val="00D27CC9"/>
    <w:rsid w:val="00D27D04"/>
    <w:rsid w:val="00D27E1F"/>
    <w:rsid w:val="00D27E3E"/>
    <w:rsid w:val="00D30208"/>
    <w:rsid w:val="00D30BE5"/>
    <w:rsid w:val="00D310BA"/>
    <w:rsid w:val="00D3129F"/>
    <w:rsid w:val="00D315CE"/>
    <w:rsid w:val="00D31703"/>
    <w:rsid w:val="00D32767"/>
    <w:rsid w:val="00D329D9"/>
    <w:rsid w:val="00D32B2E"/>
    <w:rsid w:val="00D32B7E"/>
    <w:rsid w:val="00D32C36"/>
    <w:rsid w:val="00D32FCA"/>
    <w:rsid w:val="00D33622"/>
    <w:rsid w:val="00D33D0D"/>
    <w:rsid w:val="00D33D3F"/>
    <w:rsid w:val="00D34C67"/>
    <w:rsid w:val="00D34DB2"/>
    <w:rsid w:val="00D34E62"/>
    <w:rsid w:val="00D34EDF"/>
    <w:rsid w:val="00D34FC0"/>
    <w:rsid w:val="00D353A8"/>
    <w:rsid w:val="00D35679"/>
    <w:rsid w:val="00D35870"/>
    <w:rsid w:val="00D36307"/>
    <w:rsid w:val="00D365E9"/>
    <w:rsid w:val="00D3683D"/>
    <w:rsid w:val="00D368ED"/>
    <w:rsid w:val="00D36A65"/>
    <w:rsid w:val="00D36AB1"/>
    <w:rsid w:val="00D36BCD"/>
    <w:rsid w:val="00D36BED"/>
    <w:rsid w:val="00D36D25"/>
    <w:rsid w:val="00D37087"/>
    <w:rsid w:val="00D374AD"/>
    <w:rsid w:val="00D3758C"/>
    <w:rsid w:val="00D375C8"/>
    <w:rsid w:val="00D375E2"/>
    <w:rsid w:val="00D377AE"/>
    <w:rsid w:val="00D37950"/>
    <w:rsid w:val="00D379F4"/>
    <w:rsid w:val="00D37B0F"/>
    <w:rsid w:val="00D4016F"/>
    <w:rsid w:val="00D402A2"/>
    <w:rsid w:val="00D40BA3"/>
    <w:rsid w:val="00D41016"/>
    <w:rsid w:val="00D41093"/>
    <w:rsid w:val="00D41436"/>
    <w:rsid w:val="00D415AF"/>
    <w:rsid w:val="00D41B6C"/>
    <w:rsid w:val="00D41EE3"/>
    <w:rsid w:val="00D42A44"/>
    <w:rsid w:val="00D42C4A"/>
    <w:rsid w:val="00D42DEA"/>
    <w:rsid w:val="00D43DFF"/>
    <w:rsid w:val="00D4409F"/>
    <w:rsid w:val="00D4447A"/>
    <w:rsid w:val="00D445F6"/>
    <w:rsid w:val="00D44629"/>
    <w:rsid w:val="00D446F9"/>
    <w:rsid w:val="00D44AA9"/>
    <w:rsid w:val="00D44D3C"/>
    <w:rsid w:val="00D45059"/>
    <w:rsid w:val="00D451F2"/>
    <w:rsid w:val="00D45258"/>
    <w:rsid w:val="00D458C6"/>
    <w:rsid w:val="00D458E0"/>
    <w:rsid w:val="00D45994"/>
    <w:rsid w:val="00D46111"/>
    <w:rsid w:val="00D46A58"/>
    <w:rsid w:val="00D475AC"/>
    <w:rsid w:val="00D47A64"/>
    <w:rsid w:val="00D47D0A"/>
    <w:rsid w:val="00D50026"/>
    <w:rsid w:val="00D50305"/>
    <w:rsid w:val="00D5071D"/>
    <w:rsid w:val="00D50CE3"/>
    <w:rsid w:val="00D51C52"/>
    <w:rsid w:val="00D51CAF"/>
    <w:rsid w:val="00D51E11"/>
    <w:rsid w:val="00D51FAB"/>
    <w:rsid w:val="00D529BB"/>
    <w:rsid w:val="00D52B3B"/>
    <w:rsid w:val="00D53D71"/>
    <w:rsid w:val="00D540D7"/>
    <w:rsid w:val="00D5434B"/>
    <w:rsid w:val="00D545D6"/>
    <w:rsid w:val="00D54774"/>
    <w:rsid w:val="00D547BF"/>
    <w:rsid w:val="00D548AF"/>
    <w:rsid w:val="00D54B39"/>
    <w:rsid w:val="00D55421"/>
    <w:rsid w:val="00D55442"/>
    <w:rsid w:val="00D55538"/>
    <w:rsid w:val="00D55C1B"/>
    <w:rsid w:val="00D55E85"/>
    <w:rsid w:val="00D5669A"/>
    <w:rsid w:val="00D571F6"/>
    <w:rsid w:val="00D57468"/>
    <w:rsid w:val="00D57A6B"/>
    <w:rsid w:val="00D60133"/>
    <w:rsid w:val="00D603D6"/>
    <w:rsid w:val="00D604AB"/>
    <w:rsid w:val="00D60709"/>
    <w:rsid w:val="00D60D0B"/>
    <w:rsid w:val="00D61217"/>
    <w:rsid w:val="00D614BF"/>
    <w:rsid w:val="00D615D3"/>
    <w:rsid w:val="00D61757"/>
    <w:rsid w:val="00D61EBF"/>
    <w:rsid w:val="00D61FCA"/>
    <w:rsid w:val="00D6207D"/>
    <w:rsid w:val="00D620FA"/>
    <w:rsid w:val="00D62352"/>
    <w:rsid w:val="00D62688"/>
    <w:rsid w:val="00D62821"/>
    <w:rsid w:val="00D62E8C"/>
    <w:rsid w:val="00D63332"/>
    <w:rsid w:val="00D63F1B"/>
    <w:rsid w:val="00D642F1"/>
    <w:rsid w:val="00D643C9"/>
    <w:rsid w:val="00D64BAF"/>
    <w:rsid w:val="00D64D2E"/>
    <w:rsid w:val="00D64F93"/>
    <w:rsid w:val="00D653C8"/>
    <w:rsid w:val="00D654E2"/>
    <w:rsid w:val="00D65592"/>
    <w:rsid w:val="00D664E3"/>
    <w:rsid w:val="00D6656E"/>
    <w:rsid w:val="00D66619"/>
    <w:rsid w:val="00D6737C"/>
    <w:rsid w:val="00D6742A"/>
    <w:rsid w:val="00D675EB"/>
    <w:rsid w:val="00D6790B"/>
    <w:rsid w:val="00D6791D"/>
    <w:rsid w:val="00D700AA"/>
    <w:rsid w:val="00D70754"/>
    <w:rsid w:val="00D708F9"/>
    <w:rsid w:val="00D70C91"/>
    <w:rsid w:val="00D70CB2"/>
    <w:rsid w:val="00D71127"/>
    <w:rsid w:val="00D71278"/>
    <w:rsid w:val="00D71443"/>
    <w:rsid w:val="00D71587"/>
    <w:rsid w:val="00D71853"/>
    <w:rsid w:val="00D72087"/>
    <w:rsid w:val="00D72174"/>
    <w:rsid w:val="00D7228B"/>
    <w:rsid w:val="00D727D0"/>
    <w:rsid w:val="00D727EB"/>
    <w:rsid w:val="00D72B8F"/>
    <w:rsid w:val="00D72D29"/>
    <w:rsid w:val="00D72F96"/>
    <w:rsid w:val="00D732DD"/>
    <w:rsid w:val="00D73306"/>
    <w:rsid w:val="00D736F1"/>
    <w:rsid w:val="00D7416E"/>
    <w:rsid w:val="00D743BF"/>
    <w:rsid w:val="00D747D5"/>
    <w:rsid w:val="00D74AD1"/>
    <w:rsid w:val="00D74B78"/>
    <w:rsid w:val="00D74C90"/>
    <w:rsid w:val="00D74E8B"/>
    <w:rsid w:val="00D74E8D"/>
    <w:rsid w:val="00D750BB"/>
    <w:rsid w:val="00D75323"/>
    <w:rsid w:val="00D7549B"/>
    <w:rsid w:val="00D75C1E"/>
    <w:rsid w:val="00D75D3A"/>
    <w:rsid w:val="00D75D64"/>
    <w:rsid w:val="00D764A6"/>
    <w:rsid w:val="00D76757"/>
    <w:rsid w:val="00D769B3"/>
    <w:rsid w:val="00D76B08"/>
    <w:rsid w:val="00D76E4F"/>
    <w:rsid w:val="00D7717F"/>
    <w:rsid w:val="00D7743B"/>
    <w:rsid w:val="00D7758F"/>
    <w:rsid w:val="00D77866"/>
    <w:rsid w:val="00D778EF"/>
    <w:rsid w:val="00D77ED2"/>
    <w:rsid w:val="00D80452"/>
    <w:rsid w:val="00D80568"/>
    <w:rsid w:val="00D80954"/>
    <w:rsid w:val="00D80B92"/>
    <w:rsid w:val="00D81C0E"/>
    <w:rsid w:val="00D82067"/>
    <w:rsid w:val="00D82494"/>
    <w:rsid w:val="00D82DAB"/>
    <w:rsid w:val="00D82F62"/>
    <w:rsid w:val="00D830FD"/>
    <w:rsid w:val="00D834AC"/>
    <w:rsid w:val="00D83C54"/>
    <w:rsid w:val="00D83CB9"/>
    <w:rsid w:val="00D84452"/>
    <w:rsid w:val="00D8448F"/>
    <w:rsid w:val="00D848F7"/>
    <w:rsid w:val="00D84A22"/>
    <w:rsid w:val="00D84B60"/>
    <w:rsid w:val="00D84BD8"/>
    <w:rsid w:val="00D84C26"/>
    <w:rsid w:val="00D84C8B"/>
    <w:rsid w:val="00D84D7A"/>
    <w:rsid w:val="00D8552C"/>
    <w:rsid w:val="00D85B9A"/>
    <w:rsid w:val="00D85C16"/>
    <w:rsid w:val="00D86302"/>
    <w:rsid w:val="00D86466"/>
    <w:rsid w:val="00D864FC"/>
    <w:rsid w:val="00D86886"/>
    <w:rsid w:val="00D8689F"/>
    <w:rsid w:val="00D8711A"/>
    <w:rsid w:val="00D873F1"/>
    <w:rsid w:val="00D87569"/>
    <w:rsid w:val="00D87726"/>
    <w:rsid w:val="00D906CE"/>
    <w:rsid w:val="00D90958"/>
    <w:rsid w:val="00D91014"/>
    <w:rsid w:val="00D910C3"/>
    <w:rsid w:val="00D911AC"/>
    <w:rsid w:val="00D91264"/>
    <w:rsid w:val="00D91566"/>
    <w:rsid w:val="00D91DED"/>
    <w:rsid w:val="00D91ECD"/>
    <w:rsid w:val="00D922B9"/>
    <w:rsid w:val="00D92783"/>
    <w:rsid w:val="00D92DDA"/>
    <w:rsid w:val="00D92ED9"/>
    <w:rsid w:val="00D92FBD"/>
    <w:rsid w:val="00D937E6"/>
    <w:rsid w:val="00D93891"/>
    <w:rsid w:val="00D93B9D"/>
    <w:rsid w:val="00D93C6C"/>
    <w:rsid w:val="00D93D27"/>
    <w:rsid w:val="00D93E68"/>
    <w:rsid w:val="00D94395"/>
    <w:rsid w:val="00D94B09"/>
    <w:rsid w:val="00D94BF9"/>
    <w:rsid w:val="00D94CFA"/>
    <w:rsid w:val="00D94D4A"/>
    <w:rsid w:val="00D9513C"/>
    <w:rsid w:val="00D951D0"/>
    <w:rsid w:val="00D954CF"/>
    <w:rsid w:val="00D95C53"/>
    <w:rsid w:val="00D95CEE"/>
    <w:rsid w:val="00D95D4B"/>
    <w:rsid w:val="00D95E2B"/>
    <w:rsid w:val="00D96711"/>
    <w:rsid w:val="00D96766"/>
    <w:rsid w:val="00DA00BA"/>
    <w:rsid w:val="00DA01C2"/>
    <w:rsid w:val="00DA0640"/>
    <w:rsid w:val="00DA0AC3"/>
    <w:rsid w:val="00DA0F64"/>
    <w:rsid w:val="00DA14C6"/>
    <w:rsid w:val="00DA1AF0"/>
    <w:rsid w:val="00DA21BB"/>
    <w:rsid w:val="00DA22C8"/>
    <w:rsid w:val="00DA2545"/>
    <w:rsid w:val="00DA2FAB"/>
    <w:rsid w:val="00DA2FE8"/>
    <w:rsid w:val="00DA3044"/>
    <w:rsid w:val="00DA34A6"/>
    <w:rsid w:val="00DA3665"/>
    <w:rsid w:val="00DA3830"/>
    <w:rsid w:val="00DA3C44"/>
    <w:rsid w:val="00DA3CAE"/>
    <w:rsid w:val="00DA3CDB"/>
    <w:rsid w:val="00DA41D4"/>
    <w:rsid w:val="00DA43B9"/>
    <w:rsid w:val="00DA44BA"/>
    <w:rsid w:val="00DA46CD"/>
    <w:rsid w:val="00DA48E5"/>
    <w:rsid w:val="00DA4993"/>
    <w:rsid w:val="00DA4F32"/>
    <w:rsid w:val="00DA4F84"/>
    <w:rsid w:val="00DA50E7"/>
    <w:rsid w:val="00DA51E0"/>
    <w:rsid w:val="00DA564B"/>
    <w:rsid w:val="00DA5757"/>
    <w:rsid w:val="00DA5BD7"/>
    <w:rsid w:val="00DA5F82"/>
    <w:rsid w:val="00DA6110"/>
    <w:rsid w:val="00DA6A95"/>
    <w:rsid w:val="00DA72F1"/>
    <w:rsid w:val="00DA73E9"/>
    <w:rsid w:val="00DA7898"/>
    <w:rsid w:val="00DA7A81"/>
    <w:rsid w:val="00DB00E4"/>
    <w:rsid w:val="00DB038C"/>
    <w:rsid w:val="00DB0690"/>
    <w:rsid w:val="00DB094E"/>
    <w:rsid w:val="00DB0B4E"/>
    <w:rsid w:val="00DB0C67"/>
    <w:rsid w:val="00DB0C9B"/>
    <w:rsid w:val="00DB1C86"/>
    <w:rsid w:val="00DB285C"/>
    <w:rsid w:val="00DB2A57"/>
    <w:rsid w:val="00DB2D22"/>
    <w:rsid w:val="00DB3085"/>
    <w:rsid w:val="00DB30F4"/>
    <w:rsid w:val="00DB348A"/>
    <w:rsid w:val="00DB3720"/>
    <w:rsid w:val="00DB3721"/>
    <w:rsid w:val="00DB4120"/>
    <w:rsid w:val="00DB498C"/>
    <w:rsid w:val="00DB4C4E"/>
    <w:rsid w:val="00DB4D0F"/>
    <w:rsid w:val="00DB4D4E"/>
    <w:rsid w:val="00DB4F7E"/>
    <w:rsid w:val="00DB5235"/>
    <w:rsid w:val="00DB526F"/>
    <w:rsid w:val="00DB6474"/>
    <w:rsid w:val="00DB6A2E"/>
    <w:rsid w:val="00DB6A58"/>
    <w:rsid w:val="00DB6BAB"/>
    <w:rsid w:val="00DB6E59"/>
    <w:rsid w:val="00DB6F3C"/>
    <w:rsid w:val="00DB763C"/>
    <w:rsid w:val="00DB76C1"/>
    <w:rsid w:val="00DB7A27"/>
    <w:rsid w:val="00DC000F"/>
    <w:rsid w:val="00DC01FA"/>
    <w:rsid w:val="00DC0486"/>
    <w:rsid w:val="00DC09A4"/>
    <w:rsid w:val="00DC25F9"/>
    <w:rsid w:val="00DC298B"/>
    <w:rsid w:val="00DC2A4E"/>
    <w:rsid w:val="00DC2EF1"/>
    <w:rsid w:val="00DC3A88"/>
    <w:rsid w:val="00DC3D37"/>
    <w:rsid w:val="00DC42D0"/>
    <w:rsid w:val="00DC4528"/>
    <w:rsid w:val="00DC4F2A"/>
    <w:rsid w:val="00DC5853"/>
    <w:rsid w:val="00DC5931"/>
    <w:rsid w:val="00DC5A02"/>
    <w:rsid w:val="00DC5A0A"/>
    <w:rsid w:val="00DC5A1F"/>
    <w:rsid w:val="00DC5A45"/>
    <w:rsid w:val="00DC5ED6"/>
    <w:rsid w:val="00DC631F"/>
    <w:rsid w:val="00DC66BC"/>
    <w:rsid w:val="00DC7C34"/>
    <w:rsid w:val="00DC7CDB"/>
    <w:rsid w:val="00DD023D"/>
    <w:rsid w:val="00DD02E8"/>
    <w:rsid w:val="00DD03DB"/>
    <w:rsid w:val="00DD07D3"/>
    <w:rsid w:val="00DD0839"/>
    <w:rsid w:val="00DD0952"/>
    <w:rsid w:val="00DD1001"/>
    <w:rsid w:val="00DD2563"/>
    <w:rsid w:val="00DD29AE"/>
    <w:rsid w:val="00DD2E79"/>
    <w:rsid w:val="00DD4124"/>
    <w:rsid w:val="00DD4695"/>
    <w:rsid w:val="00DD470F"/>
    <w:rsid w:val="00DD4BB6"/>
    <w:rsid w:val="00DD4D22"/>
    <w:rsid w:val="00DD4D7C"/>
    <w:rsid w:val="00DD51F7"/>
    <w:rsid w:val="00DD5606"/>
    <w:rsid w:val="00DD592C"/>
    <w:rsid w:val="00DD5BB2"/>
    <w:rsid w:val="00DD5DF8"/>
    <w:rsid w:val="00DD60FD"/>
    <w:rsid w:val="00DD653C"/>
    <w:rsid w:val="00DD65C2"/>
    <w:rsid w:val="00DD7144"/>
    <w:rsid w:val="00DD7A59"/>
    <w:rsid w:val="00DD7B3B"/>
    <w:rsid w:val="00DD7D2E"/>
    <w:rsid w:val="00DD7DB7"/>
    <w:rsid w:val="00DE00A1"/>
    <w:rsid w:val="00DE202C"/>
    <w:rsid w:val="00DE2332"/>
    <w:rsid w:val="00DE2442"/>
    <w:rsid w:val="00DE25FF"/>
    <w:rsid w:val="00DE2A12"/>
    <w:rsid w:val="00DE2AED"/>
    <w:rsid w:val="00DE2B71"/>
    <w:rsid w:val="00DE2FDA"/>
    <w:rsid w:val="00DE30FD"/>
    <w:rsid w:val="00DE328B"/>
    <w:rsid w:val="00DE36D8"/>
    <w:rsid w:val="00DE40B6"/>
    <w:rsid w:val="00DE5093"/>
    <w:rsid w:val="00DE580F"/>
    <w:rsid w:val="00DE6196"/>
    <w:rsid w:val="00DE67BD"/>
    <w:rsid w:val="00DE6A96"/>
    <w:rsid w:val="00DE6AE2"/>
    <w:rsid w:val="00DE6B25"/>
    <w:rsid w:val="00DE72D9"/>
    <w:rsid w:val="00DE733D"/>
    <w:rsid w:val="00DE7438"/>
    <w:rsid w:val="00DE78BF"/>
    <w:rsid w:val="00DE794E"/>
    <w:rsid w:val="00DE79E9"/>
    <w:rsid w:val="00DE7E27"/>
    <w:rsid w:val="00DF0709"/>
    <w:rsid w:val="00DF093A"/>
    <w:rsid w:val="00DF0A45"/>
    <w:rsid w:val="00DF0B7D"/>
    <w:rsid w:val="00DF0CE1"/>
    <w:rsid w:val="00DF10B1"/>
    <w:rsid w:val="00DF1174"/>
    <w:rsid w:val="00DF12F7"/>
    <w:rsid w:val="00DF1588"/>
    <w:rsid w:val="00DF1658"/>
    <w:rsid w:val="00DF1A0C"/>
    <w:rsid w:val="00DF1A26"/>
    <w:rsid w:val="00DF1CE2"/>
    <w:rsid w:val="00DF22B1"/>
    <w:rsid w:val="00DF2348"/>
    <w:rsid w:val="00DF266F"/>
    <w:rsid w:val="00DF33B5"/>
    <w:rsid w:val="00DF3615"/>
    <w:rsid w:val="00DF3D80"/>
    <w:rsid w:val="00DF406F"/>
    <w:rsid w:val="00DF4828"/>
    <w:rsid w:val="00DF4AE8"/>
    <w:rsid w:val="00DF4BD6"/>
    <w:rsid w:val="00DF4C6F"/>
    <w:rsid w:val="00DF4FCA"/>
    <w:rsid w:val="00DF5079"/>
    <w:rsid w:val="00DF538D"/>
    <w:rsid w:val="00DF5D39"/>
    <w:rsid w:val="00DF5F0D"/>
    <w:rsid w:val="00DF65F0"/>
    <w:rsid w:val="00DF65F9"/>
    <w:rsid w:val="00DF6A7A"/>
    <w:rsid w:val="00DF7215"/>
    <w:rsid w:val="00DF7277"/>
    <w:rsid w:val="00DF7F09"/>
    <w:rsid w:val="00E0010D"/>
    <w:rsid w:val="00E008A1"/>
    <w:rsid w:val="00E00974"/>
    <w:rsid w:val="00E00A96"/>
    <w:rsid w:val="00E00BF8"/>
    <w:rsid w:val="00E00D2C"/>
    <w:rsid w:val="00E00EE0"/>
    <w:rsid w:val="00E01277"/>
    <w:rsid w:val="00E02043"/>
    <w:rsid w:val="00E0258C"/>
    <w:rsid w:val="00E02DCA"/>
    <w:rsid w:val="00E03389"/>
    <w:rsid w:val="00E033D1"/>
    <w:rsid w:val="00E03494"/>
    <w:rsid w:val="00E034C3"/>
    <w:rsid w:val="00E034F1"/>
    <w:rsid w:val="00E03764"/>
    <w:rsid w:val="00E03BD5"/>
    <w:rsid w:val="00E03E5A"/>
    <w:rsid w:val="00E03F1A"/>
    <w:rsid w:val="00E03F84"/>
    <w:rsid w:val="00E0445F"/>
    <w:rsid w:val="00E046DD"/>
    <w:rsid w:val="00E048DB"/>
    <w:rsid w:val="00E051D7"/>
    <w:rsid w:val="00E05410"/>
    <w:rsid w:val="00E0585C"/>
    <w:rsid w:val="00E05DC0"/>
    <w:rsid w:val="00E05DD2"/>
    <w:rsid w:val="00E05DE9"/>
    <w:rsid w:val="00E0608C"/>
    <w:rsid w:val="00E073C6"/>
    <w:rsid w:val="00E077C1"/>
    <w:rsid w:val="00E07BEC"/>
    <w:rsid w:val="00E07E65"/>
    <w:rsid w:val="00E100D0"/>
    <w:rsid w:val="00E107F9"/>
    <w:rsid w:val="00E1087E"/>
    <w:rsid w:val="00E11208"/>
    <w:rsid w:val="00E1120F"/>
    <w:rsid w:val="00E121E4"/>
    <w:rsid w:val="00E1251F"/>
    <w:rsid w:val="00E12B47"/>
    <w:rsid w:val="00E12FA8"/>
    <w:rsid w:val="00E130A8"/>
    <w:rsid w:val="00E1328C"/>
    <w:rsid w:val="00E138F7"/>
    <w:rsid w:val="00E14074"/>
    <w:rsid w:val="00E14877"/>
    <w:rsid w:val="00E149E9"/>
    <w:rsid w:val="00E14E39"/>
    <w:rsid w:val="00E1505F"/>
    <w:rsid w:val="00E15073"/>
    <w:rsid w:val="00E15091"/>
    <w:rsid w:val="00E1533D"/>
    <w:rsid w:val="00E15450"/>
    <w:rsid w:val="00E15B06"/>
    <w:rsid w:val="00E161EF"/>
    <w:rsid w:val="00E1640E"/>
    <w:rsid w:val="00E16418"/>
    <w:rsid w:val="00E165C7"/>
    <w:rsid w:val="00E166C0"/>
    <w:rsid w:val="00E1688C"/>
    <w:rsid w:val="00E16B01"/>
    <w:rsid w:val="00E16BC5"/>
    <w:rsid w:val="00E170E2"/>
    <w:rsid w:val="00E17592"/>
    <w:rsid w:val="00E17EFF"/>
    <w:rsid w:val="00E20356"/>
    <w:rsid w:val="00E206FA"/>
    <w:rsid w:val="00E20A79"/>
    <w:rsid w:val="00E20CC4"/>
    <w:rsid w:val="00E20F72"/>
    <w:rsid w:val="00E21375"/>
    <w:rsid w:val="00E2148C"/>
    <w:rsid w:val="00E216CC"/>
    <w:rsid w:val="00E217B8"/>
    <w:rsid w:val="00E21F4D"/>
    <w:rsid w:val="00E22542"/>
    <w:rsid w:val="00E22A44"/>
    <w:rsid w:val="00E22BD0"/>
    <w:rsid w:val="00E22CAF"/>
    <w:rsid w:val="00E22E5B"/>
    <w:rsid w:val="00E2310D"/>
    <w:rsid w:val="00E237B3"/>
    <w:rsid w:val="00E23939"/>
    <w:rsid w:val="00E23A20"/>
    <w:rsid w:val="00E2430B"/>
    <w:rsid w:val="00E2447D"/>
    <w:rsid w:val="00E251B4"/>
    <w:rsid w:val="00E252E8"/>
    <w:rsid w:val="00E2540A"/>
    <w:rsid w:val="00E25547"/>
    <w:rsid w:val="00E259FC"/>
    <w:rsid w:val="00E2609C"/>
    <w:rsid w:val="00E261D4"/>
    <w:rsid w:val="00E264A5"/>
    <w:rsid w:val="00E26A19"/>
    <w:rsid w:val="00E26D40"/>
    <w:rsid w:val="00E27AFC"/>
    <w:rsid w:val="00E27DBF"/>
    <w:rsid w:val="00E27E17"/>
    <w:rsid w:val="00E303AE"/>
    <w:rsid w:val="00E304DE"/>
    <w:rsid w:val="00E3086C"/>
    <w:rsid w:val="00E30EA9"/>
    <w:rsid w:val="00E32014"/>
    <w:rsid w:val="00E3264D"/>
    <w:rsid w:val="00E32A47"/>
    <w:rsid w:val="00E32B00"/>
    <w:rsid w:val="00E3319D"/>
    <w:rsid w:val="00E3328E"/>
    <w:rsid w:val="00E33818"/>
    <w:rsid w:val="00E33A8E"/>
    <w:rsid w:val="00E33C0A"/>
    <w:rsid w:val="00E33CAF"/>
    <w:rsid w:val="00E34564"/>
    <w:rsid w:val="00E34E5A"/>
    <w:rsid w:val="00E352B0"/>
    <w:rsid w:val="00E35341"/>
    <w:rsid w:val="00E35951"/>
    <w:rsid w:val="00E35B32"/>
    <w:rsid w:val="00E35E93"/>
    <w:rsid w:val="00E3648F"/>
    <w:rsid w:val="00E36997"/>
    <w:rsid w:val="00E372FF"/>
    <w:rsid w:val="00E40050"/>
    <w:rsid w:val="00E4023C"/>
    <w:rsid w:val="00E41599"/>
    <w:rsid w:val="00E416B1"/>
    <w:rsid w:val="00E418F8"/>
    <w:rsid w:val="00E41AD8"/>
    <w:rsid w:val="00E421D8"/>
    <w:rsid w:val="00E422D9"/>
    <w:rsid w:val="00E427D2"/>
    <w:rsid w:val="00E42863"/>
    <w:rsid w:val="00E4298A"/>
    <w:rsid w:val="00E42D13"/>
    <w:rsid w:val="00E43329"/>
    <w:rsid w:val="00E433F4"/>
    <w:rsid w:val="00E4374B"/>
    <w:rsid w:val="00E4390A"/>
    <w:rsid w:val="00E44984"/>
    <w:rsid w:val="00E44A41"/>
    <w:rsid w:val="00E44E35"/>
    <w:rsid w:val="00E4503E"/>
    <w:rsid w:val="00E455C3"/>
    <w:rsid w:val="00E4578F"/>
    <w:rsid w:val="00E45F63"/>
    <w:rsid w:val="00E46000"/>
    <w:rsid w:val="00E4650D"/>
    <w:rsid w:val="00E46AF5"/>
    <w:rsid w:val="00E46E46"/>
    <w:rsid w:val="00E47683"/>
    <w:rsid w:val="00E47B4E"/>
    <w:rsid w:val="00E47CED"/>
    <w:rsid w:val="00E47DEB"/>
    <w:rsid w:val="00E50241"/>
    <w:rsid w:val="00E50872"/>
    <w:rsid w:val="00E50E60"/>
    <w:rsid w:val="00E50F64"/>
    <w:rsid w:val="00E512E1"/>
    <w:rsid w:val="00E516F9"/>
    <w:rsid w:val="00E5277E"/>
    <w:rsid w:val="00E52930"/>
    <w:rsid w:val="00E529FA"/>
    <w:rsid w:val="00E52E2E"/>
    <w:rsid w:val="00E52F34"/>
    <w:rsid w:val="00E53CAE"/>
    <w:rsid w:val="00E53F60"/>
    <w:rsid w:val="00E53FF3"/>
    <w:rsid w:val="00E542C5"/>
    <w:rsid w:val="00E54753"/>
    <w:rsid w:val="00E54759"/>
    <w:rsid w:val="00E54AC7"/>
    <w:rsid w:val="00E54AE4"/>
    <w:rsid w:val="00E54B94"/>
    <w:rsid w:val="00E55A82"/>
    <w:rsid w:val="00E55D66"/>
    <w:rsid w:val="00E56027"/>
    <w:rsid w:val="00E5624D"/>
    <w:rsid w:val="00E5665B"/>
    <w:rsid w:val="00E56778"/>
    <w:rsid w:val="00E57517"/>
    <w:rsid w:val="00E57564"/>
    <w:rsid w:val="00E57613"/>
    <w:rsid w:val="00E5786D"/>
    <w:rsid w:val="00E57FEB"/>
    <w:rsid w:val="00E60087"/>
    <w:rsid w:val="00E600BD"/>
    <w:rsid w:val="00E603CE"/>
    <w:rsid w:val="00E61383"/>
    <w:rsid w:val="00E61C20"/>
    <w:rsid w:val="00E61F3F"/>
    <w:rsid w:val="00E62263"/>
    <w:rsid w:val="00E6274B"/>
    <w:rsid w:val="00E6291E"/>
    <w:rsid w:val="00E62AFF"/>
    <w:rsid w:val="00E632BD"/>
    <w:rsid w:val="00E636F2"/>
    <w:rsid w:val="00E63789"/>
    <w:rsid w:val="00E639DE"/>
    <w:rsid w:val="00E64682"/>
    <w:rsid w:val="00E64B68"/>
    <w:rsid w:val="00E64F33"/>
    <w:rsid w:val="00E655F1"/>
    <w:rsid w:val="00E6591D"/>
    <w:rsid w:val="00E65AA2"/>
    <w:rsid w:val="00E65B9A"/>
    <w:rsid w:val="00E65C95"/>
    <w:rsid w:val="00E65FC9"/>
    <w:rsid w:val="00E6605A"/>
    <w:rsid w:val="00E66319"/>
    <w:rsid w:val="00E66334"/>
    <w:rsid w:val="00E66399"/>
    <w:rsid w:val="00E663D9"/>
    <w:rsid w:val="00E66642"/>
    <w:rsid w:val="00E66B6D"/>
    <w:rsid w:val="00E66D4D"/>
    <w:rsid w:val="00E66FE3"/>
    <w:rsid w:val="00E6732B"/>
    <w:rsid w:val="00E70259"/>
    <w:rsid w:val="00E70421"/>
    <w:rsid w:val="00E706E5"/>
    <w:rsid w:val="00E7088D"/>
    <w:rsid w:val="00E709EF"/>
    <w:rsid w:val="00E70AD9"/>
    <w:rsid w:val="00E70DC6"/>
    <w:rsid w:val="00E70E2F"/>
    <w:rsid w:val="00E7157B"/>
    <w:rsid w:val="00E71845"/>
    <w:rsid w:val="00E72007"/>
    <w:rsid w:val="00E722AD"/>
    <w:rsid w:val="00E724A5"/>
    <w:rsid w:val="00E7266B"/>
    <w:rsid w:val="00E72B51"/>
    <w:rsid w:val="00E72B89"/>
    <w:rsid w:val="00E72C5C"/>
    <w:rsid w:val="00E7398E"/>
    <w:rsid w:val="00E73D4F"/>
    <w:rsid w:val="00E73EA9"/>
    <w:rsid w:val="00E7414C"/>
    <w:rsid w:val="00E741D6"/>
    <w:rsid w:val="00E742AB"/>
    <w:rsid w:val="00E74381"/>
    <w:rsid w:val="00E746B1"/>
    <w:rsid w:val="00E74863"/>
    <w:rsid w:val="00E74FD6"/>
    <w:rsid w:val="00E75095"/>
    <w:rsid w:val="00E752F6"/>
    <w:rsid w:val="00E759AC"/>
    <w:rsid w:val="00E75AD7"/>
    <w:rsid w:val="00E75F8D"/>
    <w:rsid w:val="00E76086"/>
    <w:rsid w:val="00E76088"/>
    <w:rsid w:val="00E76216"/>
    <w:rsid w:val="00E768B7"/>
    <w:rsid w:val="00E76AE6"/>
    <w:rsid w:val="00E773E6"/>
    <w:rsid w:val="00E80351"/>
    <w:rsid w:val="00E80C28"/>
    <w:rsid w:val="00E80D28"/>
    <w:rsid w:val="00E815C3"/>
    <w:rsid w:val="00E81849"/>
    <w:rsid w:val="00E81F88"/>
    <w:rsid w:val="00E822C3"/>
    <w:rsid w:val="00E823D6"/>
    <w:rsid w:val="00E82B47"/>
    <w:rsid w:val="00E8303E"/>
    <w:rsid w:val="00E83261"/>
    <w:rsid w:val="00E832F5"/>
    <w:rsid w:val="00E833BD"/>
    <w:rsid w:val="00E8344B"/>
    <w:rsid w:val="00E83ED2"/>
    <w:rsid w:val="00E83FE3"/>
    <w:rsid w:val="00E845FF"/>
    <w:rsid w:val="00E84C4D"/>
    <w:rsid w:val="00E85884"/>
    <w:rsid w:val="00E85C09"/>
    <w:rsid w:val="00E860A5"/>
    <w:rsid w:val="00E86152"/>
    <w:rsid w:val="00E86165"/>
    <w:rsid w:val="00E8651B"/>
    <w:rsid w:val="00E86688"/>
    <w:rsid w:val="00E8689E"/>
    <w:rsid w:val="00E86B53"/>
    <w:rsid w:val="00E87851"/>
    <w:rsid w:val="00E87CEE"/>
    <w:rsid w:val="00E87DA7"/>
    <w:rsid w:val="00E87DC0"/>
    <w:rsid w:val="00E902EC"/>
    <w:rsid w:val="00E90632"/>
    <w:rsid w:val="00E907B7"/>
    <w:rsid w:val="00E9094F"/>
    <w:rsid w:val="00E9095F"/>
    <w:rsid w:val="00E909D3"/>
    <w:rsid w:val="00E90B1A"/>
    <w:rsid w:val="00E90CF6"/>
    <w:rsid w:val="00E90D8A"/>
    <w:rsid w:val="00E90DF6"/>
    <w:rsid w:val="00E91003"/>
    <w:rsid w:val="00E918F6"/>
    <w:rsid w:val="00E91C30"/>
    <w:rsid w:val="00E92402"/>
    <w:rsid w:val="00E925BF"/>
    <w:rsid w:val="00E927F9"/>
    <w:rsid w:val="00E92808"/>
    <w:rsid w:val="00E92A38"/>
    <w:rsid w:val="00E9345F"/>
    <w:rsid w:val="00E935E0"/>
    <w:rsid w:val="00E940FE"/>
    <w:rsid w:val="00E942DF"/>
    <w:rsid w:val="00E943F6"/>
    <w:rsid w:val="00E94485"/>
    <w:rsid w:val="00E94834"/>
    <w:rsid w:val="00E9487E"/>
    <w:rsid w:val="00E94B5F"/>
    <w:rsid w:val="00E94B76"/>
    <w:rsid w:val="00E95131"/>
    <w:rsid w:val="00E955F1"/>
    <w:rsid w:val="00E9571B"/>
    <w:rsid w:val="00E9592C"/>
    <w:rsid w:val="00E95948"/>
    <w:rsid w:val="00E95CD1"/>
    <w:rsid w:val="00E96027"/>
    <w:rsid w:val="00E96175"/>
    <w:rsid w:val="00E962EF"/>
    <w:rsid w:val="00E9639A"/>
    <w:rsid w:val="00E96926"/>
    <w:rsid w:val="00E96A93"/>
    <w:rsid w:val="00E96B9A"/>
    <w:rsid w:val="00E96CE4"/>
    <w:rsid w:val="00E96F69"/>
    <w:rsid w:val="00E97191"/>
    <w:rsid w:val="00E97503"/>
    <w:rsid w:val="00E9761F"/>
    <w:rsid w:val="00E97722"/>
    <w:rsid w:val="00E977D1"/>
    <w:rsid w:val="00E9789B"/>
    <w:rsid w:val="00E97D83"/>
    <w:rsid w:val="00E97E42"/>
    <w:rsid w:val="00EA01C4"/>
    <w:rsid w:val="00EA2281"/>
    <w:rsid w:val="00EA2347"/>
    <w:rsid w:val="00EA248F"/>
    <w:rsid w:val="00EA2BDC"/>
    <w:rsid w:val="00EA2E67"/>
    <w:rsid w:val="00EA2E71"/>
    <w:rsid w:val="00EA3718"/>
    <w:rsid w:val="00EA398B"/>
    <w:rsid w:val="00EA3BCD"/>
    <w:rsid w:val="00EA3DA8"/>
    <w:rsid w:val="00EA417C"/>
    <w:rsid w:val="00EA422D"/>
    <w:rsid w:val="00EA4239"/>
    <w:rsid w:val="00EA4279"/>
    <w:rsid w:val="00EA462C"/>
    <w:rsid w:val="00EA4761"/>
    <w:rsid w:val="00EA477B"/>
    <w:rsid w:val="00EA47CA"/>
    <w:rsid w:val="00EA49E3"/>
    <w:rsid w:val="00EA4BEC"/>
    <w:rsid w:val="00EA531A"/>
    <w:rsid w:val="00EA58F3"/>
    <w:rsid w:val="00EA5C9C"/>
    <w:rsid w:val="00EA6110"/>
    <w:rsid w:val="00EA616F"/>
    <w:rsid w:val="00EA68AF"/>
    <w:rsid w:val="00EA6C11"/>
    <w:rsid w:val="00EA7200"/>
    <w:rsid w:val="00EA7364"/>
    <w:rsid w:val="00EA7431"/>
    <w:rsid w:val="00EA7506"/>
    <w:rsid w:val="00EA751C"/>
    <w:rsid w:val="00EA75FC"/>
    <w:rsid w:val="00EA79E1"/>
    <w:rsid w:val="00EA7B81"/>
    <w:rsid w:val="00EA7D83"/>
    <w:rsid w:val="00EA7E76"/>
    <w:rsid w:val="00EB0031"/>
    <w:rsid w:val="00EB02E7"/>
    <w:rsid w:val="00EB03B8"/>
    <w:rsid w:val="00EB06A2"/>
    <w:rsid w:val="00EB0979"/>
    <w:rsid w:val="00EB0BA0"/>
    <w:rsid w:val="00EB0BDB"/>
    <w:rsid w:val="00EB0BFE"/>
    <w:rsid w:val="00EB123F"/>
    <w:rsid w:val="00EB1307"/>
    <w:rsid w:val="00EB1664"/>
    <w:rsid w:val="00EB1C31"/>
    <w:rsid w:val="00EB1E61"/>
    <w:rsid w:val="00EB1EBC"/>
    <w:rsid w:val="00EB217E"/>
    <w:rsid w:val="00EB236B"/>
    <w:rsid w:val="00EB2457"/>
    <w:rsid w:val="00EB24C2"/>
    <w:rsid w:val="00EB26FD"/>
    <w:rsid w:val="00EB2A51"/>
    <w:rsid w:val="00EB2A62"/>
    <w:rsid w:val="00EB2DB6"/>
    <w:rsid w:val="00EB33BF"/>
    <w:rsid w:val="00EB37E7"/>
    <w:rsid w:val="00EB42C5"/>
    <w:rsid w:val="00EB4802"/>
    <w:rsid w:val="00EB4BB6"/>
    <w:rsid w:val="00EB4E56"/>
    <w:rsid w:val="00EB5084"/>
    <w:rsid w:val="00EB52C9"/>
    <w:rsid w:val="00EB56D2"/>
    <w:rsid w:val="00EB586E"/>
    <w:rsid w:val="00EB59BF"/>
    <w:rsid w:val="00EB5B58"/>
    <w:rsid w:val="00EB5C59"/>
    <w:rsid w:val="00EB5E31"/>
    <w:rsid w:val="00EB5F22"/>
    <w:rsid w:val="00EB63B7"/>
    <w:rsid w:val="00EB674B"/>
    <w:rsid w:val="00EB681B"/>
    <w:rsid w:val="00EB68E0"/>
    <w:rsid w:val="00EB6D3B"/>
    <w:rsid w:val="00EB708D"/>
    <w:rsid w:val="00EB7CDB"/>
    <w:rsid w:val="00EB7DB5"/>
    <w:rsid w:val="00EB7F8A"/>
    <w:rsid w:val="00EC0754"/>
    <w:rsid w:val="00EC07E6"/>
    <w:rsid w:val="00EC135D"/>
    <w:rsid w:val="00EC1AC6"/>
    <w:rsid w:val="00EC1FDB"/>
    <w:rsid w:val="00EC2898"/>
    <w:rsid w:val="00EC3DBA"/>
    <w:rsid w:val="00EC451A"/>
    <w:rsid w:val="00EC4BFB"/>
    <w:rsid w:val="00EC4CBD"/>
    <w:rsid w:val="00EC4CC6"/>
    <w:rsid w:val="00EC5821"/>
    <w:rsid w:val="00EC59BE"/>
    <w:rsid w:val="00EC5BAE"/>
    <w:rsid w:val="00EC5F0D"/>
    <w:rsid w:val="00EC5F8B"/>
    <w:rsid w:val="00EC609A"/>
    <w:rsid w:val="00EC6292"/>
    <w:rsid w:val="00EC6547"/>
    <w:rsid w:val="00EC6775"/>
    <w:rsid w:val="00EC67A7"/>
    <w:rsid w:val="00EC67E0"/>
    <w:rsid w:val="00EC684E"/>
    <w:rsid w:val="00EC7573"/>
    <w:rsid w:val="00EC75A8"/>
    <w:rsid w:val="00EC79EC"/>
    <w:rsid w:val="00EC7A5D"/>
    <w:rsid w:val="00ED06A9"/>
    <w:rsid w:val="00ED06AE"/>
    <w:rsid w:val="00ED096D"/>
    <w:rsid w:val="00ED0F50"/>
    <w:rsid w:val="00ED2CBC"/>
    <w:rsid w:val="00ED3101"/>
    <w:rsid w:val="00ED3507"/>
    <w:rsid w:val="00ED39FE"/>
    <w:rsid w:val="00ED3B01"/>
    <w:rsid w:val="00ED3C06"/>
    <w:rsid w:val="00ED3DD1"/>
    <w:rsid w:val="00ED40FD"/>
    <w:rsid w:val="00ED4169"/>
    <w:rsid w:val="00ED4280"/>
    <w:rsid w:val="00ED42A1"/>
    <w:rsid w:val="00ED4AD2"/>
    <w:rsid w:val="00ED4D6B"/>
    <w:rsid w:val="00ED4FCC"/>
    <w:rsid w:val="00ED536E"/>
    <w:rsid w:val="00ED574F"/>
    <w:rsid w:val="00ED5DE8"/>
    <w:rsid w:val="00ED60E2"/>
    <w:rsid w:val="00ED617F"/>
    <w:rsid w:val="00ED6314"/>
    <w:rsid w:val="00ED63B0"/>
    <w:rsid w:val="00ED6432"/>
    <w:rsid w:val="00ED6ADF"/>
    <w:rsid w:val="00ED6D2A"/>
    <w:rsid w:val="00ED76D3"/>
    <w:rsid w:val="00ED7C57"/>
    <w:rsid w:val="00ED7C86"/>
    <w:rsid w:val="00ED7FC2"/>
    <w:rsid w:val="00EE000F"/>
    <w:rsid w:val="00EE04C6"/>
    <w:rsid w:val="00EE0607"/>
    <w:rsid w:val="00EE0B74"/>
    <w:rsid w:val="00EE0BBF"/>
    <w:rsid w:val="00EE0D6C"/>
    <w:rsid w:val="00EE154E"/>
    <w:rsid w:val="00EE1B3D"/>
    <w:rsid w:val="00EE1D88"/>
    <w:rsid w:val="00EE1E65"/>
    <w:rsid w:val="00EE1F71"/>
    <w:rsid w:val="00EE2145"/>
    <w:rsid w:val="00EE25AE"/>
    <w:rsid w:val="00EE2EB4"/>
    <w:rsid w:val="00EE3006"/>
    <w:rsid w:val="00EE30B0"/>
    <w:rsid w:val="00EE328A"/>
    <w:rsid w:val="00EE33F6"/>
    <w:rsid w:val="00EE34E3"/>
    <w:rsid w:val="00EE391D"/>
    <w:rsid w:val="00EE3A34"/>
    <w:rsid w:val="00EE3F90"/>
    <w:rsid w:val="00EE4219"/>
    <w:rsid w:val="00EE464A"/>
    <w:rsid w:val="00EE4EDF"/>
    <w:rsid w:val="00EE52DB"/>
    <w:rsid w:val="00EE562A"/>
    <w:rsid w:val="00EE61AC"/>
    <w:rsid w:val="00EE66B4"/>
    <w:rsid w:val="00EE6B82"/>
    <w:rsid w:val="00EE6F44"/>
    <w:rsid w:val="00EE6F8F"/>
    <w:rsid w:val="00EE710A"/>
    <w:rsid w:val="00EF0122"/>
    <w:rsid w:val="00EF0610"/>
    <w:rsid w:val="00EF11E8"/>
    <w:rsid w:val="00EF13CF"/>
    <w:rsid w:val="00EF1562"/>
    <w:rsid w:val="00EF17EE"/>
    <w:rsid w:val="00EF1D5D"/>
    <w:rsid w:val="00EF25A7"/>
    <w:rsid w:val="00EF25C3"/>
    <w:rsid w:val="00EF26A1"/>
    <w:rsid w:val="00EF2A30"/>
    <w:rsid w:val="00EF2B98"/>
    <w:rsid w:val="00EF2C29"/>
    <w:rsid w:val="00EF32DD"/>
    <w:rsid w:val="00EF35BF"/>
    <w:rsid w:val="00EF3AA8"/>
    <w:rsid w:val="00EF3FB9"/>
    <w:rsid w:val="00EF4508"/>
    <w:rsid w:val="00EF465E"/>
    <w:rsid w:val="00EF4822"/>
    <w:rsid w:val="00EF4EDA"/>
    <w:rsid w:val="00EF53F6"/>
    <w:rsid w:val="00EF57E4"/>
    <w:rsid w:val="00EF591B"/>
    <w:rsid w:val="00EF5ADA"/>
    <w:rsid w:val="00EF6360"/>
    <w:rsid w:val="00EF6B3F"/>
    <w:rsid w:val="00EF6D1C"/>
    <w:rsid w:val="00EF7067"/>
    <w:rsid w:val="00EF70BD"/>
    <w:rsid w:val="00EF74C9"/>
    <w:rsid w:val="00EF76BA"/>
    <w:rsid w:val="00EF76BB"/>
    <w:rsid w:val="00EF7DF4"/>
    <w:rsid w:val="00EF7F8B"/>
    <w:rsid w:val="00F00207"/>
    <w:rsid w:val="00F007F9"/>
    <w:rsid w:val="00F0091D"/>
    <w:rsid w:val="00F00AD6"/>
    <w:rsid w:val="00F00CDE"/>
    <w:rsid w:val="00F01075"/>
    <w:rsid w:val="00F0161A"/>
    <w:rsid w:val="00F016BB"/>
    <w:rsid w:val="00F01DB7"/>
    <w:rsid w:val="00F022C5"/>
    <w:rsid w:val="00F0262A"/>
    <w:rsid w:val="00F02782"/>
    <w:rsid w:val="00F0304B"/>
    <w:rsid w:val="00F0315E"/>
    <w:rsid w:val="00F0329E"/>
    <w:rsid w:val="00F03345"/>
    <w:rsid w:val="00F03790"/>
    <w:rsid w:val="00F03A07"/>
    <w:rsid w:val="00F03B1A"/>
    <w:rsid w:val="00F044E8"/>
    <w:rsid w:val="00F04514"/>
    <w:rsid w:val="00F04629"/>
    <w:rsid w:val="00F047F9"/>
    <w:rsid w:val="00F04E76"/>
    <w:rsid w:val="00F0501B"/>
    <w:rsid w:val="00F0535B"/>
    <w:rsid w:val="00F05A8B"/>
    <w:rsid w:val="00F05E3C"/>
    <w:rsid w:val="00F05EA8"/>
    <w:rsid w:val="00F06068"/>
    <w:rsid w:val="00F060C2"/>
    <w:rsid w:val="00F061B6"/>
    <w:rsid w:val="00F0639C"/>
    <w:rsid w:val="00F06472"/>
    <w:rsid w:val="00F0667F"/>
    <w:rsid w:val="00F068A2"/>
    <w:rsid w:val="00F06DCD"/>
    <w:rsid w:val="00F06E4C"/>
    <w:rsid w:val="00F06ECA"/>
    <w:rsid w:val="00F07509"/>
    <w:rsid w:val="00F07890"/>
    <w:rsid w:val="00F078D4"/>
    <w:rsid w:val="00F07D6E"/>
    <w:rsid w:val="00F10019"/>
    <w:rsid w:val="00F102EF"/>
    <w:rsid w:val="00F10327"/>
    <w:rsid w:val="00F10558"/>
    <w:rsid w:val="00F11324"/>
    <w:rsid w:val="00F115BB"/>
    <w:rsid w:val="00F11686"/>
    <w:rsid w:val="00F11E6D"/>
    <w:rsid w:val="00F11E97"/>
    <w:rsid w:val="00F1203E"/>
    <w:rsid w:val="00F122A5"/>
    <w:rsid w:val="00F127C5"/>
    <w:rsid w:val="00F12A76"/>
    <w:rsid w:val="00F12B61"/>
    <w:rsid w:val="00F12FD1"/>
    <w:rsid w:val="00F1388A"/>
    <w:rsid w:val="00F13C2A"/>
    <w:rsid w:val="00F13C96"/>
    <w:rsid w:val="00F13F27"/>
    <w:rsid w:val="00F14197"/>
    <w:rsid w:val="00F1428D"/>
    <w:rsid w:val="00F149C7"/>
    <w:rsid w:val="00F14B1D"/>
    <w:rsid w:val="00F15153"/>
    <w:rsid w:val="00F157DD"/>
    <w:rsid w:val="00F15C0D"/>
    <w:rsid w:val="00F15C34"/>
    <w:rsid w:val="00F15F55"/>
    <w:rsid w:val="00F15FCB"/>
    <w:rsid w:val="00F16002"/>
    <w:rsid w:val="00F16068"/>
    <w:rsid w:val="00F16425"/>
    <w:rsid w:val="00F1657C"/>
    <w:rsid w:val="00F166CC"/>
    <w:rsid w:val="00F16BD4"/>
    <w:rsid w:val="00F16BE2"/>
    <w:rsid w:val="00F16E4C"/>
    <w:rsid w:val="00F171FA"/>
    <w:rsid w:val="00F177B2"/>
    <w:rsid w:val="00F17C10"/>
    <w:rsid w:val="00F17FFB"/>
    <w:rsid w:val="00F17FFC"/>
    <w:rsid w:val="00F205C5"/>
    <w:rsid w:val="00F20B5B"/>
    <w:rsid w:val="00F20C35"/>
    <w:rsid w:val="00F21002"/>
    <w:rsid w:val="00F21941"/>
    <w:rsid w:val="00F21B09"/>
    <w:rsid w:val="00F224A8"/>
    <w:rsid w:val="00F2250C"/>
    <w:rsid w:val="00F2287E"/>
    <w:rsid w:val="00F22EAF"/>
    <w:rsid w:val="00F22FA4"/>
    <w:rsid w:val="00F23434"/>
    <w:rsid w:val="00F23764"/>
    <w:rsid w:val="00F23DCB"/>
    <w:rsid w:val="00F23FEC"/>
    <w:rsid w:val="00F2462A"/>
    <w:rsid w:val="00F24ACE"/>
    <w:rsid w:val="00F24D69"/>
    <w:rsid w:val="00F24DC4"/>
    <w:rsid w:val="00F24EED"/>
    <w:rsid w:val="00F253F8"/>
    <w:rsid w:val="00F25405"/>
    <w:rsid w:val="00F2574C"/>
    <w:rsid w:val="00F2584E"/>
    <w:rsid w:val="00F25918"/>
    <w:rsid w:val="00F2601F"/>
    <w:rsid w:val="00F2681A"/>
    <w:rsid w:val="00F26A5A"/>
    <w:rsid w:val="00F26C84"/>
    <w:rsid w:val="00F26CD9"/>
    <w:rsid w:val="00F26DCA"/>
    <w:rsid w:val="00F270DD"/>
    <w:rsid w:val="00F2726E"/>
    <w:rsid w:val="00F27D06"/>
    <w:rsid w:val="00F27E5F"/>
    <w:rsid w:val="00F27F49"/>
    <w:rsid w:val="00F30270"/>
    <w:rsid w:val="00F30B92"/>
    <w:rsid w:val="00F30F08"/>
    <w:rsid w:val="00F3100F"/>
    <w:rsid w:val="00F311A5"/>
    <w:rsid w:val="00F314B8"/>
    <w:rsid w:val="00F31533"/>
    <w:rsid w:val="00F31B89"/>
    <w:rsid w:val="00F32207"/>
    <w:rsid w:val="00F327CD"/>
    <w:rsid w:val="00F32DA8"/>
    <w:rsid w:val="00F32E65"/>
    <w:rsid w:val="00F334B2"/>
    <w:rsid w:val="00F339C2"/>
    <w:rsid w:val="00F344EE"/>
    <w:rsid w:val="00F34999"/>
    <w:rsid w:val="00F3585A"/>
    <w:rsid w:val="00F35B1B"/>
    <w:rsid w:val="00F35D8F"/>
    <w:rsid w:val="00F35EAE"/>
    <w:rsid w:val="00F3631F"/>
    <w:rsid w:val="00F3650E"/>
    <w:rsid w:val="00F37A57"/>
    <w:rsid w:val="00F400E3"/>
    <w:rsid w:val="00F40415"/>
    <w:rsid w:val="00F40EF2"/>
    <w:rsid w:val="00F4105E"/>
    <w:rsid w:val="00F41378"/>
    <w:rsid w:val="00F41B21"/>
    <w:rsid w:val="00F42212"/>
    <w:rsid w:val="00F424A4"/>
    <w:rsid w:val="00F428CA"/>
    <w:rsid w:val="00F4294A"/>
    <w:rsid w:val="00F429FB"/>
    <w:rsid w:val="00F42A5D"/>
    <w:rsid w:val="00F42C45"/>
    <w:rsid w:val="00F43473"/>
    <w:rsid w:val="00F43982"/>
    <w:rsid w:val="00F43ED3"/>
    <w:rsid w:val="00F441CB"/>
    <w:rsid w:val="00F44216"/>
    <w:rsid w:val="00F44C54"/>
    <w:rsid w:val="00F45368"/>
    <w:rsid w:val="00F45624"/>
    <w:rsid w:val="00F4577D"/>
    <w:rsid w:val="00F45B63"/>
    <w:rsid w:val="00F467D3"/>
    <w:rsid w:val="00F46AC1"/>
    <w:rsid w:val="00F46B5F"/>
    <w:rsid w:val="00F47251"/>
    <w:rsid w:val="00F47447"/>
    <w:rsid w:val="00F47CB7"/>
    <w:rsid w:val="00F50094"/>
    <w:rsid w:val="00F50652"/>
    <w:rsid w:val="00F50C4B"/>
    <w:rsid w:val="00F50F06"/>
    <w:rsid w:val="00F50F84"/>
    <w:rsid w:val="00F51082"/>
    <w:rsid w:val="00F512FA"/>
    <w:rsid w:val="00F51398"/>
    <w:rsid w:val="00F51577"/>
    <w:rsid w:val="00F51AA2"/>
    <w:rsid w:val="00F51E53"/>
    <w:rsid w:val="00F51ED9"/>
    <w:rsid w:val="00F520B9"/>
    <w:rsid w:val="00F523D8"/>
    <w:rsid w:val="00F526C9"/>
    <w:rsid w:val="00F526CB"/>
    <w:rsid w:val="00F529B5"/>
    <w:rsid w:val="00F5306D"/>
    <w:rsid w:val="00F537B0"/>
    <w:rsid w:val="00F53917"/>
    <w:rsid w:val="00F54A72"/>
    <w:rsid w:val="00F557A8"/>
    <w:rsid w:val="00F558B5"/>
    <w:rsid w:val="00F559E2"/>
    <w:rsid w:val="00F55F34"/>
    <w:rsid w:val="00F56165"/>
    <w:rsid w:val="00F56854"/>
    <w:rsid w:val="00F56B48"/>
    <w:rsid w:val="00F56DCE"/>
    <w:rsid w:val="00F577ED"/>
    <w:rsid w:val="00F57B24"/>
    <w:rsid w:val="00F57BFB"/>
    <w:rsid w:val="00F57EA2"/>
    <w:rsid w:val="00F57EB5"/>
    <w:rsid w:val="00F6117F"/>
    <w:rsid w:val="00F61B66"/>
    <w:rsid w:val="00F61BCD"/>
    <w:rsid w:val="00F61D40"/>
    <w:rsid w:val="00F61E1F"/>
    <w:rsid w:val="00F623BF"/>
    <w:rsid w:val="00F625C3"/>
    <w:rsid w:val="00F62A7D"/>
    <w:rsid w:val="00F62FAA"/>
    <w:rsid w:val="00F631EC"/>
    <w:rsid w:val="00F63AEA"/>
    <w:rsid w:val="00F6427C"/>
    <w:rsid w:val="00F644D5"/>
    <w:rsid w:val="00F64552"/>
    <w:rsid w:val="00F647C9"/>
    <w:rsid w:val="00F64E24"/>
    <w:rsid w:val="00F64F2A"/>
    <w:rsid w:val="00F64F5C"/>
    <w:rsid w:val="00F64FE0"/>
    <w:rsid w:val="00F65504"/>
    <w:rsid w:val="00F65E36"/>
    <w:rsid w:val="00F65ECF"/>
    <w:rsid w:val="00F66180"/>
    <w:rsid w:val="00F66F34"/>
    <w:rsid w:val="00F672BA"/>
    <w:rsid w:val="00F672E4"/>
    <w:rsid w:val="00F6799C"/>
    <w:rsid w:val="00F70949"/>
    <w:rsid w:val="00F70B53"/>
    <w:rsid w:val="00F70BAD"/>
    <w:rsid w:val="00F7107A"/>
    <w:rsid w:val="00F71810"/>
    <w:rsid w:val="00F72302"/>
    <w:rsid w:val="00F72658"/>
    <w:rsid w:val="00F72CBB"/>
    <w:rsid w:val="00F7305E"/>
    <w:rsid w:val="00F73065"/>
    <w:rsid w:val="00F73D5E"/>
    <w:rsid w:val="00F73E60"/>
    <w:rsid w:val="00F741CB"/>
    <w:rsid w:val="00F74210"/>
    <w:rsid w:val="00F74277"/>
    <w:rsid w:val="00F744BD"/>
    <w:rsid w:val="00F746FF"/>
    <w:rsid w:val="00F74E9E"/>
    <w:rsid w:val="00F75303"/>
    <w:rsid w:val="00F7532A"/>
    <w:rsid w:val="00F75C93"/>
    <w:rsid w:val="00F75D8E"/>
    <w:rsid w:val="00F76962"/>
    <w:rsid w:val="00F776F6"/>
    <w:rsid w:val="00F778D4"/>
    <w:rsid w:val="00F77AB9"/>
    <w:rsid w:val="00F77B25"/>
    <w:rsid w:val="00F77BBA"/>
    <w:rsid w:val="00F77C31"/>
    <w:rsid w:val="00F77C9A"/>
    <w:rsid w:val="00F77FB4"/>
    <w:rsid w:val="00F8008B"/>
    <w:rsid w:val="00F8075A"/>
    <w:rsid w:val="00F80835"/>
    <w:rsid w:val="00F80CB3"/>
    <w:rsid w:val="00F80F93"/>
    <w:rsid w:val="00F81195"/>
    <w:rsid w:val="00F814CA"/>
    <w:rsid w:val="00F81AF4"/>
    <w:rsid w:val="00F81CDA"/>
    <w:rsid w:val="00F81D1E"/>
    <w:rsid w:val="00F81E76"/>
    <w:rsid w:val="00F81F7A"/>
    <w:rsid w:val="00F82181"/>
    <w:rsid w:val="00F82C4D"/>
    <w:rsid w:val="00F82E3F"/>
    <w:rsid w:val="00F82F9A"/>
    <w:rsid w:val="00F83395"/>
    <w:rsid w:val="00F833FE"/>
    <w:rsid w:val="00F839D8"/>
    <w:rsid w:val="00F83B5A"/>
    <w:rsid w:val="00F83B85"/>
    <w:rsid w:val="00F83C75"/>
    <w:rsid w:val="00F83DF0"/>
    <w:rsid w:val="00F83EE4"/>
    <w:rsid w:val="00F85093"/>
    <w:rsid w:val="00F85803"/>
    <w:rsid w:val="00F86B5E"/>
    <w:rsid w:val="00F86DF1"/>
    <w:rsid w:val="00F86F51"/>
    <w:rsid w:val="00F87626"/>
    <w:rsid w:val="00F90051"/>
    <w:rsid w:val="00F901B8"/>
    <w:rsid w:val="00F90513"/>
    <w:rsid w:val="00F90D73"/>
    <w:rsid w:val="00F90EDF"/>
    <w:rsid w:val="00F91077"/>
    <w:rsid w:val="00F91862"/>
    <w:rsid w:val="00F91BA8"/>
    <w:rsid w:val="00F92687"/>
    <w:rsid w:val="00F92788"/>
    <w:rsid w:val="00F92B7C"/>
    <w:rsid w:val="00F92F84"/>
    <w:rsid w:val="00F93141"/>
    <w:rsid w:val="00F93439"/>
    <w:rsid w:val="00F93CD5"/>
    <w:rsid w:val="00F94140"/>
    <w:rsid w:val="00F94626"/>
    <w:rsid w:val="00F94750"/>
    <w:rsid w:val="00F947FA"/>
    <w:rsid w:val="00F952FD"/>
    <w:rsid w:val="00F95431"/>
    <w:rsid w:val="00F9549F"/>
    <w:rsid w:val="00F9591B"/>
    <w:rsid w:val="00F95A94"/>
    <w:rsid w:val="00F95D4C"/>
    <w:rsid w:val="00F96D9C"/>
    <w:rsid w:val="00F96F37"/>
    <w:rsid w:val="00F97184"/>
    <w:rsid w:val="00F978E4"/>
    <w:rsid w:val="00F97AEE"/>
    <w:rsid w:val="00FA0606"/>
    <w:rsid w:val="00FA0834"/>
    <w:rsid w:val="00FA0F2B"/>
    <w:rsid w:val="00FA11B2"/>
    <w:rsid w:val="00FA11E4"/>
    <w:rsid w:val="00FA147D"/>
    <w:rsid w:val="00FA1888"/>
    <w:rsid w:val="00FA207C"/>
    <w:rsid w:val="00FA278D"/>
    <w:rsid w:val="00FA27A9"/>
    <w:rsid w:val="00FA2E87"/>
    <w:rsid w:val="00FA2ED5"/>
    <w:rsid w:val="00FA3024"/>
    <w:rsid w:val="00FA32E5"/>
    <w:rsid w:val="00FA3700"/>
    <w:rsid w:val="00FA39A6"/>
    <w:rsid w:val="00FA3AF2"/>
    <w:rsid w:val="00FA3B03"/>
    <w:rsid w:val="00FA3FEE"/>
    <w:rsid w:val="00FA4065"/>
    <w:rsid w:val="00FA43EB"/>
    <w:rsid w:val="00FA4CF6"/>
    <w:rsid w:val="00FA4DA1"/>
    <w:rsid w:val="00FA4E36"/>
    <w:rsid w:val="00FA51AA"/>
    <w:rsid w:val="00FA5231"/>
    <w:rsid w:val="00FA537A"/>
    <w:rsid w:val="00FA5F14"/>
    <w:rsid w:val="00FA6489"/>
    <w:rsid w:val="00FA6828"/>
    <w:rsid w:val="00FA6C30"/>
    <w:rsid w:val="00FA7056"/>
    <w:rsid w:val="00FA74A6"/>
    <w:rsid w:val="00FA78E3"/>
    <w:rsid w:val="00FA7FFD"/>
    <w:rsid w:val="00FB05D9"/>
    <w:rsid w:val="00FB0925"/>
    <w:rsid w:val="00FB0AAE"/>
    <w:rsid w:val="00FB0E73"/>
    <w:rsid w:val="00FB1030"/>
    <w:rsid w:val="00FB1420"/>
    <w:rsid w:val="00FB2035"/>
    <w:rsid w:val="00FB2C9B"/>
    <w:rsid w:val="00FB3A94"/>
    <w:rsid w:val="00FB3AEE"/>
    <w:rsid w:val="00FB3CD6"/>
    <w:rsid w:val="00FB3DF3"/>
    <w:rsid w:val="00FB478A"/>
    <w:rsid w:val="00FB49DB"/>
    <w:rsid w:val="00FB4A29"/>
    <w:rsid w:val="00FB4C9C"/>
    <w:rsid w:val="00FB4D04"/>
    <w:rsid w:val="00FB4D22"/>
    <w:rsid w:val="00FB557E"/>
    <w:rsid w:val="00FB5EE6"/>
    <w:rsid w:val="00FB6409"/>
    <w:rsid w:val="00FB678E"/>
    <w:rsid w:val="00FB6AC7"/>
    <w:rsid w:val="00FB6E61"/>
    <w:rsid w:val="00FB734E"/>
    <w:rsid w:val="00FB7538"/>
    <w:rsid w:val="00FB76CE"/>
    <w:rsid w:val="00FB7746"/>
    <w:rsid w:val="00FB7FC3"/>
    <w:rsid w:val="00FC033B"/>
    <w:rsid w:val="00FC0D68"/>
    <w:rsid w:val="00FC0E4A"/>
    <w:rsid w:val="00FC1071"/>
    <w:rsid w:val="00FC1848"/>
    <w:rsid w:val="00FC1ABC"/>
    <w:rsid w:val="00FC1C3D"/>
    <w:rsid w:val="00FC1D7D"/>
    <w:rsid w:val="00FC273A"/>
    <w:rsid w:val="00FC2C0D"/>
    <w:rsid w:val="00FC2EC7"/>
    <w:rsid w:val="00FC3467"/>
    <w:rsid w:val="00FC34C7"/>
    <w:rsid w:val="00FC3868"/>
    <w:rsid w:val="00FC3E0A"/>
    <w:rsid w:val="00FC4428"/>
    <w:rsid w:val="00FC454B"/>
    <w:rsid w:val="00FC4FD4"/>
    <w:rsid w:val="00FC56A9"/>
    <w:rsid w:val="00FC5926"/>
    <w:rsid w:val="00FC5CFA"/>
    <w:rsid w:val="00FC5D96"/>
    <w:rsid w:val="00FC6011"/>
    <w:rsid w:val="00FC61C1"/>
    <w:rsid w:val="00FC6F0F"/>
    <w:rsid w:val="00FC6FEA"/>
    <w:rsid w:val="00FC7788"/>
    <w:rsid w:val="00FC7F3D"/>
    <w:rsid w:val="00FC7F82"/>
    <w:rsid w:val="00FD00F9"/>
    <w:rsid w:val="00FD0254"/>
    <w:rsid w:val="00FD06C7"/>
    <w:rsid w:val="00FD11ED"/>
    <w:rsid w:val="00FD15C0"/>
    <w:rsid w:val="00FD15D5"/>
    <w:rsid w:val="00FD1EA4"/>
    <w:rsid w:val="00FD21E9"/>
    <w:rsid w:val="00FD256D"/>
    <w:rsid w:val="00FD26FF"/>
    <w:rsid w:val="00FD2743"/>
    <w:rsid w:val="00FD27F8"/>
    <w:rsid w:val="00FD29D3"/>
    <w:rsid w:val="00FD2BC9"/>
    <w:rsid w:val="00FD2D48"/>
    <w:rsid w:val="00FD33F6"/>
    <w:rsid w:val="00FD3474"/>
    <w:rsid w:val="00FD43A9"/>
    <w:rsid w:val="00FD4883"/>
    <w:rsid w:val="00FD4BD6"/>
    <w:rsid w:val="00FD5071"/>
    <w:rsid w:val="00FD5CD9"/>
    <w:rsid w:val="00FD5D53"/>
    <w:rsid w:val="00FD5DF6"/>
    <w:rsid w:val="00FD5F79"/>
    <w:rsid w:val="00FD68D7"/>
    <w:rsid w:val="00FD70E5"/>
    <w:rsid w:val="00FD71BE"/>
    <w:rsid w:val="00FD724C"/>
    <w:rsid w:val="00FD773F"/>
    <w:rsid w:val="00FD7E56"/>
    <w:rsid w:val="00FD7F2D"/>
    <w:rsid w:val="00FE0500"/>
    <w:rsid w:val="00FE07DF"/>
    <w:rsid w:val="00FE0950"/>
    <w:rsid w:val="00FE0B45"/>
    <w:rsid w:val="00FE0C07"/>
    <w:rsid w:val="00FE0E3C"/>
    <w:rsid w:val="00FE12DE"/>
    <w:rsid w:val="00FE15E9"/>
    <w:rsid w:val="00FE248F"/>
    <w:rsid w:val="00FE277A"/>
    <w:rsid w:val="00FE29AA"/>
    <w:rsid w:val="00FE2AF2"/>
    <w:rsid w:val="00FE2C2C"/>
    <w:rsid w:val="00FE30ED"/>
    <w:rsid w:val="00FE32EC"/>
    <w:rsid w:val="00FE34A8"/>
    <w:rsid w:val="00FE3AB9"/>
    <w:rsid w:val="00FE3C3A"/>
    <w:rsid w:val="00FE3FCC"/>
    <w:rsid w:val="00FE403F"/>
    <w:rsid w:val="00FE406E"/>
    <w:rsid w:val="00FE4121"/>
    <w:rsid w:val="00FE4736"/>
    <w:rsid w:val="00FE5030"/>
    <w:rsid w:val="00FE51CE"/>
    <w:rsid w:val="00FE52EB"/>
    <w:rsid w:val="00FE5A8B"/>
    <w:rsid w:val="00FE5AE2"/>
    <w:rsid w:val="00FE77B8"/>
    <w:rsid w:val="00FE77C0"/>
    <w:rsid w:val="00FE7E17"/>
    <w:rsid w:val="00FE7E6E"/>
    <w:rsid w:val="00FF0085"/>
    <w:rsid w:val="00FF01F8"/>
    <w:rsid w:val="00FF0692"/>
    <w:rsid w:val="00FF0CAC"/>
    <w:rsid w:val="00FF0CD4"/>
    <w:rsid w:val="00FF14AA"/>
    <w:rsid w:val="00FF1534"/>
    <w:rsid w:val="00FF200D"/>
    <w:rsid w:val="00FF2095"/>
    <w:rsid w:val="00FF2DD9"/>
    <w:rsid w:val="00FF2E30"/>
    <w:rsid w:val="00FF334A"/>
    <w:rsid w:val="00FF35AB"/>
    <w:rsid w:val="00FF38A4"/>
    <w:rsid w:val="00FF3BB1"/>
    <w:rsid w:val="00FF4152"/>
    <w:rsid w:val="00FF4190"/>
    <w:rsid w:val="00FF435B"/>
    <w:rsid w:val="00FF460C"/>
    <w:rsid w:val="00FF48B6"/>
    <w:rsid w:val="00FF49C3"/>
    <w:rsid w:val="00FF4B8B"/>
    <w:rsid w:val="00FF4C70"/>
    <w:rsid w:val="00FF551C"/>
    <w:rsid w:val="00FF58B6"/>
    <w:rsid w:val="00FF596C"/>
    <w:rsid w:val="00FF5DB5"/>
    <w:rsid w:val="00FF6193"/>
    <w:rsid w:val="00FF6224"/>
    <w:rsid w:val="00FF6384"/>
    <w:rsid w:val="00FF6588"/>
    <w:rsid w:val="00FF6794"/>
    <w:rsid w:val="00FF6997"/>
    <w:rsid w:val="00FF6D25"/>
    <w:rsid w:val="00FF6E61"/>
    <w:rsid w:val="00FF701A"/>
    <w:rsid w:val="00FF716A"/>
    <w:rsid w:val="00FF72C7"/>
    <w:rsid w:val="00FF72F8"/>
    <w:rsid w:val="00FF74B5"/>
    <w:rsid w:val="00FF782E"/>
    <w:rsid w:val="00FF7BCD"/>
    <w:rsid w:val="309E3C00"/>
    <w:rsid w:val="4F1D785C"/>
    <w:rsid w:val="59B81D95"/>
    <w:rsid w:val="765BC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o:shapedefaults>
    <o:shapelayout v:ext="edit">
      <o:idmap v:ext="edit" data="2"/>
    </o:shapelayout>
  </w:shapeDefaults>
  <w:decimalSymbol w:val="."/>
  <w:listSeparator w:val=","/>
  <w14:docId w14:val="0D045DB7"/>
  <w15:chartTrackingRefBased/>
  <w15:docId w15:val="{80585BCA-941C-47C1-A248-83FC2AE8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22F"/>
    <w:pPr>
      <w:widowControl w:val="0"/>
    </w:pPr>
    <w:rPr>
      <w:rFonts w:ascii="Courier New" w:hAnsi="Courier New"/>
      <w:snapToGrid w:val="0"/>
      <w:sz w:val="24"/>
    </w:rPr>
  </w:style>
  <w:style w:type="paragraph" w:styleId="Heading1">
    <w:name w:val="heading 1"/>
    <w:basedOn w:val="Normal"/>
    <w:next w:val="Normal"/>
    <w:qFormat/>
    <w:pPr>
      <w:keepNext/>
      <w:ind w:left="303" w:right="303"/>
      <w:jc w:val="both"/>
      <w:outlineLvl w:val="0"/>
    </w:pPr>
    <w:rPr>
      <w:b/>
      <w:sz w:val="22"/>
      <w:u w:val="single"/>
    </w:rPr>
  </w:style>
  <w:style w:type="paragraph" w:styleId="Heading2">
    <w:name w:val="heading 2"/>
    <w:basedOn w:val="Normal"/>
    <w:next w:val="Normal"/>
    <w:qFormat/>
    <w:pPr>
      <w:keepNext/>
      <w:tabs>
        <w:tab w:val="right" w:pos="10800"/>
      </w:tabs>
      <w:jc w:val="both"/>
      <w:outlineLvl w:val="1"/>
    </w:pPr>
    <w:rPr>
      <w:b/>
      <w:sz w:val="22"/>
      <w:u w:val="single"/>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ind w:right="303"/>
      <w:jc w:val="both"/>
      <w:outlineLvl w:val="3"/>
    </w:pPr>
    <w:rPr>
      <w:b/>
      <w:sz w:val="22"/>
      <w:u w:val="single"/>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framePr w:w="3240" w:vSpace="240" w:wrap="auto" w:vAnchor="page" w:hAnchor="margin" w:x="8211" w:y="2498"/>
      <w:pBdr>
        <w:top w:val="single" w:sz="6" w:space="0" w:color="FFFFFF"/>
        <w:left w:val="single" w:sz="6" w:space="0" w:color="FFFFFF"/>
        <w:bottom w:val="single" w:sz="6" w:space="0" w:color="FFFFFF"/>
        <w:right w:val="single" w:sz="6" w:space="0" w:color="FFFFFF"/>
      </w:pBdr>
      <w:tabs>
        <w:tab w:val="center" w:pos="1620"/>
      </w:tabs>
      <w:spacing w:line="360" w:lineRule="auto"/>
      <w:jc w:val="center"/>
      <w:outlineLvl w:val="6"/>
    </w:pPr>
    <w:rPr>
      <w:rFonts w:ascii="Univers" w:hAnsi="Univers"/>
      <w:i/>
      <w:sz w:val="18"/>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both"/>
      <w:outlineLvl w:val="8"/>
    </w:pPr>
    <w:rPr>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3240" w:vSpace="240" w:wrap="auto" w:vAnchor="page" w:hAnchor="margin" w:x="8211" w:y="2498"/>
      <w:pBdr>
        <w:top w:val="single" w:sz="6" w:space="0" w:color="FFFFFF"/>
        <w:left w:val="single" w:sz="6" w:space="0" w:color="FFFFFF"/>
        <w:bottom w:val="single" w:sz="6" w:space="0" w:color="FFFFFF"/>
        <w:right w:val="single" w:sz="6" w:space="0" w:color="FFFFFF"/>
      </w:pBdr>
      <w:tabs>
        <w:tab w:val="center" w:pos="1620"/>
      </w:tabs>
      <w:spacing w:line="360" w:lineRule="auto"/>
      <w:jc w:val="center"/>
    </w:pPr>
    <w:rPr>
      <w:rFonts w:ascii="Univers" w:hAnsi="Univers"/>
      <w:i/>
      <w:sz w:val="18"/>
    </w:rPr>
  </w:style>
  <w:style w:type="paragraph" w:styleId="Header">
    <w:name w:val="header"/>
    <w:basedOn w:val="Normal"/>
    <w:link w:val="HeaderChar"/>
    <w:uiPriority w:val="99"/>
    <w:pPr>
      <w:tabs>
        <w:tab w:val="center" w:pos="4320"/>
        <w:tab w:val="right" w:pos="8640"/>
      </w:tabs>
    </w:pPr>
    <w:rPr>
      <w:rFonts w:ascii="Arial" w:hAnsi="Arial"/>
      <w:sz w:val="22"/>
    </w:rPr>
  </w:style>
  <w:style w:type="paragraph" w:styleId="Footer">
    <w:name w:val="footer"/>
    <w:basedOn w:val="Normal"/>
    <w:pPr>
      <w:tabs>
        <w:tab w:val="center" w:pos="4320"/>
        <w:tab w:val="right" w:pos="8640"/>
      </w:tabs>
    </w:pPr>
  </w:style>
  <w:style w:type="paragraph" w:styleId="BodyText">
    <w:name w:val="Body Text"/>
    <w:basedOn w:val="Normal"/>
    <w:link w:val="BodyTextChar"/>
    <w:pPr>
      <w:ind w:right="303"/>
      <w:jc w:val="both"/>
    </w:pPr>
    <w:rPr>
      <w:sz w:val="22"/>
    </w:rPr>
  </w:style>
  <w:style w:type="paragraph" w:styleId="BodyText2">
    <w:name w:val="Body Text 2"/>
    <w:basedOn w:val="Normal"/>
    <w:pPr>
      <w:jc w:val="both"/>
    </w:pPr>
    <w:rPr>
      <w:sz w:val="22"/>
    </w:rPr>
  </w:style>
  <w:style w:type="paragraph" w:styleId="BodyText3">
    <w:name w:val="Body Text 3"/>
    <w:basedOn w:val="Normal"/>
    <w:pPr>
      <w:jc w:val="both"/>
    </w:pPr>
  </w:style>
  <w:style w:type="paragraph" w:styleId="BodyTextIndent">
    <w:name w:val="Body Text Indent"/>
    <w:basedOn w:val="Normal"/>
    <w:pPr>
      <w:ind w:left="720"/>
      <w:jc w:val="both"/>
    </w:pPr>
    <w:rPr>
      <w:sz w:val="22"/>
    </w:rPr>
  </w:style>
  <w:style w:type="character" w:styleId="PageNumber">
    <w:name w:val="page number"/>
    <w:basedOn w:val="DefaultParagraphFont"/>
  </w:style>
  <w:style w:type="paragraph" w:styleId="BodyTextIndent2">
    <w:name w:val="Body Text Indent 2"/>
    <w:basedOn w:val="Normal"/>
    <w:pPr>
      <w:ind w:hanging="90"/>
    </w:pPr>
  </w:style>
  <w:style w:type="paragraph" w:styleId="BodyTextIndent3">
    <w:name w:val="Body Text Indent 3"/>
    <w:basedOn w:val="Normal"/>
    <w:pPr>
      <w:ind w:left="720" w:hanging="720"/>
    </w:pPr>
    <w:rPr>
      <w:rFonts w:ascii="Arial" w:hAnsi="Arial"/>
      <w:sz w:val="22"/>
    </w:rPr>
  </w:style>
  <w:style w:type="character" w:styleId="Hyperlink">
    <w:name w:val="Hyperlink"/>
    <w:rPr>
      <w:color w:val="0000FF"/>
      <w:u w:val="single"/>
    </w:rPr>
  </w:style>
  <w:style w:type="paragraph" w:styleId="BalloonText">
    <w:name w:val="Balloon Text"/>
    <w:basedOn w:val="Normal"/>
    <w:link w:val="BalloonTextChar"/>
    <w:uiPriority w:val="99"/>
    <w:semiHidden/>
    <w:rsid w:val="00D82067"/>
    <w:rPr>
      <w:rFonts w:ascii="Tahoma" w:hAnsi="Tahoma" w:cs="Tahoma"/>
      <w:sz w:val="16"/>
      <w:szCs w:val="16"/>
    </w:rPr>
  </w:style>
  <w:style w:type="paragraph" w:styleId="ListParagraph">
    <w:name w:val="List Paragraph"/>
    <w:basedOn w:val="Normal"/>
    <w:uiPriority w:val="34"/>
    <w:qFormat/>
    <w:rsid w:val="00DF3615"/>
    <w:pPr>
      <w:ind w:left="720"/>
    </w:pPr>
  </w:style>
  <w:style w:type="paragraph" w:customStyle="1" w:styleId="CharCharCharCharCharCharCharCharCharCharCharCharCharCharChar">
    <w:name w:val="Char Char Char Char Char Char Char Char Char Char Char Char Char Char Char"/>
    <w:basedOn w:val="Normal"/>
    <w:semiHidden/>
    <w:rsid w:val="00B86333"/>
    <w:pPr>
      <w:widowControl/>
      <w:spacing w:after="160" w:line="240" w:lineRule="exact"/>
    </w:pPr>
    <w:rPr>
      <w:rFonts w:ascii="Times New Roman" w:hAnsi="Times New Roman"/>
      <w:snapToGrid/>
      <w:szCs w:val="24"/>
    </w:rPr>
  </w:style>
  <w:style w:type="paragraph" w:styleId="NormalWeb">
    <w:name w:val="Normal (Web)"/>
    <w:basedOn w:val="Normal"/>
    <w:uiPriority w:val="99"/>
    <w:unhideWhenUsed/>
    <w:rsid w:val="009B7810"/>
    <w:pPr>
      <w:widowControl/>
      <w:spacing w:before="100" w:beforeAutospacing="1" w:after="100" w:afterAutospacing="1"/>
    </w:pPr>
    <w:rPr>
      <w:rFonts w:ascii="Times New Roman" w:hAnsi="Times New Roman"/>
      <w:snapToGrid/>
      <w:szCs w:val="24"/>
    </w:rPr>
  </w:style>
  <w:style w:type="character" w:customStyle="1" w:styleId="BodyTextChar">
    <w:name w:val="Body Text Char"/>
    <w:link w:val="BodyText"/>
    <w:rsid w:val="00345882"/>
    <w:rPr>
      <w:rFonts w:ascii="Courier New" w:hAnsi="Courier New"/>
      <w:snapToGrid w:val="0"/>
      <w:sz w:val="22"/>
    </w:rPr>
  </w:style>
  <w:style w:type="paragraph" w:styleId="DocumentMap">
    <w:name w:val="Document Map"/>
    <w:basedOn w:val="Normal"/>
    <w:link w:val="DocumentMapChar"/>
    <w:semiHidden/>
    <w:rsid w:val="0055072D"/>
    <w:pPr>
      <w:shd w:val="clear" w:color="auto" w:fill="000080"/>
    </w:pPr>
    <w:rPr>
      <w:rFonts w:ascii="Tahoma" w:hAnsi="Tahoma"/>
    </w:rPr>
  </w:style>
  <w:style w:type="character" w:customStyle="1" w:styleId="DocumentMapChar">
    <w:name w:val="Document Map Char"/>
    <w:link w:val="DocumentMap"/>
    <w:semiHidden/>
    <w:rsid w:val="0055072D"/>
    <w:rPr>
      <w:rFonts w:ascii="Tahoma" w:hAnsi="Tahoma"/>
      <w:snapToGrid w:val="0"/>
      <w:sz w:val="24"/>
      <w:shd w:val="clear" w:color="auto" w:fill="000080"/>
    </w:rPr>
  </w:style>
  <w:style w:type="character" w:customStyle="1" w:styleId="BalloonTextChar">
    <w:name w:val="Balloon Text Char"/>
    <w:link w:val="BalloonText"/>
    <w:uiPriority w:val="99"/>
    <w:semiHidden/>
    <w:rsid w:val="002E3EAC"/>
    <w:rPr>
      <w:rFonts w:ascii="Tahoma" w:hAnsi="Tahoma" w:cs="Tahoma"/>
      <w:snapToGrid w:val="0"/>
      <w:sz w:val="16"/>
      <w:szCs w:val="16"/>
    </w:rPr>
  </w:style>
  <w:style w:type="character" w:styleId="CommentReference">
    <w:name w:val="annotation reference"/>
    <w:basedOn w:val="DefaultParagraphFont"/>
    <w:uiPriority w:val="99"/>
    <w:semiHidden/>
    <w:unhideWhenUsed/>
    <w:rsid w:val="008E32FC"/>
    <w:rPr>
      <w:sz w:val="16"/>
      <w:szCs w:val="16"/>
    </w:rPr>
  </w:style>
  <w:style w:type="paragraph" w:styleId="CommentText">
    <w:name w:val="annotation text"/>
    <w:basedOn w:val="Normal"/>
    <w:link w:val="CommentTextChar"/>
    <w:uiPriority w:val="99"/>
    <w:unhideWhenUsed/>
    <w:rsid w:val="008E32FC"/>
    <w:rPr>
      <w:sz w:val="20"/>
    </w:rPr>
  </w:style>
  <w:style w:type="character" w:customStyle="1" w:styleId="CommentTextChar">
    <w:name w:val="Comment Text Char"/>
    <w:basedOn w:val="DefaultParagraphFont"/>
    <w:link w:val="CommentText"/>
    <w:uiPriority w:val="99"/>
    <w:rsid w:val="008E32FC"/>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8E32FC"/>
    <w:rPr>
      <w:b/>
      <w:bCs/>
    </w:rPr>
  </w:style>
  <w:style w:type="character" w:customStyle="1" w:styleId="CommentSubjectChar">
    <w:name w:val="Comment Subject Char"/>
    <w:basedOn w:val="CommentTextChar"/>
    <w:link w:val="CommentSubject"/>
    <w:uiPriority w:val="99"/>
    <w:semiHidden/>
    <w:rsid w:val="008E32FC"/>
    <w:rPr>
      <w:rFonts w:ascii="Courier New" w:hAnsi="Courier New"/>
      <w:b/>
      <w:bCs/>
      <w:snapToGrid w:val="0"/>
    </w:rPr>
  </w:style>
  <w:style w:type="character" w:styleId="UnresolvedMention">
    <w:name w:val="Unresolved Mention"/>
    <w:basedOn w:val="DefaultParagraphFont"/>
    <w:uiPriority w:val="99"/>
    <w:semiHidden/>
    <w:unhideWhenUsed/>
    <w:rsid w:val="00EE2145"/>
    <w:rPr>
      <w:color w:val="808080"/>
      <w:shd w:val="clear" w:color="auto" w:fill="E6E6E6"/>
    </w:rPr>
  </w:style>
  <w:style w:type="character" w:customStyle="1" w:styleId="HeaderChar">
    <w:name w:val="Header Char"/>
    <w:basedOn w:val="DefaultParagraphFont"/>
    <w:link w:val="Header"/>
    <w:uiPriority w:val="99"/>
    <w:rsid w:val="005D3139"/>
    <w:rPr>
      <w:rFonts w:ascii="Arial" w:hAnsi="Arial"/>
      <w:snapToGrid w:val="0"/>
      <w:sz w:val="22"/>
    </w:rPr>
  </w:style>
  <w:style w:type="paragraph" w:styleId="Revision">
    <w:name w:val="Revision"/>
    <w:hidden/>
    <w:uiPriority w:val="99"/>
    <w:semiHidden/>
    <w:rsid w:val="00E54753"/>
    <w:rPr>
      <w:rFonts w:ascii="Courier New" w:hAnsi="Courier New"/>
      <w:snapToGrid w:val="0"/>
      <w:sz w:val="24"/>
    </w:rPr>
  </w:style>
  <w:style w:type="paragraph" w:customStyle="1" w:styleId="Default">
    <w:name w:val="Default"/>
    <w:rsid w:val="008E3AC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7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988">
      <w:bodyDiv w:val="1"/>
      <w:marLeft w:val="0"/>
      <w:marRight w:val="0"/>
      <w:marTop w:val="0"/>
      <w:marBottom w:val="0"/>
      <w:divBdr>
        <w:top w:val="none" w:sz="0" w:space="0" w:color="auto"/>
        <w:left w:val="none" w:sz="0" w:space="0" w:color="auto"/>
        <w:bottom w:val="none" w:sz="0" w:space="0" w:color="auto"/>
        <w:right w:val="none" w:sz="0" w:space="0" w:color="auto"/>
      </w:divBdr>
    </w:div>
    <w:div w:id="158665079">
      <w:bodyDiv w:val="1"/>
      <w:marLeft w:val="0"/>
      <w:marRight w:val="0"/>
      <w:marTop w:val="0"/>
      <w:marBottom w:val="0"/>
      <w:divBdr>
        <w:top w:val="none" w:sz="0" w:space="0" w:color="auto"/>
        <w:left w:val="none" w:sz="0" w:space="0" w:color="auto"/>
        <w:bottom w:val="none" w:sz="0" w:space="0" w:color="auto"/>
        <w:right w:val="none" w:sz="0" w:space="0" w:color="auto"/>
      </w:divBdr>
      <w:divsChild>
        <w:div w:id="1319571684">
          <w:marLeft w:val="0"/>
          <w:marRight w:val="0"/>
          <w:marTop w:val="0"/>
          <w:marBottom w:val="0"/>
          <w:divBdr>
            <w:top w:val="none" w:sz="0" w:space="0" w:color="auto"/>
            <w:left w:val="none" w:sz="0" w:space="0" w:color="auto"/>
            <w:bottom w:val="none" w:sz="0" w:space="0" w:color="auto"/>
            <w:right w:val="none" w:sz="0" w:space="0" w:color="auto"/>
          </w:divBdr>
          <w:divsChild>
            <w:div w:id="472060424">
              <w:marLeft w:val="0"/>
              <w:marRight w:val="0"/>
              <w:marTop w:val="0"/>
              <w:marBottom w:val="0"/>
              <w:divBdr>
                <w:top w:val="none" w:sz="0" w:space="0" w:color="auto"/>
                <w:left w:val="none" w:sz="0" w:space="0" w:color="auto"/>
                <w:bottom w:val="none" w:sz="0" w:space="0" w:color="auto"/>
                <w:right w:val="none" w:sz="0" w:space="0" w:color="auto"/>
              </w:divBdr>
              <w:divsChild>
                <w:div w:id="2706935">
                  <w:marLeft w:val="0"/>
                  <w:marRight w:val="0"/>
                  <w:marTop w:val="0"/>
                  <w:marBottom w:val="0"/>
                  <w:divBdr>
                    <w:top w:val="none" w:sz="0" w:space="0" w:color="auto"/>
                    <w:left w:val="none" w:sz="0" w:space="0" w:color="auto"/>
                    <w:bottom w:val="none" w:sz="0" w:space="0" w:color="auto"/>
                    <w:right w:val="none" w:sz="0" w:space="0" w:color="auto"/>
                  </w:divBdr>
                  <w:divsChild>
                    <w:div w:id="1363824242">
                      <w:marLeft w:val="0"/>
                      <w:marRight w:val="0"/>
                      <w:marTop w:val="0"/>
                      <w:marBottom w:val="0"/>
                      <w:divBdr>
                        <w:top w:val="none" w:sz="0" w:space="0" w:color="auto"/>
                        <w:left w:val="none" w:sz="0" w:space="0" w:color="auto"/>
                        <w:bottom w:val="none" w:sz="0" w:space="0" w:color="auto"/>
                        <w:right w:val="none" w:sz="0" w:space="0" w:color="auto"/>
                      </w:divBdr>
                      <w:divsChild>
                        <w:div w:id="893352841">
                          <w:marLeft w:val="0"/>
                          <w:marRight w:val="0"/>
                          <w:marTop w:val="0"/>
                          <w:marBottom w:val="0"/>
                          <w:divBdr>
                            <w:top w:val="none" w:sz="0" w:space="0" w:color="auto"/>
                            <w:left w:val="none" w:sz="0" w:space="0" w:color="auto"/>
                            <w:bottom w:val="none" w:sz="0" w:space="0" w:color="auto"/>
                            <w:right w:val="none" w:sz="0" w:space="0" w:color="auto"/>
                          </w:divBdr>
                          <w:divsChild>
                            <w:div w:id="851650220">
                              <w:marLeft w:val="0"/>
                              <w:marRight w:val="0"/>
                              <w:marTop w:val="0"/>
                              <w:marBottom w:val="0"/>
                              <w:divBdr>
                                <w:top w:val="none" w:sz="0" w:space="0" w:color="auto"/>
                                <w:left w:val="none" w:sz="0" w:space="0" w:color="auto"/>
                                <w:bottom w:val="none" w:sz="0" w:space="0" w:color="auto"/>
                                <w:right w:val="none" w:sz="0" w:space="0" w:color="auto"/>
                              </w:divBdr>
                              <w:divsChild>
                                <w:div w:id="2087024479">
                                  <w:marLeft w:val="0"/>
                                  <w:marRight w:val="0"/>
                                  <w:marTop w:val="0"/>
                                  <w:marBottom w:val="0"/>
                                  <w:divBdr>
                                    <w:top w:val="none" w:sz="0" w:space="0" w:color="auto"/>
                                    <w:left w:val="none" w:sz="0" w:space="0" w:color="auto"/>
                                    <w:bottom w:val="none" w:sz="0" w:space="0" w:color="auto"/>
                                    <w:right w:val="none" w:sz="0" w:space="0" w:color="auto"/>
                                  </w:divBdr>
                                  <w:divsChild>
                                    <w:div w:id="1653829196">
                                      <w:marLeft w:val="0"/>
                                      <w:marRight w:val="0"/>
                                      <w:marTop w:val="0"/>
                                      <w:marBottom w:val="0"/>
                                      <w:divBdr>
                                        <w:top w:val="none" w:sz="0" w:space="0" w:color="auto"/>
                                        <w:left w:val="none" w:sz="0" w:space="0" w:color="auto"/>
                                        <w:bottom w:val="none" w:sz="0" w:space="0" w:color="auto"/>
                                        <w:right w:val="none" w:sz="0" w:space="0" w:color="auto"/>
                                      </w:divBdr>
                                      <w:divsChild>
                                        <w:div w:id="1962301018">
                                          <w:marLeft w:val="0"/>
                                          <w:marRight w:val="0"/>
                                          <w:marTop w:val="0"/>
                                          <w:marBottom w:val="0"/>
                                          <w:divBdr>
                                            <w:top w:val="none" w:sz="0" w:space="0" w:color="auto"/>
                                            <w:left w:val="none" w:sz="0" w:space="0" w:color="auto"/>
                                            <w:bottom w:val="none" w:sz="0" w:space="0" w:color="auto"/>
                                            <w:right w:val="none" w:sz="0" w:space="0" w:color="auto"/>
                                          </w:divBdr>
                                          <w:divsChild>
                                            <w:div w:id="2552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903117">
      <w:bodyDiv w:val="1"/>
      <w:marLeft w:val="0"/>
      <w:marRight w:val="0"/>
      <w:marTop w:val="0"/>
      <w:marBottom w:val="0"/>
      <w:divBdr>
        <w:top w:val="none" w:sz="0" w:space="0" w:color="auto"/>
        <w:left w:val="none" w:sz="0" w:space="0" w:color="auto"/>
        <w:bottom w:val="none" w:sz="0" w:space="0" w:color="auto"/>
        <w:right w:val="none" w:sz="0" w:space="0" w:color="auto"/>
      </w:divBdr>
    </w:div>
    <w:div w:id="567376127">
      <w:bodyDiv w:val="1"/>
      <w:marLeft w:val="0"/>
      <w:marRight w:val="0"/>
      <w:marTop w:val="0"/>
      <w:marBottom w:val="0"/>
      <w:divBdr>
        <w:top w:val="none" w:sz="0" w:space="0" w:color="auto"/>
        <w:left w:val="none" w:sz="0" w:space="0" w:color="auto"/>
        <w:bottom w:val="none" w:sz="0" w:space="0" w:color="auto"/>
        <w:right w:val="none" w:sz="0" w:space="0" w:color="auto"/>
      </w:divBdr>
    </w:div>
    <w:div w:id="575480554">
      <w:bodyDiv w:val="1"/>
      <w:marLeft w:val="0"/>
      <w:marRight w:val="0"/>
      <w:marTop w:val="0"/>
      <w:marBottom w:val="0"/>
      <w:divBdr>
        <w:top w:val="none" w:sz="0" w:space="0" w:color="auto"/>
        <w:left w:val="none" w:sz="0" w:space="0" w:color="auto"/>
        <w:bottom w:val="none" w:sz="0" w:space="0" w:color="auto"/>
        <w:right w:val="none" w:sz="0" w:space="0" w:color="auto"/>
      </w:divBdr>
    </w:div>
    <w:div w:id="715130873">
      <w:bodyDiv w:val="1"/>
      <w:marLeft w:val="0"/>
      <w:marRight w:val="0"/>
      <w:marTop w:val="0"/>
      <w:marBottom w:val="0"/>
      <w:divBdr>
        <w:top w:val="none" w:sz="0" w:space="0" w:color="auto"/>
        <w:left w:val="none" w:sz="0" w:space="0" w:color="auto"/>
        <w:bottom w:val="none" w:sz="0" w:space="0" w:color="auto"/>
        <w:right w:val="none" w:sz="0" w:space="0" w:color="auto"/>
      </w:divBdr>
    </w:div>
    <w:div w:id="1169297555">
      <w:bodyDiv w:val="1"/>
      <w:marLeft w:val="0"/>
      <w:marRight w:val="0"/>
      <w:marTop w:val="0"/>
      <w:marBottom w:val="0"/>
      <w:divBdr>
        <w:top w:val="none" w:sz="0" w:space="0" w:color="auto"/>
        <w:left w:val="none" w:sz="0" w:space="0" w:color="auto"/>
        <w:bottom w:val="none" w:sz="0" w:space="0" w:color="auto"/>
        <w:right w:val="none" w:sz="0" w:space="0" w:color="auto"/>
      </w:divBdr>
      <w:divsChild>
        <w:div w:id="1812794217">
          <w:marLeft w:val="533"/>
          <w:marRight w:val="0"/>
          <w:marTop w:val="72"/>
          <w:marBottom w:val="0"/>
          <w:divBdr>
            <w:top w:val="none" w:sz="0" w:space="0" w:color="auto"/>
            <w:left w:val="none" w:sz="0" w:space="0" w:color="auto"/>
            <w:bottom w:val="none" w:sz="0" w:space="0" w:color="auto"/>
            <w:right w:val="none" w:sz="0" w:space="0" w:color="auto"/>
          </w:divBdr>
        </w:div>
      </w:divsChild>
    </w:div>
    <w:div w:id="1279138497">
      <w:bodyDiv w:val="1"/>
      <w:marLeft w:val="0"/>
      <w:marRight w:val="0"/>
      <w:marTop w:val="0"/>
      <w:marBottom w:val="0"/>
      <w:divBdr>
        <w:top w:val="none" w:sz="0" w:space="0" w:color="auto"/>
        <w:left w:val="none" w:sz="0" w:space="0" w:color="auto"/>
        <w:bottom w:val="none" w:sz="0" w:space="0" w:color="auto"/>
        <w:right w:val="none" w:sz="0" w:space="0" w:color="auto"/>
      </w:divBdr>
    </w:div>
    <w:div w:id="1508400118">
      <w:bodyDiv w:val="1"/>
      <w:marLeft w:val="0"/>
      <w:marRight w:val="0"/>
      <w:marTop w:val="0"/>
      <w:marBottom w:val="0"/>
      <w:divBdr>
        <w:top w:val="none" w:sz="0" w:space="0" w:color="auto"/>
        <w:left w:val="none" w:sz="0" w:space="0" w:color="auto"/>
        <w:bottom w:val="none" w:sz="0" w:space="0" w:color="auto"/>
        <w:right w:val="none" w:sz="0" w:space="0" w:color="auto"/>
      </w:divBdr>
      <w:divsChild>
        <w:div w:id="192853650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9671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507F8FDAC5246B0FB7B40D4EB272B" ma:contentTypeVersion="14" ma:contentTypeDescription="Create a new document." ma:contentTypeScope="" ma:versionID="94dab1d4d0073f7514cd65197179b756">
  <xsd:schema xmlns:xsd="http://www.w3.org/2001/XMLSchema" xmlns:xs="http://www.w3.org/2001/XMLSchema" xmlns:p="http://schemas.microsoft.com/office/2006/metadata/properties" xmlns:ns2="640bd20b-d63a-4c19-bd5d-fb7e7e1a8170" xmlns:ns3="484c8c59-755d-4516-b8d2-1621b38262b4" xmlns:ns4="3c1045c6-eaaf-414d-ad1e-093dfc3a4672" targetNamespace="http://schemas.microsoft.com/office/2006/metadata/properties" ma:root="true" ma:fieldsID="b04272214c9dd7fea124c9373de031ed" ns2:_="" ns3:_="" ns4:_="">
    <xsd:import namespace="640bd20b-d63a-4c19-bd5d-fb7e7e1a8170"/>
    <xsd:import namespace="484c8c59-755d-4516-b8d2-1621b38262b4"/>
    <xsd:import namespace="3c1045c6-eaaf-414d-ad1e-093dfc3a46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bd20b-d63a-4c19-bd5d-fb7e7e1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b1785c-03c4-4f5d-a7bb-9621a47e58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62c6fd-7f10-4a03-835b-94a001701cd4}" ma:internalName="TaxCatchAll" ma:showField="CatchAllData" ma:web="3c1045c6-eaaf-414d-ad1e-093dfc3a46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1045c6-eaaf-414d-ad1e-093dfc3a46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640bd20b-d63a-4c19-bd5d-fb7e7e1a81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1341D4-D79C-4146-8445-7EE8B3B2F174}">
  <ds:schemaRefs>
    <ds:schemaRef ds:uri="http://schemas.openxmlformats.org/officeDocument/2006/bibliography"/>
  </ds:schemaRefs>
</ds:datastoreItem>
</file>

<file path=customXml/itemProps2.xml><?xml version="1.0" encoding="utf-8"?>
<ds:datastoreItem xmlns:ds="http://schemas.openxmlformats.org/officeDocument/2006/customXml" ds:itemID="{FCF9CE6F-6051-40C8-85C0-145C889A5599}">
  <ds:schemaRefs>
    <ds:schemaRef ds:uri="http://schemas.microsoft.com/sharepoint/v3/contenttype/forms"/>
  </ds:schemaRefs>
</ds:datastoreItem>
</file>

<file path=customXml/itemProps3.xml><?xml version="1.0" encoding="utf-8"?>
<ds:datastoreItem xmlns:ds="http://schemas.openxmlformats.org/officeDocument/2006/customXml" ds:itemID="{056467F9-59D7-479E-83AE-A2CF2D403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bd20b-d63a-4c19-bd5d-fb7e7e1a8170"/>
    <ds:schemaRef ds:uri="484c8c59-755d-4516-b8d2-1621b38262b4"/>
    <ds:schemaRef ds:uri="3c1045c6-eaaf-414d-ad1e-093dfc3a4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6B221-A29B-4FBA-914B-8E6F0E8A9E74}">
  <ds:schemaRefs>
    <ds:schemaRef ds:uri="http://schemas.microsoft.com/office/2006/metadata/properties"/>
    <ds:schemaRef ds:uri="http://schemas.microsoft.com/office/infopath/2007/PartnerControls"/>
    <ds:schemaRef ds:uri="484c8c59-755d-4516-b8d2-1621b38262b4"/>
    <ds:schemaRef ds:uri="640bd20b-d63a-4c19-bd5d-fb7e7e1a8170"/>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611</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OAKLAND COUNTY BOARD OF COMMISSIONERS</vt:lpstr>
    </vt:vector>
  </TitlesOfParts>
  <Company>Oakland County</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COUNTY BOARD OF COMMISSIONERS</dc:title>
  <dc:subject/>
  <dc:creator>Oakland County</dc:creator>
  <cp:keywords/>
  <cp:lastModifiedBy>Snover, Aaron</cp:lastModifiedBy>
  <cp:revision>23</cp:revision>
  <cp:lastPrinted>2021-01-04T14:35:00Z</cp:lastPrinted>
  <dcterms:created xsi:type="dcterms:W3CDTF">2024-01-22T18:02:00Z</dcterms:created>
  <dcterms:modified xsi:type="dcterms:W3CDTF">2024-01-24T13:44:00Z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0x0101008C1507F8FDAC5246B0FB7B40D4EB272B</vt:lpwstr>
  </property>
</Properties>
</file>